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5FA33" w14:textId="77777777" w:rsidR="00FC1427" w:rsidRPr="00FC1427" w:rsidRDefault="00FC1427" w:rsidP="00FC1427">
      <w:pPr>
        <w:tabs>
          <w:tab w:val="left" w:pos="4140"/>
        </w:tabs>
        <w:rPr>
          <w:rFonts w:ascii="Times New Roman" w:hAnsi="Times New Roman" w:cs="Times New Roman"/>
          <w:b/>
          <w:color w:val="0000CC"/>
          <w:sz w:val="48"/>
          <w:szCs w:val="48"/>
        </w:rPr>
      </w:pPr>
      <w:r w:rsidRPr="00FC1427">
        <w:rPr>
          <w:rFonts w:ascii="Times New Roman" w:hAnsi="Times New Roman" w:cs="Times New Roman"/>
          <w:b/>
          <w:color w:val="0000CC"/>
          <w:sz w:val="48"/>
          <w:szCs w:val="48"/>
        </w:rPr>
        <w:t>Planet mësimore</w:t>
      </w:r>
    </w:p>
    <w:p w14:paraId="329C4BCC" w14:textId="77777777" w:rsidR="00FC1427" w:rsidRPr="00FC1427" w:rsidRDefault="00FC1427" w:rsidP="00FC1427">
      <w:pPr>
        <w:tabs>
          <w:tab w:val="left" w:pos="4140"/>
        </w:tabs>
        <w:rPr>
          <w:rFonts w:ascii="Times New Roman" w:hAnsi="Times New Roman" w:cs="Times New Roman"/>
          <w:color w:val="0000CC"/>
          <w:sz w:val="48"/>
          <w:szCs w:val="48"/>
        </w:rPr>
      </w:pPr>
    </w:p>
    <w:p w14:paraId="4E4F2111" w14:textId="32E3A89B" w:rsidR="00FC1427" w:rsidRPr="00FC1427" w:rsidRDefault="00FC1427" w:rsidP="00FC1427">
      <w:pPr>
        <w:tabs>
          <w:tab w:val="left" w:pos="4140"/>
        </w:tabs>
        <w:rPr>
          <w:rFonts w:ascii="Times New Roman" w:hAnsi="Times New Roman" w:cs="Times New Roman"/>
          <w:b/>
          <w:color w:val="0000CC"/>
          <w:sz w:val="48"/>
          <w:szCs w:val="48"/>
        </w:rPr>
      </w:pPr>
      <w:r w:rsidRPr="00FC1427">
        <w:rPr>
          <w:rFonts w:ascii="Times New Roman" w:hAnsi="Times New Roman" w:cs="Times New Roman"/>
          <w:b/>
          <w:color w:val="0000CC"/>
          <w:sz w:val="48"/>
          <w:szCs w:val="48"/>
        </w:rPr>
        <w:t xml:space="preserve">Lënda: Matematikë </w:t>
      </w:r>
    </w:p>
    <w:p w14:paraId="4CB46C01" w14:textId="3117F90C" w:rsidR="00FC1427" w:rsidRPr="00FC1427" w:rsidRDefault="00FC1427" w:rsidP="00FC1427">
      <w:pPr>
        <w:tabs>
          <w:tab w:val="left" w:pos="4140"/>
        </w:tabs>
        <w:rPr>
          <w:rFonts w:ascii="Times New Roman" w:hAnsi="Times New Roman" w:cs="Times New Roman"/>
          <w:b/>
          <w:color w:val="0000CC"/>
          <w:sz w:val="48"/>
          <w:szCs w:val="48"/>
        </w:rPr>
      </w:pPr>
      <w:r w:rsidRPr="00FC1427">
        <w:rPr>
          <w:rFonts w:ascii="Times New Roman" w:hAnsi="Times New Roman" w:cs="Times New Roman"/>
          <w:b/>
          <w:color w:val="0000CC"/>
          <w:sz w:val="48"/>
          <w:szCs w:val="48"/>
        </w:rPr>
        <w:t>Klasa 2</w:t>
      </w:r>
    </w:p>
    <w:p w14:paraId="40A0529B" w14:textId="77777777" w:rsidR="00FC1427" w:rsidRPr="00FC1427" w:rsidRDefault="00FC1427" w:rsidP="00FC1427">
      <w:pPr>
        <w:tabs>
          <w:tab w:val="left" w:pos="4140"/>
        </w:tabs>
        <w:rPr>
          <w:rFonts w:ascii="Times New Roman" w:hAnsi="Times New Roman" w:cs="Times New Roman"/>
          <w:b/>
          <w:color w:val="0000CC"/>
          <w:sz w:val="48"/>
          <w:szCs w:val="48"/>
        </w:rPr>
      </w:pPr>
    </w:p>
    <w:p w14:paraId="618DE1E4" w14:textId="045E5732" w:rsidR="00FC1427" w:rsidRPr="00FC1427" w:rsidRDefault="00FC1427" w:rsidP="00FC1427">
      <w:pPr>
        <w:tabs>
          <w:tab w:val="left" w:pos="4140"/>
        </w:tabs>
        <w:rPr>
          <w:rFonts w:ascii="Times New Roman" w:hAnsi="Times New Roman" w:cs="Times New Roman"/>
          <w:b/>
          <w:color w:val="0000CC"/>
          <w:sz w:val="48"/>
          <w:szCs w:val="48"/>
        </w:rPr>
      </w:pPr>
      <w:r w:rsidRPr="00FC1427">
        <w:rPr>
          <w:rFonts w:ascii="Times New Roman" w:hAnsi="Times New Roman" w:cs="Times New Roman"/>
          <w:b/>
          <w:color w:val="0000CC"/>
          <w:sz w:val="48"/>
          <w:szCs w:val="48"/>
        </w:rPr>
        <w:t>Titulli i librit: Matematika 2A dhe 2B</w:t>
      </w:r>
    </w:p>
    <w:p w14:paraId="3154B53F" w14:textId="30D6841C" w:rsidR="00FC1427" w:rsidRPr="00FC1427" w:rsidRDefault="00FC1427" w:rsidP="00FC1427">
      <w:pPr>
        <w:tabs>
          <w:tab w:val="left" w:pos="4140"/>
        </w:tabs>
        <w:rPr>
          <w:rFonts w:ascii="Times New Roman" w:hAnsi="Times New Roman" w:cs="Times New Roman"/>
          <w:color w:val="0000CC"/>
          <w:sz w:val="48"/>
          <w:szCs w:val="48"/>
        </w:rPr>
      </w:pPr>
      <w:r w:rsidRPr="00FC1427">
        <w:rPr>
          <w:rFonts w:ascii="Times New Roman" w:hAnsi="Times New Roman" w:cs="Times New Roman"/>
          <w:color w:val="0000CC"/>
          <w:sz w:val="48"/>
          <w:szCs w:val="48"/>
        </w:rPr>
        <w:t>Viti shkollor 2024/ 2025</w:t>
      </w:r>
    </w:p>
    <w:p w14:paraId="0CB2062D" w14:textId="77777777" w:rsidR="00FC1427" w:rsidRPr="00FC1427" w:rsidRDefault="00FC1427" w:rsidP="00FC1427">
      <w:pPr>
        <w:tabs>
          <w:tab w:val="left" w:pos="4140"/>
        </w:tabs>
        <w:rPr>
          <w:rFonts w:ascii="Times New Roman" w:hAnsi="Times New Roman" w:cs="Times New Roman"/>
        </w:rPr>
      </w:pPr>
    </w:p>
    <w:p w14:paraId="24A39782" w14:textId="77777777" w:rsidR="00FC1427" w:rsidRPr="00FC1427" w:rsidRDefault="00FC1427" w:rsidP="00FC1427">
      <w:pPr>
        <w:tabs>
          <w:tab w:val="left" w:pos="4140"/>
        </w:tabs>
        <w:rPr>
          <w:rFonts w:ascii="Times New Roman" w:hAnsi="Times New Roman" w:cs="Times New Roman"/>
        </w:rPr>
      </w:pPr>
    </w:p>
    <w:p w14:paraId="32F821AE" w14:textId="77777777" w:rsidR="00FC1427" w:rsidRPr="00FC1427" w:rsidRDefault="00FC1427" w:rsidP="00FC1427">
      <w:pPr>
        <w:tabs>
          <w:tab w:val="left" w:pos="4140"/>
        </w:tabs>
        <w:rPr>
          <w:rFonts w:ascii="Times New Roman" w:hAnsi="Times New Roman" w:cs="Times New Roman"/>
        </w:rPr>
      </w:pPr>
    </w:p>
    <w:p w14:paraId="7430E6AD" w14:textId="77777777" w:rsidR="00FC1427" w:rsidRPr="00FC1427" w:rsidRDefault="00FC1427" w:rsidP="00FC1427">
      <w:pPr>
        <w:tabs>
          <w:tab w:val="left" w:pos="4140"/>
        </w:tabs>
        <w:rPr>
          <w:rFonts w:ascii="Times New Roman" w:hAnsi="Times New Roman" w:cs="Times New Roman"/>
        </w:rPr>
      </w:pPr>
    </w:p>
    <w:p w14:paraId="130E6C38" w14:textId="77777777" w:rsidR="00FC1427" w:rsidRPr="00FC1427" w:rsidRDefault="00FC1427" w:rsidP="00FC1427">
      <w:pPr>
        <w:tabs>
          <w:tab w:val="left" w:pos="4140"/>
        </w:tabs>
        <w:rPr>
          <w:rFonts w:ascii="Times New Roman" w:hAnsi="Times New Roman" w:cs="Times New Roman"/>
        </w:rPr>
      </w:pPr>
    </w:p>
    <w:p w14:paraId="2B5A4D14" w14:textId="77777777" w:rsidR="00FC1427" w:rsidRPr="00FC1427" w:rsidRDefault="00FC1427" w:rsidP="00FC1427">
      <w:pPr>
        <w:tabs>
          <w:tab w:val="left" w:pos="4140"/>
        </w:tabs>
        <w:rPr>
          <w:rFonts w:ascii="Times New Roman" w:hAnsi="Times New Roman" w:cs="Times New Roman"/>
        </w:rPr>
      </w:pPr>
    </w:p>
    <w:p w14:paraId="424BBC9A" w14:textId="77777777" w:rsidR="00FC1427" w:rsidRPr="00FC1427" w:rsidRDefault="00FC1427" w:rsidP="00FC1427">
      <w:pPr>
        <w:tabs>
          <w:tab w:val="left" w:pos="4140"/>
        </w:tabs>
        <w:rPr>
          <w:rFonts w:ascii="Times New Roman" w:hAnsi="Times New Roman" w:cs="Times New Roman"/>
          <w:b/>
        </w:rPr>
      </w:pPr>
    </w:p>
    <w:p w14:paraId="6E8F2C98" w14:textId="77777777" w:rsidR="00FC1427" w:rsidRPr="00FC1427" w:rsidRDefault="00FC1427" w:rsidP="00FC1427">
      <w:pPr>
        <w:tabs>
          <w:tab w:val="left" w:pos="4140"/>
        </w:tabs>
        <w:rPr>
          <w:rFonts w:ascii="Times New Roman" w:hAnsi="Times New Roman" w:cs="Times New Roman"/>
          <w:b/>
        </w:rPr>
      </w:pPr>
    </w:p>
    <w:p w14:paraId="05AEBC75" w14:textId="77777777" w:rsidR="00FC1427" w:rsidRPr="00FC1427" w:rsidRDefault="00FC1427" w:rsidP="00FC1427">
      <w:pPr>
        <w:tabs>
          <w:tab w:val="left" w:pos="4140"/>
        </w:tabs>
        <w:rPr>
          <w:rFonts w:ascii="Times New Roman" w:hAnsi="Times New Roman" w:cs="Times New Roman"/>
          <w:b/>
        </w:rPr>
      </w:pPr>
    </w:p>
    <w:p w14:paraId="1B808416" w14:textId="77777777" w:rsidR="00FC1427" w:rsidRPr="00FC1427" w:rsidRDefault="00FC1427" w:rsidP="00FC1427">
      <w:pPr>
        <w:tabs>
          <w:tab w:val="left" w:pos="4140"/>
        </w:tabs>
        <w:rPr>
          <w:rFonts w:ascii="Times New Roman" w:hAnsi="Times New Roman" w:cs="Times New Roman"/>
          <w:b/>
        </w:rPr>
      </w:pPr>
    </w:p>
    <w:p w14:paraId="2C580095" w14:textId="77777777" w:rsidR="00FC1427" w:rsidRPr="00FC1427" w:rsidRDefault="00FC1427" w:rsidP="00FC1427">
      <w:pPr>
        <w:tabs>
          <w:tab w:val="left" w:pos="4140"/>
        </w:tabs>
        <w:rPr>
          <w:rFonts w:ascii="Times New Roman" w:hAnsi="Times New Roman" w:cs="Times New Roman"/>
          <w:b/>
        </w:rPr>
      </w:pPr>
    </w:p>
    <w:p w14:paraId="471B1DA2" w14:textId="42A75E72" w:rsidR="00FC1427" w:rsidRPr="00FC1427" w:rsidRDefault="00FC1427" w:rsidP="00FC1427">
      <w:pPr>
        <w:tabs>
          <w:tab w:val="left" w:pos="4140"/>
        </w:tabs>
        <w:rPr>
          <w:rFonts w:ascii="Times New Roman" w:hAnsi="Times New Roman" w:cs="Times New Roman"/>
          <w:b/>
        </w:rPr>
      </w:pPr>
      <w:r w:rsidRPr="00FC1427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05490DB" wp14:editId="17DA07EF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771650" cy="455295"/>
            <wp:effectExtent l="0" t="0" r="0" b="1905"/>
            <wp:wrapNone/>
            <wp:docPr id="20320192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CB0F5" w14:textId="77777777" w:rsidR="00FC1427" w:rsidRPr="00FC1427" w:rsidRDefault="00FC1427" w:rsidP="00FC1427">
      <w:pPr>
        <w:tabs>
          <w:tab w:val="left" w:pos="4140"/>
        </w:tabs>
        <w:rPr>
          <w:rFonts w:ascii="Times New Roman" w:hAnsi="Times New Roman" w:cs="Times New Roman"/>
          <w:b/>
        </w:rPr>
      </w:pPr>
    </w:p>
    <w:p w14:paraId="37D9A1DC" w14:textId="77777777" w:rsidR="00E44664" w:rsidRDefault="00E44664" w:rsidP="000310A6">
      <w:pPr>
        <w:tabs>
          <w:tab w:val="left" w:pos="4140"/>
        </w:tabs>
        <w:rPr>
          <w:rFonts w:ascii="Times New Roman" w:hAnsi="Times New Roman" w:cs="Times New Roman"/>
          <w:lang w:val="en-US"/>
        </w:rPr>
      </w:pPr>
    </w:p>
    <w:p w14:paraId="6AF932E0" w14:textId="77777777" w:rsidR="00E44664" w:rsidRDefault="00E44664" w:rsidP="000310A6">
      <w:pPr>
        <w:tabs>
          <w:tab w:val="left" w:pos="4140"/>
        </w:tabs>
        <w:rPr>
          <w:rFonts w:ascii="Times New Roman" w:hAnsi="Times New Roman" w:cs="Times New Roman"/>
          <w:lang w:val="en-US"/>
        </w:rPr>
      </w:pPr>
    </w:p>
    <w:p w14:paraId="25CAA0B1" w14:textId="77777777" w:rsidR="00E44664" w:rsidRDefault="00E44664" w:rsidP="000310A6">
      <w:pPr>
        <w:tabs>
          <w:tab w:val="left" w:pos="4140"/>
        </w:tabs>
        <w:rPr>
          <w:rFonts w:ascii="Times New Roman" w:hAnsi="Times New Roman" w:cs="Times New Roman"/>
          <w:lang w:val="en-US"/>
        </w:rPr>
      </w:pPr>
    </w:p>
    <w:p w14:paraId="73FD4093" w14:textId="77777777" w:rsidR="00E44664" w:rsidRDefault="00E44664" w:rsidP="000310A6">
      <w:pPr>
        <w:tabs>
          <w:tab w:val="left" w:pos="4140"/>
        </w:tabs>
        <w:rPr>
          <w:rFonts w:ascii="Times New Roman" w:hAnsi="Times New Roman" w:cs="Times New Roman"/>
          <w:lang w:val="en-US"/>
        </w:rPr>
      </w:pPr>
    </w:p>
    <w:p w14:paraId="639C757D" w14:textId="77777777" w:rsidR="00C55105" w:rsidRDefault="00C55105" w:rsidP="00AC5031">
      <w:pPr>
        <w:tabs>
          <w:tab w:val="left" w:pos="4140"/>
        </w:tabs>
        <w:jc w:val="center"/>
        <w:rPr>
          <w:rFonts w:ascii="Times New Roman" w:hAnsi="Times New Roman" w:cs="Times New Roman"/>
        </w:rPr>
      </w:pPr>
      <w:r w:rsidRPr="008D3F8E">
        <w:rPr>
          <w:rFonts w:ascii="Times New Roman" w:hAnsi="Times New Roman" w:cs="Times New Roman"/>
        </w:rPr>
        <w:lastRenderedPageBreak/>
        <w:t>Plani Vjetor</w:t>
      </w:r>
    </w:p>
    <w:p w14:paraId="2D5422D8" w14:textId="7229900A" w:rsidR="00E44664" w:rsidRPr="00E44888" w:rsidRDefault="00E44664" w:rsidP="00AC5031">
      <w:pPr>
        <w:tabs>
          <w:tab w:val="left" w:pos="4140"/>
        </w:tabs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Fusha </w:t>
      </w:r>
      <w:proofErr w:type="spellStart"/>
      <w:r>
        <w:rPr>
          <w:rFonts w:ascii="Times New Roman" w:hAnsi="Times New Roman" w:cs="Times New Roman"/>
        </w:rPr>
        <w:t>kurrikulare</w:t>
      </w:r>
      <w:proofErr w:type="spellEnd"/>
      <w:r>
        <w:rPr>
          <w:rFonts w:ascii="Times New Roman" w:hAnsi="Times New Roman" w:cs="Times New Roman"/>
        </w:rPr>
        <w:t>: Matematikë, Lënda mësimore: Matematika 2</w:t>
      </w:r>
      <w:r w:rsidR="00430DA1">
        <w:rPr>
          <w:rFonts w:ascii="Times New Roman" w:hAnsi="Times New Roman" w:cs="Times New Roman"/>
        </w:rPr>
        <w:t>, Klasa 2</w:t>
      </w:r>
    </w:p>
    <w:tbl>
      <w:tblPr>
        <w:tblStyle w:val="TableGrid"/>
        <w:tblpPr w:leftFromText="180" w:rightFromText="180" w:vertAnchor="text" w:horzAnchor="margin" w:tblpX="-100" w:tblpY="204"/>
        <w:tblW w:w="5056" w:type="pct"/>
        <w:tblLayout w:type="fixed"/>
        <w:tblLook w:val="04A0" w:firstRow="1" w:lastRow="0" w:firstColumn="1" w:lastColumn="0" w:noHBand="0" w:noVBand="1"/>
      </w:tblPr>
      <w:tblGrid>
        <w:gridCol w:w="1440"/>
        <w:gridCol w:w="2254"/>
        <w:gridCol w:w="647"/>
        <w:gridCol w:w="1244"/>
        <w:gridCol w:w="1891"/>
        <w:gridCol w:w="1641"/>
      </w:tblGrid>
      <w:tr w:rsidR="008D3F8E" w14:paraId="6A400883" w14:textId="77777777" w:rsidTr="00635803">
        <w:trPr>
          <w:trHeight w:val="274"/>
        </w:trPr>
        <w:tc>
          <w:tcPr>
            <w:tcW w:w="2381" w:type="pct"/>
            <w:gridSpan w:val="3"/>
          </w:tcPr>
          <w:p w14:paraId="045434D3" w14:textId="3AC198D7" w:rsidR="008D3F8E" w:rsidRPr="008D3F8E" w:rsidRDefault="00CD39B6" w:rsidP="00635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Viti shkollor</w:t>
            </w:r>
            <w:r w:rsidR="008D3F8E" w:rsidRPr="008D3F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9" w:type="pct"/>
            <w:gridSpan w:val="3"/>
          </w:tcPr>
          <w:p w14:paraId="2D7B3229" w14:textId="70BB480D" w:rsidR="008D3F8E" w:rsidRPr="008D3F8E" w:rsidRDefault="007009D8" w:rsidP="00635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D39B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/202</w:t>
            </w:r>
            <w:r w:rsidR="00CD39B6">
              <w:rPr>
                <w:rFonts w:ascii="Times New Roman" w:hAnsi="Times New Roman" w:cs="Times New Roman"/>
              </w:rPr>
              <w:t>5</w:t>
            </w:r>
          </w:p>
        </w:tc>
      </w:tr>
      <w:tr w:rsidR="008D3F8E" w14:paraId="62063015" w14:textId="77777777" w:rsidTr="00635803">
        <w:trPr>
          <w:trHeight w:val="207"/>
        </w:trPr>
        <w:tc>
          <w:tcPr>
            <w:tcW w:w="2381" w:type="pct"/>
            <w:gridSpan w:val="3"/>
          </w:tcPr>
          <w:p w14:paraId="35937D94" w14:textId="77777777" w:rsidR="008D3F8E" w:rsidRPr="008D3F8E" w:rsidRDefault="008D3F8E" w:rsidP="00635803">
            <w:pPr>
              <w:rPr>
                <w:rFonts w:ascii="Times New Roman" w:hAnsi="Times New Roman" w:cs="Times New Roman"/>
              </w:rPr>
            </w:pPr>
            <w:r w:rsidRPr="008D3F8E">
              <w:rPr>
                <w:rFonts w:ascii="Times New Roman" w:hAnsi="Times New Roman" w:cs="Times New Roman"/>
              </w:rPr>
              <w:t xml:space="preserve">Fusha e </w:t>
            </w:r>
            <w:proofErr w:type="spellStart"/>
            <w:r w:rsidRPr="008D3F8E">
              <w:rPr>
                <w:rFonts w:ascii="Times New Roman" w:hAnsi="Times New Roman" w:cs="Times New Roman"/>
              </w:rPr>
              <w:t>Kurrikulës</w:t>
            </w:r>
            <w:proofErr w:type="spellEnd"/>
          </w:p>
        </w:tc>
        <w:tc>
          <w:tcPr>
            <w:tcW w:w="2619" w:type="pct"/>
            <w:gridSpan w:val="3"/>
          </w:tcPr>
          <w:p w14:paraId="7645777F" w14:textId="77777777" w:rsidR="008D3F8E" w:rsidRPr="008D3F8E" w:rsidRDefault="008D3F8E" w:rsidP="00635803">
            <w:pPr>
              <w:rPr>
                <w:rFonts w:ascii="Times New Roman" w:hAnsi="Times New Roman" w:cs="Times New Roman"/>
              </w:rPr>
            </w:pPr>
            <w:r w:rsidRPr="008D3F8E">
              <w:rPr>
                <w:rFonts w:ascii="Times New Roman" w:hAnsi="Times New Roman" w:cs="Times New Roman"/>
              </w:rPr>
              <w:t>Matematikë</w:t>
            </w:r>
          </w:p>
        </w:tc>
      </w:tr>
      <w:tr w:rsidR="008D3F8E" w14:paraId="468DD3F8" w14:textId="77777777" w:rsidTr="00635803">
        <w:tc>
          <w:tcPr>
            <w:tcW w:w="2381" w:type="pct"/>
            <w:gridSpan w:val="3"/>
          </w:tcPr>
          <w:p w14:paraId="226F73AB" w14:textId="77777777" w:rsidR="008D3F8E" w:rsidRPr="008D3F8E" w:rsidRDefault="008D3F8E" w:rsidP="00635803">
            <w:pPr>
              <w:rPr>
                <w:rFonts w:ascii="Times New Roman" w:hAnsi="Times New Roman" w:cs="Times New Roman"/>
              </w:rPr>
            </w:pPr>
            <w:r w:rsidRPr="008D3F8E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2619" w:type="pct"/>
            <w:gridSpan w:val="3"/>
          </w:tcPr>
          <w:p w14:paraId="28B51906" w14:textId="77777777" w:rsidR="008D3F8E" w:rsidRPr="008D3F8E" w:rsidRDefault="008D3F8E" w:rsidP="00635803">
            <w:pPr>
              <w:rPr>
                <w:rFonts w:ascii="Times New Roman" w:hAnsi="Times New Roman" w:cs="Times New Roman"/>
              </w:rPr>
            </w:pPr>
            <w:r w:rsidRPr="008D3F8E">
              <w:rPr>
                <w:rFonts w:ascii="Times New Roman" w:hAnsi="Times New Roman" w:cs="Times New Roman"/>
              </w:rPr>
              <w:t>II</w:t>
            </w:r>
          </w:p>
        </w:tc>
      </w:tr>
      <w:tr w:rsidR="008D3F8E" w14:paraId="7156B454" w14:textId="77777777" w:rsidTr="00635803">
        <w:tc>
          <w:tcPr>
            <w:tcW w:w="5000" w:type="pct"/>
            <w:gridSpan w:val="6"/>
          </w:tcPr>
          <w:p w14:paraId="4A09B44C" w14:textId="7CBD70DC" w:rsidR="008D3F8E" w:rsidRPr="008D3F8E" w:rsidRDefault="008D3F8E" w:rsidP="00635803">
            <w:pPr>
              <w:rPr>
                <w:rFonts w:ascii="Times New Roman" w:hAnsi="Times New Roman" w:cs="Times New Roman"/>
              </w:rPr>
            </w:pPr>
            <w:r w:rsidRPr="008D3F8E">
              <w:rPr>
                <w:rFonts w:ascii="Times New Roman" w:hAnsi="Times New Roman" w:cs="Times New Roman"/>
              </w:rPr>
              <w:t xml:space="preserve">TEMAT MËSIMORE TË SHPËRNDARA GJATË </w:t>
            </w:r>
            <w:proofErr w:type="spellStart"/>
            <w:r w:rsidR="001875CD">
              <w:rPr>
                <w:rFonts w:ascii="Times New Roman" w:hAnsi="Times New Roman" w:cs="Times New Roman"/>
              </w:rPr>
              <w:t>Gjysm</w:t>
            </w:r>
            <w:r w:rsidR="00D90C65">
              <w:rPr>
                <w:rFonts w:ascii="Times New Roman" w:hAnsi="Times New Roman" w:cs="Times New Roman"/>
              </w:rPr>
              <w:t>ëvjetorëve</w:t>
            </w:r>
            <w:proofErr w:type="spellEnd"/>
            <w:r w:rsidR="00C7459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C3EB6" w14:paraId="238C5D60" w14:textId="77777777" w:rsidTr="00635803">
        <w:trPr>
          <w:trHeight w:val="549"/>
        </w:trPr>
        <w:tc>
          <w:tcPr>
            <w:tcW w:w="2026" w:type="pct"/>
            <w:gridSpan w:val="2"/>
          </w:tcPr>
          <w:p w14:paraId="2650E9DC" w14:textId="56C10DAF" w:rsidR="005C3EB6" w:rsidRPr="008D3F8E" w:rsidRDefault="005C3EB6" w:rsidP="006358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Gjysmëvjetori</w:t>
            </w:r>
            <w:proofErr w:type="spellEnd"/>
            <w:r w:rsidRPr="008D3F8E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073" w:type="pct"/>
            <w:gridSpan w:val="3"/>
          </w:tcPr>
          <w:p w14:paraId="6FEDEDAF" w14:textId="4CB4493D" w:rsidR="005C3EB6" w:rsidRPr="008D3F8E" w:rsidRDefault="005C3EB6" w:rsidP="006358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Gjysmëvjetori</w:t>
            </w:r>
            <w:proofErr w:type="spellEnd"/>
            <w:r w:rsidRPr="008D3F8E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901" w:type="pct"/>
            <w:vMerge w:val="restart"/>
          </w:tcPr>
          <w:p w14:paraId="15C4375B" w14:textId="77777777" w:rsidR="005C3EB6" w:rsidRPr="008D3F8E" w:rsidRDefault="005C3EB6" w:rsidP="0063580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8D3F8E">
              <w:rPr>
                <w:rFonts w:ascii="Times New Roman" w:hAnsi="Times New Roman" w:cs="Times New Roman"/>
                <w:sz w:val="22"/>
                <w:szCs w:val="22"/>
              </w:rPr>
              <w:t>Kontributi</w:t>
            </w:r>
            <w:proofErr w:type="spellEnd"/>
            <w:r w:rsidRPr="008D3F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3F8E">
              <w:rPr>
                <w:rFonts w:ascii="Times New Roman" w:hAnsi="Times New Roman" w:cs="Times New Roman"/>
                <w:sz w:val="22"/>
                <w:szCs w:val="22"/>
              </w:rPr>
              <w:t>në</w:t>
            </w:r>
            <w:proofErr w:type="spellEnd"/>
            <w:r w:rsidRPr="008D3F8E">
              <w:rPr>
                <w:rFonts w:ascii="Times New Roman" w:hAnsi="Times New Roman" w:cs="Times New Roman"/>
                <w:sz w:val="22"/>
                <w:szCs w:val="22"/>
              </w:rPr>
              <w:t xml:space="preserve"> RNK, </w:t>
            </w:r>
            <w:proofErr w:type="spellStart"/>
            <w:r w:rsidRPr="008D3F8E">
              <w:rPr>
                <w:rFonts w:ascii="Times New Roman" w:hAnsi="Times New Roman" w:cs="Times New Roman"/>
                <w:sz w:val="22"/>
                <w:szCs w:val="22"/>
              </w:rPr>
              <w:t>Shkalla</w:t>
            </w:r>
            <w:proofErr w:type="spellEnd"/>
            <w:r w:rsidRPr="008D3F8E">
              <w:rPr>
                <w:rFonts w:ascii="Times New Roman" w:hAnsi="Times New Roman" w:cs="Times New Roman"/>
                <w:sz w:val="22"/>
                <w:szCs w:val="22"/>
              </w:rPr>
              <w:t xml:space="preserve"> I, </w:t>
            </w:r>
            <w:proofErr w:type="spellStart"/>
            <w:r w:rsidRPr="008D3F8E">
              <w:rPr>
                <w:rFonts w:ascii="Times New Roman" w:hAnsi="Times New Roman" w:cs="Times New Roman"/>
                <w:sz w:val="22"/>
                <w:szCs w:val="22"/>
              </w:rPr>
              <w:t>Klasa</w:t>
            </w:r>
            <w:proofErr w:type="spellEnd"/>
            <w:r w:rsidRPr="008D3F8E">
              <w:rPr>
                <w:rFonts w:ascii="Times New Roman" w:hAnsi="Times New Roman" w:cs="Times New Roman"/>
                <w:sz w:val="22"/>
                <w:szCs w:val="22"/>
              </w:rPr>
              <w:t xml:space="preserve"> II</w:t>
            </w:r>
          </w:p>
        </w:tc>
      </w:tr>
      <w:tr w:rsidR="00596FC9" w14:paraId="2C9EB600" w14:textId="77777777" w:rsidTr="00635803">
        <w:tc>
          <w:tcPr>
            <w:tcW w:w="790" w:type="pct"/>
          </w:tcPr>
          <w:p w14:paraId="5AE6F202" w14:textId="02BC9BB2" w:rsidR="00596FC9" w:rsidRPr="009677FE" w:rsidRDefault="00596FC9" w:rsidP="00635803">
            <w:pPr>
              <w:pStyle w:val="NoSpacing"/>
              <w:rPr>
                <w:rFonts w:ascii="Times New Roman" w:hAnsi="Times New Roman" w:cs="Times New Roman"/>
              </w:rPr>
            </w:pPr>
            <w:r w:rsidRPr="009677FE">
              <w:rPr>
                <w:rFonts w:ascii="Times New Roman" w:hAnsi="Times New Roman" w:cs="Times New Roman"/>
              </w:rPr>
              <w:t xml:space="preserve">Shtator-Tetor </w:t>
            </w:r>
          </w:p>
          <w:p w14:paraId="68DF112A" w14:textId="51A83F99" w:rsidR="009677FE" w:rsidRPr="009677FE" w:rsidRDefault="009677FE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4</w:t>
            </w:r>
            <w:r w:rsidR="00C973C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orë</w:t>
            </w:r>
          </w:p>
        </w:tc>
        <w:tc>
          <w:tcPr>
            <w:tcW w:w="1236" w:type="pct"/>
          </w:tcPr>
          <w:p w14:paraId="50A25B50" w14:textId="5CECC7DF" w:rsidR="00596FC9" w:rsidRDefault="00596FC9" w:rsidP="00635803">
            <w:pPr>
              <w:pStyle w:val="NoSpacing"/>
              <w:rPr>
                <w:rFonts w:ascii="Times New Roman" w:hAnsi="Times New Roman" w:cs="Times New Roman"/>
              </w:rPr>
            </w:pPr>
            <w:r w:rsidRPr="009677FE">
              <w:rPr>
                <w:rFonts w:ascii="Times New Roman" w:hAnsi="Times New Roman" w:cs="Times New Roman"/>
              </w:rPr>
              <w:t>Nëntor- Dhjetor</w:t>
            </w:r>
            <w:r w:rsidR="005C3EB6">
              <w:rPr>
                <w:rFonts w:ascii="Times New Roman" w:hAnsi="Times New Roman" w:cs="Times New Roman"/>
              </w:rPr>
              <w:t>-Janar</w:t>
            </w:r>
          </w:p>
          <w:p w14:paraId="7F95EAD8" w14:textId="63000AA9" w:rsidR="009677FE" w:rsidRPr="009677FE" w:rsidRDefault="009677FE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DE2D93">
              <w:rPr>
                <w:rFonts w:ascii="Times New Roman" w:hAnsi="Times New Roman" w:cs="Times New Roman"/>
              </w:rPr>
              <w:t>4</w:t>
            </w:r>
            <w:r w:rsidR="008279D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orë</w:t>
            </w:r>
          </w:p>
        </w:tc>
        <w:tc>
          <w:tcPr>
            <w:tcW w:w="1037" w:type="pct"/>
            <w:gridSpan w:val="2"/>
          </w:tcPr>
          <w:p w14:paraId="355F580E" w14:textId="2D1DDA46" w:rsidR="009677FE" w:rsidRDefault="00596FC9" w:rsidP="00635803">
            <w:pPr>
              <w:pStyle w:val="NoSpacing"/>
              <w:rPr>
                <w:rFonts w:ascii="Times New Roman" w:hAnsi="Times New Roman" w:cs="Times New Roman"/>
              </w:rPr>
            </w:pPr>
            <w:r w:rsidRPr="009677FE">
              <w:rPr>
                <w:rFonts w:ascii="Times New Roman" w:hAnsi="Times New Roman" w:cs="Times New Roman"/>
              </w:rPr>
              <w:t>Janar</w:t>
            </w:r>
            <w:r w:rsidR="00745591">
              <w:rPr>
                <w:rFonts w:ascii="Times New Roman" w:hAnsi="Times New Roman" w:cs="Times New Roman"/>
              </w:rPr>
              <w:t>-</w:t>
            </w:r>
            <w:r w:rsidRPr="009677FE">
              <w:rPr>
                <w:rFonts w:ascii="Times New Roman" w:hAnsi="Times New Roman" w:cs="Times New Roman"/>
              </w:rPr>
              <w:t>Shkurt-Mars</w:t>
            </w:r>
          </w:p>
          <w:p w14:paraId="25C1E708" w14:textId="6C3606B6" w:rsidR="00596FC9" w:rsidRPr="009677FE" w:rsidRDefault="009677FE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83077A">
              <w:rPr>
                <w:rFonts w:ascii="Times New Roman" w:hAnsi="Times New Roman" w:cs="Times New Roman"/>
              </w:rPr>
              <w:t>4</w:t>
            </w:r>
            <w:r w:rsidR="009C3F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orë</w:t>
            </w:r>
            <w:r w:rsidRPr="009677FE">
              <w:rPr>
                <w:rFonts w:ascii="Times New Roman" w:hAnsi="Times New Roman" w:cs="Times New Roman"/>
              </w:rPr>
              <w:t xml:space="preserve"> </w:t>
            </w:r>
            <w:r w:rsidR="00596FC9" w:rsidRPr="009677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7" w:type="pct"/>
          </w:tcPr>
          <w:p w14:paraId="1AC8DE7F" w14:textId="77777777" w:rsidR="00596FC9" w:rsidRDefault="00596FC9" w:rsidP="00635803">
            <w:pPr>
              <w:pStyle w:val="NoSpacing"/>
              <w:rPr>
                <w:rFonts w:ascii="Times New Roman" w:hAnsi="Times New Roman" w:cs="Times New Roman"/>
              </w:rPr>
            </w:pPr>
            <w:r w:rsidRPr="009677FE">
              <w:rPr>
                <w:rFonts w:ascii="Times New Roman" w:hAnsi="Times New Roman" w:cs="Times New Roman"/>
              </w:rPr>
              <w:t xml:space="preserve">Prill-Maj-Qershor </w:t>
            </w:r>
          </w:p>
          <w:p w14:paraId="270C77A5" w14:textId="67F48841" w:rsidR="009677FE" w:rsidRPr="009677FE" w:rsidRDefault="009677FE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266E32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 xml:space="preserve"> orë</w:t>
            </w:r>
          </w:p>
        </w:tc>
        <w:tc>
          <w:tcPr>
            <w:tcW w:w="901" w:type="pct"/>
            <w:vMerge/>
          </w:tcPr>
          <w:p w14:paraId="2456AFB0" w14:textId="77777777" w:rsidR="00596FC9" w:rsidRPr="008D3F8E" w:rsidRDefault="00596FC9" w:rsidP="00635803">
            <w:pPr>
              <w:rPr>
                <w:rFonts w:ascii="Times New Roman" w:hAnsi="Times New Roman" w:cs="Times New Roman"/>
              </w:rPr>
            </w:pPr>
          </w:p>
        </w:tc>
      </w:tr>
      <w:tr w:rsidR="0001735D" w14:paraId="78BABE7E" w14:textId="77777777" w:rsidTr="00635803">
        <w:trPr>
          <w:trHeight w:val="9030"/>
        </w:trPr>
        <w:tc>
          <w:tcPr>
            <w:tcW w:w="790" w:type="pct"/>
          </w:tcPr>
          <w:p w14:paraId="5FB8E747" w14:textId="77777777" w:rsidR="0001735D" w:rsidRPr="009677FE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 w:rsidRPr="009677FE">
              <w:rPr>
                <w:rFonts w:ascii="Times New Roman" w:hAnsi="Times New Roman" w:cs="Times New Roman"/>
              </w:rPr>
              <w:t xml:space="preserve">Numrat natyrorë </w:t>
            </w:r>
          </w:p>
          <w:p w14:paraId="538D815C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 w:rsidRPr="009677FE">
              <w:rPr>
                <w:rFonts w:ascii="Times New Roman" w:hAnsi="Times New Roman" w:cs="Times New Roman"/>
              </w:rPr>
              <w:t>(Rikujtojmë)</w:t>
            </w:r>
          </w:p>
          <w:p w14:paraId="559C72AF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orë</w:t>
            </w:r>
          </w:p>
          <w:p w14:paraId="375FD34E" w14:textId="77777777" w:rsidR="0001735D" w:rsidRPr="009677FE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DE87F82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 w:rsidRPr="009677FE">
              <w:rPr>
                <w:rFonts w:ascii="Times New Roman" w:hAnsi="Times New Roman" w:cs="Times New Roman"/>
              </w:rPr>
              <w:t>Orientimi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B709990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orë</w:t>
            </w:r>
          </w:p>
          <w:p w14:paraId="3C49CADC" w14:textId="77777777" w:rsidR="0001735D" w:rsidRPr="009677FE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9BFDC30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 w:rsidRPr="009677FE">
              <w:rPr>
                <w:rFonts w:ascii="Times New Roman" w:hAnsi="Times New Roman" w:cs="Times New Roman"/>
              </w:rPr>
              <w:t>Bashkësitë dhe relacionet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06F0417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orë</w:t>
            </w:r>
            <w:r w:rsidRPr="009677FE">
              <w:rPr>
                <w:rFonts w:ascii="Times New Roman" w:hAnsi="Times New Roman" w:cs="Times New Roman"/>
              </w:rPr>
              <w:t xml:space="preserve"> </w:t>
            </w:r>
          </w:p>
          <w:p w14:paraId="434BEC32" w14:textId="77777777" w:rsidR="0001735D" w:rsidRPr="009677FE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DFCBA80" w14:textId="77777777" w:rsidR="0001735D" w:rsidRPr="009677FE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 w:rsidRPr="009677FE">
              <w:rPr>
                <w:rFonts w:ascii="Times New Roman" w:hAnsi="Times New Roman" w:cs="Times New Roman"/>
              </w:rPr>
              <w:t>Numrat natyrorë (Numrat deri në 100</w:t>
            </w:r>
          </w:p>
          <w:p w14:paraId="738B99A9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orë</w:t>
            </w:r>
          </w:p>
          <w:p w14:paraId="6E8A19D6" w14:textId="77777777" w:rsidR="0001735D" w:rsidRPr="009677FE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D92EE71" w14:textId="77777777" w:rsidR="0001735D" w:rsidRPr="009677FE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 w:rsidRPr="009677FE">
              <w:rPr>
                <w:rFonts w:ascii="Times New Roman" w:hAnsi="Times New Roman" w:cs="Times New Roman"/>
              </w:rPr>
              <w:t>Numrat natyrorë</w:t>
            </w:r>
          </w:p>
          <w:p w14:paraId="18D23D3E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 w:rsidRPr="009677FE">
              <w:rPr>
                <w:rFonts w:ascii="Times New Roman" w:hAnsi="Times New Roman" w:cs="Times New Roman"/>
              </w:rPr>
              <w:t>(Mbledhja dhe zbritja deri në 100)</w:t>
            </w:r>
          </w:p>
          <w:p w14:paraId="76A875D8" w14:textId="54844558" w:rsidR="0001735D" w:rsidRPr="009677FE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orë</w:t>
            </w:r>
          </w:p>
        </w:tc>
        <w:tc>
          <w:tcPr>
            <w:tcW w:w="1236" w:type="pct"/>
          </w:tcPr>
          <w:p w14:paraId="0E9DED71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 w:rsidRPr="009677FE">
              <w:rPr>
                <w:rFonts w:ascii="Times New Roman" w:hAnsi="Times New Roman" w:cs="Times New Roman"/>
              </w:rPr>
              <w:t>Numrat natyrorë (Mbledhja dhe zbritja deri në 100)</w:t>
            </w:r>
          </w:p>
          <w:p w14:paraId="3359933E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orë</w:t>
            </w:r>
          </w:p>
          <w:p w14:paraId="0C27BB38" w14:textId="77777777" w:rsidR="0001735D" w:rsidRPr="009677FE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E729269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 w:rsidRPr="009677FE">
              <w:rPr>
                <w:rFonts w:ascii="Times New Roman" w:hAnsi="Times New Roman" w:cs="Times New Roman"/>
              </w:rPr>
              <w:t>Figurat gjeometrike</w:t>
            </w:r>
          </w:p>
          <w:p w14:paraId="5C67744D" w14:textId="50FC5B95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446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orë</w:t>
            </w:r>
          </w:p>
          <w:p w14:paraId="7B017B1E" w14:textId="77777777" w:rsidR="0001735D" w:rsidRPr="009677FE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7E5839F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Modelet</w:t>
            </w:r>
          </w:p>
          <w:p w14:paraId="0AF70F7B" w14:textId="62EAE316" w:rsidR="0001735D" w:rsidRDefault="00BB481F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1735D">
              <w:rPr>
                <w:rFonts w:ascii="Times New Roman" w:hAnsi="Times New Roman" w:cs="Times New Roman"/>
              </w:rPr>
              <w:t xml:space="preserve"> orë</w:t>
            </w:r>
          </w:p>
          <w:p w14:paraId="7A722ADC" w14:textId="77777777" w:rsidR="0001735D" w:rsidRPr="009677FE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319954F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Numrat natyrorë</w:t>
            </w:r>
          </w:p>
          <w:p w14:paraId="4781D74F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(Shumëzimi dhe pjesëtimi)</w:t>
            </w:r>
          </w:p>
          <w:p w14:paraId="37BDCDFD" w14:textId="0221EF83" w:rsidR="0001735D" w:rsidRPr="009677FE" w:rsidRDefault="00A07858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735D">
              <w:rPr>
                <w:rFonts w:ascii="Times New Roman" w:hAnsi="Times New Roman" w:cs="Times New Roman"/>
              </w:rPr>
              <w:t xml:space="preserve"> orë</w:t>
            </w:r>
          </w:p>
        </w:tc>
        <w:tc>
          <w:tcPr>
            <w:tcW w:w="1037" w:type="pct"/>
            <w:gridSpan w:val="2"/>
          </w:tcPr>
          <w:p w14:paraId="0E980C39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Numrat natyrorë (Shumëzimi dhe pjesëtimi)</w:t>
            </w:r>
          </w:p>
          <w:p w14:paraId="52D18E3F" w14:textId="19B7E9A4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548A">
              <w:rPr>
                <w:rFonts w:ascii="Times New Roman" w:hAnsi="Times New Roman" w:cs="Times New Roman"/>
              </w:rPr>
              <w:t>7 orë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19596BB" w14:textId="77777777" w:rsidR="0001735D" w:rsidRPr="009677FE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C4ADF87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Trupat gjeometrikë</w:t>
            </w:r>
          </w:p>
          <w:p w14:paraId="6F6E134F" w14:textId="6637009C" w:rsidR="0001735D" w:rsidRDefault="0071548A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01735D">
              <w:rPr>
                <w:rFonts w:ascii="Times New Roman" w:hAnsi="Times New Roman" w:cs="Times New Roman"/>
              </w:rPr>
              <w:t>orë</w:t>
            </w:r>
          </w:p>
          <w:p w14:paraId="2C2FAD16" w14:textId="77777777" w:rsidR="0001735D" w:rsidRPr="009677FE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FBDEC11" w14:textId="25C0DBAB" w:rsidR="0001735D" w:rsidRPr="009677FE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4160698" w14:textId="77777777" w:rsidR="0001735D" w:rsidRPr="00C55830" w:rsidRDefault="0001735D" w:rsidP="006358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439C1" w14:textId="56675F17" w:rsidR="0001735D" w:rsidRPr="009677FE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</w:tcPr>
          <w:p w14:paraId="5C786898" w14:textId="77777777" w:rsidR="0001735D" w:rsidRPr="009677FE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 w:rsidRPr="009677FE">
              <w:rPr>
                <w:rFonts w:ascii="Times New Roman" w:hAnsi="Times New Roman" w:cs="Times New Roman"/>
              </w:rPr>
              <w:t>Njësitë matëse</w:t>
            </w:r>
          </w:p>
          <w:p w14:paraId="13E2864F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 w:rsidRPr="009677FE">
              <w:rPr>
                <w:rFonts w:ascii="Times New Roman" w:hAnsi="Times New Roman" w:cs="Times New Roman"/>
              </w:rPr>
              <w:t>(Gjatësia, Masa, Vëllimi)</w:t>
            </w:r>
          </w:p>
          <w:p w14:paraId="5E925EFD" w14:textId="020EF1AF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554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orë</w:t>
            </w:r>
          </w:p>
          <w:p w14:paraId="40B99622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8EFF978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 w:rsidRPr="009677FE">
              <w:rPr>
                <w:rFonts w:ascii="Times New Roman" w:hAnsi="Times New Roman" w:cs="Times New Roman"/>
              </w:rPr>
              <w:t>Sipërfaqja</w:t>
            </w:r>
          </w:p>
          <w:p w14:paraId="49422006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orë</w:t>
            </w:r>
          </w:p>
          <w:p w14:paraId="577036B3" w14:textId="77777777" w:rsidR="0001735D" w:rsidRPr="009677FE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1299177" w14:textId="29F24C85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 w:rsidRPr="009677FE">
              <w:rPr>
                <w:rFonts w:ascii="Times New Roman" w:hAnsi="Times New Roman" w:cs="Times New Roman"/>
              </w:rPr>
              <w:t>Numrat natyrorë (Paratë</w:t>
            </w:r>
            <w:r w:rsidR="00BE5547">
              <w:rPr>
                <w:rFonts w:ascii="Times New Roman" w:hAnsi="Times New Roman" w:cs="Times New Roman"/>
              </w:rPr>
              <w:t xml:space="preserve">, </w:t>
            </w:r>
            <w:r w:rsidRPr="009677FE">
              <w:rPr>
                <w:rFonts w:ascii="Times New Roman" w:hAnsi="Times New Roman" w:cs="Times New Roman"/>
              </w:rPr>
              <w:t>Tërësia, gjysma, çereku)</w:t>
            </w:r>
          </w:p>
          <w:p w14:paraId="12BE74B9" w14:textId="1FE27727" w:rsidR="0001735D" w:rsidRDefault="00BE5547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1735D">
              <w:rPr>
                <w:rFonts w:ascii="Times New Roman" w:hAnsi="Times New Roman" w:cs="Times New Roman"/>
              </w:rPr>
              <w:t xml:space="preserve"> orë</w:t>
            </w:r>
          </w:p>
          <w:p w14:paraId="11576CB7" w14:textId="77777777" w:rsidR="0099468C" w:rsidRPr="009677FE" w:rsidRDefault="0099468C" w:rsidP="0063580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F90A5AA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 w:rsidRPr="009677FE">
              <w:rPr>
                <w:rFonts w:ascii="Times New Roman" w:hAnsi="Times New Roman" w:cs="Times New Roman"/>
              </w:rPr>
              <w:t xml:space="preserve">Ekuacionet dhe </w:t>
            </w:r>
            <w:proofErr w:type="spellStart"/>
            <w:r w:rsidRPr="009677FE">
              <w:rPr>
                <w:rFonts w:ascii="Times New Roman" w:hAnsi="Times New Roman" w:cs="Times New Roman"/>
              </w:rPr>
              <w:t>inekuacionet</w:t>
            </w:r>
            <w:proofErr w:type="spellEnd"/>
            <w:r w:rsidRPr="009677FE">
              <w:rPr>
                <w:rFonts w:ascii="Times New Roman" w:hAnsi="Times New Roman" w:cs="Times New Roman"/>
              </w:rPr>
              <w:t xml:space="preserve"> lineare</w:t>
            </w:r>
          </w:p>
          <w:p w14:paraId="5B303709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orë</w:t>
            </w:r>
          </w:p>
          <w:p w14:paraId="63BC2AA9" w14:textId="77777777" w:rsidR="0001735D" w:rsidRPr="009677FE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4BD7FCB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Shprehjet</w:t>
            </w:r>
          </w:p>
          <w:p w14:paraId="34DC65E4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Shkronjore</w:t>
            </w:r>
          </w:p>
          <w:p w14:paraId="063D98D3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orë</w:t>
            </w:r>
          </w:p>
          <w:p w14:paraId="2AD28B43" w14:textId="77777777" w:rsidR="0099468C" w:rsidRPr="009677FE" w:rsidRDefault="0099468C" w:rsidP="0063580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41C8496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 w:rsidRPr="009677FE">
              <w:rPr>
                <w:rFonts w:ascii="Times New Roman" w:hAnsi="Times New Roman" w:cs="Times New Roman"/>
              </w:rPr>
              <w:t>Puna me të dhëna</w:t>
            </w:r>
          </w:p>
          <w:p w14:paraId="55172F3B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orë</w:t>
            </w:r>
          </w:p>
          <w:p w14:paraId="1B4D82DA" w14:textId="77777777" w:rsidR="0099468C" w:rsidRPr="009677FE" w:rsidRDefault="0099468C" w:rsidP="0063580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57BC1DF" w14:textId="77777777" w:rsidR="0001735D" w:rsidRDefault="0001735D" w:rsidP="0063580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Prob</w:t>
            </w:r>
            <w:proofErr w:type="spellEnd"/>
            <w:r>
              <w:rPr>
                <w:rFonts w:ascii="Times New Roman" w:hAnsi="Times New Roman" w:cs="Times New Roman"/>
              </w:rPr>
              <w:t>. (Mundësia)</w:t>
            </w:r>
          </w:p>
          <w:p w14:paraId="08A7AD0F" w14:textId="52E5952B" w:rsidR="0001735D" w:rsidRDefault="0023580F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1735D">
              <w:rPr>
                <w:rFonts w:ascii="Times New Roman" w:hAnsi="Times New Roman" w:cs="Times New Roman"/>
              </w:rPr>
              <w:t xml:space="preserve"> orë</w:t>
            </w:r>
          </w:p>
          <w:p w14:paraId="53C713CA" w14:textId="77777777" w:rsidR="00703D90" w:rsidRDefault="00703D90" w:rsidP="0063580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5D3F8CC" w14:textId="77777777" w:rsidR="00703D90" w:rsidRDefault="00703D90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Orë të rezervuara për mësuesen/ mësuesin </w:t>
            </w:r>
          </w:p>
          <w:p w14:paraId="12517400" w14:textId="60EB02C3" w:rsidR="00703D90" w:rsidRPr="009677FE" w:rsidRDefault="0023580F" w:rsidP="006358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3D90">
              <w:rPr>
                <w:rFonts w:ascii="Times New Roman" w:hAnsi="Times New Roman" w:cs="Times New Roman"/>
              </w:rPr>
              <w:t xml:space="preserve"> orë</w:t>
            </w:r>
          </w:p>
        </w:tc>
        <w:tc>
          <w:tcPr>
            <w:tcW w:w="901" w:type="pct"/>
          </w:tcPr>
          <w:p w14:paraId="59DBE33D" w14:textId="77777777" w:rsidR="0001735D" w:rsidRPr="00B644DB" w:rsidRDefault="0001735D" w:rsidP="0063580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>Kompetenca</w:t>
            </w:r>
            <w:proofErr w:type="spellEnd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>komunikimit</w:t>
            </w:r>
            <w:proofErr w:type="spellEnd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>dhe</w:t>
            </w:r>
            <w:proofErr w:type="spellEnd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>të</w:t>
            </w:r>
            <w:proofErr w:type="spellEnd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>shprehurit</w:t>
            </w:r>
            <w:proofErr w:type="spellEnd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19D31BC" w14:textId="77777777" w:rsidR="0001735D" w:rsidRPr="007A7741" w:rsidRDefault="0001735D" w:rsidP="00635803">
            <w:pPr>
              <w:rPr>
                <w:rFonts w:ascii="Times New Roman" w:hAnsi="Times New Roman" w:cs="Times New Roman"/>
                <w:highlight w:val="yellow"/>
              </w:rPr>
            </w:pPr>
            <w:r w:rsidRPr="00B644DB">
              <w:rPr>
                <w:rFonts w:ascii="Times New Roman" w:hAnsi="Times New Roman" w:cs="Times New Roman"/>
              </w:rPr>
              <w:t>I.1, I.2, I.3, I.5, I.7</w:t>
            </w:r>
            <w:r w:rsidRPr="00F14586">
              <w:rPr>
                <w:rFonts w:ascii="Times New Roman" w:hAnsi="Times New Roman" w:cs="Times New Roman"/>
              </w:rPr>
              <w:t xml:space="preserve"> </w:t>
            </w:r>
          </w:p>
          <w:p w14:paraId="6689DFDF" w14:textId="77777777" w:rsidR="0001735D" w:rsidRPr="00B644DB" w:rsidRDefault="0001735D" w:rsidP="0063580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>Kompetenca</w:t>
            </w:r>
            <w:proofErr w:type="spellEnd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>të</w:t>
            </w:r>
            <w:proofErr w:type="spellEnd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>menduarit</w:t>
            </w:r>
            <w:proofErr w:type="spellEnd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25E6167" w14:textId="77777777" w:rsidR="0001735D" w:rsidRPr="007A7741" w:rsidRDefault="0001735D" w:rsidP="00635803">
            <w:pPr>
              <w:rPr>
                <w:rFonts w:ascii="Times New Roman" w:hAnsi="Times New Roman" w:cs="Times New Roman"/>
                <w:highlight w:val="yellow"/>
              </w:rPr>
            </w:pPr>
            <w:r w:rsidRPr="00B644DB">
              <w:rPr>
                <w:rFonts w:ascii="Times New Roman" w:hAnsi="Times New Roman" w:cs="Times New Roman"/>
              </w:rPr>
              <w:t>II.1, II.2, II.3, II.4, II.5, II.6, II.7, II.8</w:t>
            </w:r>
            <w:r w:rsidRPr="00562A15">
              <w:rPr>
                <w:rFonts w:ascii="Times New Roman" w:hAnsi="Times New Roman" w:cs="Times New Roman"/>
              </w:rPr>
              <w:t xml:space="preserve"> </w:t>
            </w:r>
          </w:p>
          <w:p w14:paraId="09CB7BC5" w14:textId="77777777" w:rsidR="0001735D" w:rsidRPr="00B644DB" w:rsidRDefault="0001735D" w:rsidP="0063580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>Kompetenca</w:t>
            </w:r>
            <w:proofErr w:type="spellEnd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>të</w:t>
            </w:r>
            <w:proofErr w:type="spellEnd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>nxënit</w:t>
            </w:r>
            <w:proofErr w:type="spellEnd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57F5C1" w14:textId="77777777" w:rsidR="0001735D" w:rsidRPr="007A7741" w:rsidRDefault="0001735D" w:rsidP="00635803">
            <w:pPr>
              <w:rPr>
                <w:rFonts w:ascii="Times New Roman" w:hAnsi="Times New Roman" w:cs="Times New Roman"/>
                <w:highlight w:val="yellow"/>
              </w:rPr>
            </w:pPr>
            <w:r w:rsidRPr="00B644DB">
              <w:rPr>
                <w:rFonts w:ascii="Times New Roman" w:hAnsi="Times New Roman" w:cs="Times New Roman"/>
              </w:rPr>
              <w:t xml:space="preserve">III.1, III.2, III.3, III.4, III.5, III.6, III.7, III.8 </w:t>
            </w:r>
          </w:p>
          <w:p w14:paraId="6F7BC800" w14:textId="77777777" w:rsidR="0001735D" w:rsidRPr="00B644DB" w:rsidRDefault="0001735D" w:rsidP="0063580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>Kompetenca</w:t>
            </w:r>
            <w:proofErr w:type="spellEnd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>për</w:t>
            </w:r>
            <w:proofErr w:type="spellEnd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>jetë</w:t>
            </w:r>
            <w:proofErr w:type="spellEnd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>për</w:t>
            </w:r>
            <w:proofErr w:type="spellEnd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>punë</w:t>
            </w:r>
            <w:proofErr w:type="spellEnd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>dhe</w:t>
            </w:r>
            <w:proofErr w:type="spellEnd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>për</w:t>
            </w:r>
            <w:proofErr w:type="spellEnd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>mjedis</w:t>
            </w:r>
            <w:proofErr w:type="spellEnd"/>
            <w:r w:rsidRPr="00B644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AB48E80" w14:textId="77777777" w:rsidR="0001735D" w:rsidRPr="00B644DB" w:rsidRDefault="0001735D" w:rsidP="00635803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B644DB">
              <w:rPr>
                <w:rFonts w:ascii="Times New Roman" w:hAnsi="Times New Roman" w:cs="Times New Roman"/>
              </w:rPr>
              <w:t>IV.1, IV.2, IV,5.</w:t>
            </w:r>
          </w:p>
          <w:p w14:paraId="7BCBB0EB" w14:textId="77777777" w:rsidR="0001735D" w:rsidRPr="00333C55" w:rsidRDefault="0001735D" w:rsidP="0063580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3C55">
              <w:rPr>
                <w:rFonts w:ascii="Times New Roman" w:hAnsi="Times New Roman" w:cs="Times New Roman"/>
                <w:sz w:val="22"/>
                <w:szCs w:val="22"/>
              </w:rPr>
              <w:t>Kompetenca</w:t>
            </w:r>
            <w:proofErr w:type="spellEnd"/>
            <w:r w:rsidRPr="00333C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3C55">
              <w:rPr>
                <w:rFonts w:ascii="Times New Roman" w:hAnsi="Times New Roman" w:cs="Times New Roman"/>
                <w:sz w:val="22"/>
                <w:szCs w:val="22"/>
              </w:rPr>
              <w:t>personale</w:t>
            </w:r>
            <w:proofErr w:type="spellEnd"/>
            <w:r w:rsidRPr="00333C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04F2147" w14:textId="77777777" w:rsidR="0001735D" w:rsidRPr="007A7741" w:rsidRDefault="0001735D" w:rsidP="00635803">
            <w:pPr>
              <w:rPr>
                <w:rFonts w:ascii="Times New Roman" w:hAnsi="Times New Roman" w:cs="Times New Roman"/>
                <w:highlight w:val="yellow"/>
              </w:rPr>
            </w:pPr>
            <w:r w:rsidRPr="00562A15">
              <w:rPr>
                <w:rFonts w:ascii="Times New Roman" w:hAnsi="Times New Roman" w:cs="Times New Roman"/>
              </w:rPr>
              <w:t xml:space="preserve">V.2, </w:t>
            </w:r>
            <w:r w:rsidRPr="00B644DB">
              <w:rPr>
                <w:rFonts w:ascii="Times New Roman" w:hAnsi="Times New Roman" w:cs="Times New Roman"/>
              </w:rPr>
              <w:t xml:space="preserve">V.3, V.8 </w:t>
            </w:r>
          </w:p>
          <w:p w14:paraId="06BC8F04" w14:textId="77777777" w:rsidR="0001735D" w:rsidRPr="00333C55" w:rsidRDefault="0001735D" w:rsidP="0063580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3C55">
              <w:rPr>
                <w:rFonts w:ascii="Times New Roman" w:hAnsi="Times New Roman" w:cs="Times New Roman"/>
                <w:sz w:val="22"/>
                <w:szCs w:val="22"/>
              </w:rPr>
              <w:t>Kompetenca</w:t>
            </w:r>
            <w:proofErr w:type="spellEnd"/>
            <w:r w:rsidRPr="00333C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3C55">
              <w:rPr>
                <w:rFonts w:ascii="Times New Roman" w:hAnsi="Times New Roman" w:cs="Times New Roman"/>
                <w:sz w:val="22"/>
                <w:szCs w:val="22"/>
              </w:rPr>
              <w:t>qytetare</w:t>
            </w:r>
            <w:proofErr w:type="spellEnd"/>
            <w:r w:rsidRPr="00333C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3A980B0" w14:textId="0AC7475A" w:rsidR="0001735D" w:rsidRPr="007A7741" w:rsidRDefault="0001735D" w:rsidP="00635803">
            <w:pPr>
              <w:rPr>
                <w:rFonts w:ascii="Times New Roman" w:hAnsi="Times New Roman" w:cs="Times New Roman"/>
                <w:highlight w:val="yellow"/>
              </w:rPr>
            </w:pPr>
            <w:r w:rsidRPr="00B644DB">
              <w:rPr>
                <w:rFonts w:ascii="Times New Roman" w:hAnsi="Times New Roman" w:cs="Times New Roman"/>
              </w:rPr>
              <w:t xml:space="preserve">VI.2, </w:t>
            </w:r>
            <w:r w:rsidRPr="00562A15">
              <w:rPr>
                <w:rFonts w:ascii="Times New Roman" w:hAnsi="Times New Roman" w:cs="Times New Roman"/>
              </w:rPr>
              <w:t>VI.6</w:t>
            </w:r>
          </w:p>
        </w:tc>
      </w:tr>
    </w:tbl>
    <w:p w14:paraId="4D631B69" w14:textId="77777777" w:rsidR="008B5225" w:rsidRDefault="008B5225"/>
    <w:p w14:paraId="0FCF7021" w14:textId="77777777" w:rsidR="007B694B" w:rsidRPr="00445601" w:rsidRDefault="000664B9" w:rsidP="007B69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5601">
        <w:rPr>
          <w:rFonts w:ascii="Times New Roman" w:hAnsi="Times New Roman" w:cs="Times New Roman"/>
          <w:sz w:val="28"/>
          <w:szCs w:val="28"/>
        </w:rPr>
        <w:t>Gjysmëvjetori</w:t>
      </w:r>
      <w:proofErr w:type="spellEnd"/>
      <w:r w:rsidRPr="00445601">
        <w:rPr>
          <w:rFonts w:ascii="Times New Roman" w:hAnsi="Times New Roman" w:cs="Times New Roman"/>
          <w:sz w:val="28"/>
          <w:szCs w:val="28"/>
        </w:rPr>
        <w:t xml:space="preserve"> i parë</w:t>
      </w:r>
    </w:p>
    <w:p w14:paraId="6E1F7B50" w14:textId="7C6051C8" w:rsidR="008B5225" w:rsidRPr="008B5225" w:rsidRDefault="008B5225">
      <w:pPr>
        <w:rPr>
          <w:rFonts w:ascii="Times New Roman" w:hAnsi="Times New Roman" w:cs="Times New Roman"/>
          <w:sz w:val="24"/>
          <w:szCs w:val="24"/>
        </w:rPr>
      </w:pPr>
      <w:r w:rsidRPr="008B5225">
        <w:rPr>
          <w:rFonts w:ascii="Times New Roman" w:hAnsi="Times New Roman" w:cs="Times New Roman"/>
          <w:sz w:val="24"/>
          <w:szCs w:val="24"/>
        </w:rPr>
        <w:t>Plani Shtator-Tetor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2156"/>
        <w:gridCol w:w="1672"/>
        <w:gridCol w:w="798"/>
      </w:tblGrid>
      <w:tr w:rsidR="008B5225" w14:paraId="24AC4D41" w14:textId="77777777" w:rsidTr="00C65042">
        <w:tc>
          <w:tcPr>
            <w:tcW w:w="4390" w:type="dxa"/>
            <w:gridSpan w:val="2"/>
          </w:tcPr>
          <w:p w14:paraId="48CA99AF" w14:textId="12C1C203" w:rsidR="008B5225" w:rsidRPr="00C65042" w:rsidRDefault="008B5225" w:rsidP="00C65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Plani</w:t>
            </w:r>
          </w:p>
        </w:tc>
        <w:tc>
          <w:tcPr>
            <w:tcW w:w="4626" w:type="dxa"/>
            <w:gridSpan w:val="3"/>
          </w:tcPr>
          <w:p w14:paraId="1F769E86" w14:textId="77777777" w:rsidR="008B5225" w:rsidRPr="00C65042" w:rsidRDefault="008B5225" w:rsidP="00C65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Shtator-Tetor</w:t>
            </w:r>
          </w:p>
        </w:tc>
      </w:tr>
      <w:tr w:rsidR="008B5225" w14:paraId="55476688" w14:textId="77777777" w:rsidTr="00C65042">
        <w:tc>
          <w:tcPr>
            <w:tcW w:w="4390" w:type="dxa"/>
            <w:gridSpan w:val="2"/>
          </w:tcPr>
          <w:p w14:paraId="011C7089" w14:textId="77777777" w:rsidR="008B5225" w:rsidRPr="00C65042" w:rsidRDefault="008B5225" w:rsidP="00C65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Viti  shkollor</w:t>
            </w:r>
          </w:p>
        </w:tc>
        <w:tc>
          <w:tcPr>
            <w:tcW w:w="4626" w:type="dxa"/>
            <w:gridSpan w:val="3"/>
          </w:tcPr>
          <w:p w14:paraId="3B15FAE8" w14:textId="1D443A31" w:rsidR="008B5225" w:rsidRPr="00C65042" w:rsidRDefault="007009D8" w:rsidP="00C65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5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35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5225" w14:paraId="6FA4D385" w14:textId="77777777" w:rsidTr="00C65042">
        <w:tc>
          <w:tcPr>
            <w:tcW w:w="4390" w:type="dxa"/>
            <w:gridSpan w:val="2"/>
          </w:tcPr>
          <w:p w14:paraId="2F3542F4" w14:textId="77777777" w:rsidR="008B5225" w:rsidRPr="00C65042" w:rsidRDefault="008B5225" w:rsidP="00C65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 xml:space="preserve">Fusha </w:t>
            </w:r>
            <w:proofErr w:type="spellStart"/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Kurrikulare</w:t>
            </w:r>
            <w:proofErr w:type="spellEnd"/>
          </w:p>
        </w:tc>
        <w:tc>
          <w:tcPr>
            <w:tcW w:w="4626" w:type="dxa"/>
            <w:gridSpan w:val="3"/>
          </w:tcPr>
          <w:p w14:paraId="2956526C" w14:textId="77777777" w:rsidR="008B5225" w:rsidRPr="00C65042" w:rsidRDefault="008B5225" w:rsidP="00C65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Matematikë</w:t>
            </w:r>
          </w:p>
        </w:tc>
      </w:tr>
      <w:tr w:rsidR="008B5225" w14:paraId="39BF1430" w14:textId="77777777" w:rsidTr="00C65042">
        <w:tc>
          <w:tcPr>
            <w:tcW w:w="4390" w:type="dxa"/>
            <w:gridSpan w:val="2"/>
          </w:tcPr>
          <w:p w14:paraId="215390CD" w14:textId="77777777" w:rsidR="008B5225" w:rsidRPr="00C65042" w:rsidRDefault="008B5225" w:rsidP="00C65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Lënda</w:t>
            </w:r>
          </w:p>
        </w:tc>
        <w:tc>
          <w:tcPr>
            <w:tcW w:w="4626" w:type="dxa"/>
            <w:gridSpan w:val="3"/>
          </w:tcPr>
          <w:p w14:paraId="1DE6C923" w14:textId="77777777" w:rsidR="008B5225" w:rsidRPr="00C65042" w:rsidRDefault="008B5225" w:rsidP="00C65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Matematikë</w:t>
            </w:r>
          </w:p>
        </w:tc>
      </w:tr>
      <w:tr w:rsidR="008B5225" w14:paraId="2DC69607" w14:textId="77777777" w:rsidTr="00C65042">
        <w:tc>
          <w:tcPr>
            <w:tcW w:w="4390" w:type="dxa"/>
            <w:gridSpan w:val="2"/>
          </w:tcPr>
          <w:p w14:paraId="7276526C" w14:textId="77777777" w:rsidR="008B5225" w:rsidRPr="00C65042" w:rsidRDefault="008B5225" w:rsidP="00C65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</w:p>
        </w:tc>
        <w:tc>
          <w:tcPr>
            <w:tcW w:w="4626" w:type="dxa"/>
            <w:gridSpan w:val="3"/>
          </w:tcPr>
          <w:p w14:paraId="4044E309" w14:textId="77777777" w:rsidR="008B5225" w:rsidRPr="00C65042" w:rsidRDefault="008B5225" w:rsidP="00C65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8B5225" w14:paraId="69E73725" w14:textId="77777777" w:rsidTr="006F5626">
        <w:trPr>
          <w:trHeight w:val="1124"/>
        </w:trPr>
        <w:tc>
          <w:tcPr>
            <w:tcW w:w="1129" w:type="dxa"/>
          </w:tcPr>
          <w:p w14:paraId="0F22342B" w14:textId="77777777" w:rsidR="008B5225" w:rsidRDefault="008B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3261" w:type="dxa"/>
          </w:tcPr>
          <w:p w14:paraId="2E380580" w14:textId="77777777" w:rsidR="008B5225" w:rsidRDefault="008B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RNL-të</w:t>
            </w:r>
          </w:p>
        </w:tc>
        <w:tc>
          <w:tcPr>
            <w:tcW w:w="2156" w:type="dxa"/>
          </w:tcPr>
          <w:p w14:paraId="3637DBF6" w14:textId="77777777" w:rsidR="008B5225" w:rsidRPr="00631A6F" w:rsidRDefault="008B5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Njësitë</w:t>
            </w:r>
            <w:r w:rsidR="002844C2">
              <w:rPr>
                <w:rFonts w:ascii="Times New Roman" w:hAnsi="Times New Roman" w:cs="Times New Roman"/>
              </w:rPr>
              <w:t xml:space="preserve"> mësimore</w:t>
            </w:r>
          </w:p>
        </w:tc>
        <w:tc>
          <w:tcPr>
            <w:tcW w:w="1672" w:type="dxa"/>
          </w:tcPr>
          <w:p w14:paraId="17FE4BC1" w14:textId="77777777" w:rsidR="008B5225" w:rsidRPr="00D719F9" w:rsidRDefault="008B5225" w:rsidP="00D719F9">
            <w:pPr>
              <w:pStyle w:val="NoSpacing"/>
              <w:rPr>
                <w:rFonts w:ascii="Times New Roman" w:hAnsi="Times New Roman" w:cs="Times New Roman"/>
              </w:rPr>
            </w:pPr>
            <w:r w:rsidRPr="00D719F9">
              <w:rPr>
                <w:rFonts w:ascii="Times New Roman" w:hAnsi="Times New Roman" w:cs="Times New Roman"/>
              </w:rPr>
              <w:t>Burimet:</w:t>
            </w:r>
          </w:p>
          <w:p w14:paraId="11ACE75C" w14:textId="77777777" w:rsidR="008B5225" w:rsidRPr="001E4A2E" w:rsidRDefault="008B5225" w:rsidP="00D719F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E4A2E">
              <w:rPr>
                <w:rFonts w:ascii="Times New Roman" w:hAnsi="Times New Roman" w:cs="Times New Roman"/>
                <w:sz w:val="18"/>
                <w:szCs w:val="18"/>
              </w:rPr>
              <w:t>Matematika 2A</w:t>
            </w:r>
          </w:p>
          <w:p w14:paraId="19084EC7" w14:textId="77777777" w:rsidR="006F5626" w:rsidRDefault="008B5225" w:rsidP="00D719F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E4A2E">
              <w:rPr>
                <w:rFonts w:ascii="Times New Roman" w:hAnsi="Times New Roman" w:cs="Times New Roman"/>
                <w:sz w:val="18"/>
                <w:szCs w:val="18"/>
              </w:rPr>
              <w:t>Materiale nga faqja e internetit</w:t>
            </w:r>
          </w:p>
          <w:p w14:paraId="31346966" w14:textId="012DA788" w:rsidR="008B5225" w:rsidRPr="00631A6F" w:rsidRDefault="006F5626" w:rsidP="00D719F9">
            <w:pPr>
              <w:pStyle w:val="NoSpacing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ShB</w:t>
            </w:r>
            <w:proofErr w:type="spellEnd"/>
            <w:r w:rsidR="00D719F9" w:rsidRPr="001E4A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719F9" w:rsidRPr="001E4A2E">
              <w:rPr>
                <w:rFonts w:ascii="Times New Roman" w:hAnsi="Times New Roman" w:cs="Times New Roman"/>
                <w:sz w:val="18"/>
                <w:szCs w:val="18"/>
              </w:rPr>
              <w:t>Luarasi</w:t>
            </w:r>
            <w:proofErr w:type="spellEnd"/>
          </w:p>
        </w:tc>
        <w:tc>
          <w:tcPr>
            <w:tcW w:w="798" w:type="dxa"/>
          </w:tcPr>
          <w:p w14:paraId="42BC31A4" w14:textId="77777777" w:rsidR="008B5225" w:rsidRPr="001E4A2E" w:rsidRDefault="00D719F9" w:rsidP="00D71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2E">
              <w:rPr>
                <w:rFonts w:ascii="Times New Roman" w:hAnsi="Times New Roman" w:cs="Times New Roman"/>
                <w:sz w:val="20"/>
                <w:szCs w:val="20"/>
              </w:rPr>
              <w:t>Numri i orëve</w:t>
            </w:r>
          </w:p>
          <w:p w14:paraId="48C93446" w14:textId="014A6A23" w:rsidR="00D719F9" w:rsidRPr="00631A6F" w:rsidRDefault="00D719F9" w:rsidP="00D719F9">
            <w:pPr>
              <w:jc w:val="center"/>
              <w:rPr>
                <w:rFonts w:ascii="Times New Roman" w:hAnsi="Times New Roman" w:cs="Times New Roman"/>
              </w:rPr>
            </w:pPr>
            <w:r w:rsidRPr="001E4A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03C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24C7" w14:paraId="555B1BA9" w14:textId="77777777" w:rsidTr="00C65042">
        <w:tc>
          <w:tcPr>
            <w:tcW w:w="1129" w:type="dxa"/>
            <w:vMerge w:val="restart"/>
          </w:tcPr>
          <w:p w14:paraId="663B7ED9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Numrat</w:t>
            </w:r>
          </w:p>
          <w:p w14:paraId="137E4711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Natyror</w:t>
            </w:r>
          </w:p>
          <w:p w14:paraId="763CC5C0" w14:textId="77777777" w:rsidR="00DB24C7" w:rsidRDefault="00DB24C7" w:rsidP="00DB2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(Rikujtojmë)</w:t>
            </w:r>
          </w:p>
          <w:p w14:paraId="6E7910CB" w14:textId="229C689F" w:rsidR="00097545" w:rsidRDefault="00097545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 orë</w:t>
            </w:r>
          </w:p>
        </w:tc>
        <w:tc>
          <w:tcPr>
            <w:tcW w:w="3261" w:type="dxa"/>
            <w:vMerge w:val="restart"/>
          </w:tcPr>
          <w:p w14:paraId="35862FBC" w14:textId="77777777" w:rsidR="00DB24C7" w:rsidRPr="001E4A2E" w:rsidRDefault="00DB24C7" w:rsidP="00DB24C7">
            <w:pPr>
              <w:pStyle w:val="NoSpacing"/>
              <w:rPr>
                <w:rFonts w:ascii="Times New Roman" w:hAnsi="Times New Roman" w:cs="Times New Roman"/>
              </w:rPr>
            </w:pPr>
            <w:r w:rsidRPr="001E4A2E">
              <w:rPr>
                <w:rFonts w:ascii="Times New Roman" w:hAnsi="Times New Roman" w:cs="Times New Roman"/>
              </w:rPr>
              <w:t>Lexon dhe shkruan numrat deri në 100 dhe përcakton vlerën e çdo shifre;</w:t>
            </w:r>
          </w:p>
          <w:p w14:paraId="77E22007" w14:textId="77777777" w:rsidR="00DB24C7" w:rsidRPr="001E4A2E" w:rsidRDefault="00DB24C7" w:rsidP="00DB24C7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1E4A2E">
              <w:rPr>
                <w:rFonts w:ascii="Times New Roman" w:hAnsi="Times New Roman" w:cs="Times New Roman"/>
              </w:rPr>
              <w:t>Numëron në rendin rritës dhe zbritës me numrat deri në 100 (</w:t>
            </w:r>
            <w:r w:rsidRPr="001E4A2E">
              <w:rPr>
                <w:rFonts w:ascii="Times New Roman" w:hAnsi="Times New Roman" w:cs="Times New Roman"/>
                <w:i/>
                <w:iCs/>
              </w:rPr>
              <w:t>me njëshe dhe dhjetëshe) si dhe cakton paraardhësin dhe pasardhësin e çdo numri;</w:t>
            </w:r>
          </w:p>
          <w:p w14:paraId="38F3997D" w14:textId="77777777" w:rsidR="00DB24C7" w:rsidRPr="001E4A2E" w:rsidRDefault="00DB24C7" w:rsidP="00DB24C7">
            <w:pPr>
              <w:pStyle w:val="NoSpacing"/>
              <w:rPr>
                <w:rFonts w:ascii="Times New Roman" w:hAnsi="Times New Roman" w:cs="Times New Roman"/>
              </w:rPr>
            </w:pPr>
            <w:r w:rsidRPr="001E4A2E">
              <w:rPr>
                <w:rFonts w:ascii="Times New Roman" w:hAnsi="Times New Roman" w:cs="Times New Roman"/>
              </w:rPr>
              <w:t>Kryen veprimet e mbledhjes dhe zbritjes, si dhe krahason numrat natyrorë deri në 100;</w:t>
            </w:r>
          </w:p>
          <w:p w14:paraId="74542E71" w14:textId="77777777" w:rsidR="00DB24C7" w:rsidRPr="001E4A2E" w:rsidRDefault="00DB24C7" w:rsidP="00DB24C7">
            <w:pPr>
              <w:pStyle w:val="NoSpacing"/>
              <w:rPr>
                <w:rFonts w:ascii="Times New Roman" w:hAnsi="Times New Roman" w:cs="Times New Roman"/>
              </w:rPr>
            </w:pPr>
            <w:r w:rsidRPr="001E4A2E">
              <w:rPr>
                <w:rFonts w:ascii="Times New Roman" w:hAnsi="Times New Roman" w:cs="Times New Roman"/>
              </w:rPr>
              <w:t>Zbaton rregulla për të identifikuar numrat çift dhe tek;</w:t>
            </w:r>
          </w:p>
          <w:p w14:paraId="5C86A3AE" w14:textId="77777777" w:rsidR="00DB24C7" w:rsidRPr="001E4A2E" w:rsidRDefault="00DB24C7" w:rsidP="00DB24C7">
            <w:pPr>
              <w:pStyle w:val="NoSpacing"/>
              <w:rPr>
                <w:rFonts w:ascii="Times New Roman" w:hAnsi="Times New Roman" w:cs="Times New Roman"/>
              </w:rPr>
            </w:pPr>
            <w:r w:rsidRPr="001E4A2E">
              <w:rPr>
                <w:rFonts w:ascii="Times New Roman" w:hAnsi="Times New Roman" w:cs="Times New Roman"/>
              </w:rPr>
              <w:t>Përcakton radhën (numrat rendorë);</w:t>
            </w:r>
          </w:p>
          <w:p w14:paraId="34422327" w14:textId="77777777" w:rsidR="00DB24C7" w:rsidRPr="001E4A2E" w:rsidRDefault="00DB24C7" w:rsidP="00DB24C7">
            <w:pPr>
              <w:pStyle w:val="NoSpacing"/>
              <w:rPr>
                <w:rFonts w:ascii="Times New Roman" w:hAnsi="Times New Roman" w:cs="Times New Roman"/>
              </w:rPr>
            </w:pPr>
            <w:r w:rsidRPr="001E4A2E">
              <w:rPr>
                <w:rFonts w:ascii="Times New Roman" w:hAnsi="Times New Roman" w:cs="Times New Roman"/>
              </w:rPr>
              <w:t>Identifikon dhe zgjidh problema të thjeshta bazuar në modelet e paraqitura;</w:t>
            </w:r>
          </w:p>
          <w:p w14:paraId="684B59F2" w14:textId="77777777" w:rsidR="00DB24C7" w:rsidRPr="001E4A2E" w:rsidRDefault="00DB24C7" w:rsidP="00DB24C7">
            <w:pPr>
              <w:pStyle w:val="NoSpacing"/>
              <w:rPr>
                <w:rFonts w:ascii="Times New Roman" w:hAnsi="Times New Roman" w:cs="Times New Roman"/>
              </w:rPr>
            </w:pPr>
            <w:r w:rsidRPr="001E4A2E">
              <w:rPr>
                <w:rFonts w:ascii="Times New Roman" w:hAnsi="Times New Roman" w:cs="Times New Roman"/>
              </w:rPr>
              <w:t>Argumenton lidhjen ndërmjet mbledhjes dhe zbritjes së numrave si dhe shumëzimit dhe pjesëtimit të numrave deri 100;</w:t>
            </w:r>
          </w:p>
          <w:p w14:paraId="2DC67D65" w14:textId="77777777" w:rsidR="00DB24C7" w:rsidRPr="001E4A2E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4A2E">
              <w:rPr>
                <w:rFonts w:ascii="Times New Roman" w:hAnsi="Times New Roman" w:cs="Times New Roman"/>
              </w:rPr>
              <w:t>Gjen vlerën (</w:t>
            </w:r>
            <w:r w:rsidRPr="001E4A2E">
              <w:rPr>
                <w:rFonts w:ascii="Times New Roman" w:hAnsi="Times New Roman" w:cs="Times New Roman"/>
                <w:i/>
              </w:rPr>
              <w:t>shumën, ndryshimin, prodhimin dhe herësin</w:t>
            </w:r>
            <w:r w:rsidRPr="001E4A2E">
              <w:rPr>
                <w:rFonts w:ascii="Times New Roman" w:hAnsi="Times New Roman" w:cs="Times New Roman"/>
              </w:rPr>
              <w:t>) e shprehjeve numerike të përbëra (</w:t>
            </w:r>
            <w:r w:rsidRPr="001E4A2E">
              <w:rPr>
                <w:rFonts w:ascii="Times New Roman" w:hAnsi="Times New Roman" w:cs="Times New Roman"/>
                <w:i/>
              </w:rPr>
              <w:t>dy veprime</w:t>
            </w:r>
            <w:r w:rsidRPr="001E4A2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156" w:type="dxa"/>
          </w:tcPr>
          <w:p w14:paraId="32C5556C" w14:textId="72A4F28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Numrat deri në 20</w:t>
            </w:r>
          </w:p>
        </w:tc>
        <w:tc>
          <w:tcPr>
            <w:tcW w:w="1672" w:type="dxa"/>
          </w:tcPr>
          <w:p w14:paraId="576ADFE2" w14:textId="77777777" w:rsidR="00DB24C7" w:rsidRPr="008761F9" w:rsidRDefault="008B221C" w:rsidP="00DB24C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B24C7">
              <w:rPr>
                <w:rFonts w:ascii="Times New Roman" w:hAnsi="Times New Roman" w:cs="Times New Roman"/>
              </w:rPr>
              <w:t>2A, fq.6</w:t>
            </w:r>
          </w:p>
        </w:tc>
        <w:tc>
          <w:tcPr>
            <w:tcW w:w="798" w:type="dxa"/>
          </w:tcPr>
          <w:p w14:paraId="3A1BBE2A" w14:textId="77777777" w:rsidR="00DB24C7" w:rsidRDefault="00DB24C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24C7" w14:paraId="5A08EDDE" w14:textId="77777777" w:rsidTr="00C65042">
        <w:tc>
          <w:tcPr>
            <w:tcW w:w="1129" w:type="dxa"/>
            <w:vMerge/>
          </w:tcPr>
          <w:p w14:paraId="23410A66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138A308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44D31152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Numërimi </w:t>
            </w:r>
          </w:p>
        </w:tc>
        <w:tc>
          <w:tcPr>
            <w:tcW w:w="1672" w:type="dxa"/>
          </w:tcPr>
          <w:p w14:paraId="704C3F18" w14:textId="77777777" w:rsidR="00DB24C7" w:rsidRPr="008761F9" w:rsidRDefault="008B221C" w:rsidP="00DB24C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B24C7">
              <w:rPr>
                <w:rFonts w:ascii="Times New Roman" w:hAnsi="Times New Roman" w:cs="Times New Roman"/>
              </w:rPr>
              <w:t>2A, fq.9</w:t>
            </w:r>
          </w:p>
        </w:tc>
        <w:tc>
          <w:tcPr>
            <w:tcW w:w="798" w:type="dxa"/>
          </w:tcPr>
          <w:p w14:paraId="381D606C" w14:textId="3D3EF1D3" w:rsidR="00DB24C7" w:rsidRDefault="009879DA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24C7" w14:paraId="342044FD" w14:textId="77777777" w:rsidTr="00C65042">
        <w:tc>
          <w:tcPr>
            <w:tcW w:w="1129" w:type="dxa"/>
            <w:vMerge/>
          </w:tcPr>
          <w:p w14:paraId="239A474D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0AE0CCB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602DADF2" w14:textId="77777777" w:rsidR="00DB24C7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Paraardhësi dhe pasardhësi</w:t>
            </w:r>
          </w:p>
        </w:tc>
        <w:tc>
          <w:tcPr>
            <w:tcW w:w="1672" w:type="dxa"/>
          </w:tcPr>
          <w:p w14:paraId="537713D3" w14:textId="77777777" w:rsidR="00DB24C7" w:rsidRPr="004E04A8" w:rsidRDefault="008B221C" w:rsidP="00DB24C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B24C7" w:rsidRPr="004E04A8">
              <w:rPr>
                <w:rFonts w:ascii="Times New Roman" w:hAnsi="Times New Roman" w:cs="Times New Roman"/>
              </w:rPr>
              <w:t>2A, fq.</w:t>
            </w:r>
            <w:r w:rsidR="00DB24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8" w:type="dxa"/>
          </w:tcPr>
          <w:p w14:paraId="1A40699C" w14:textId="6F83FA8F" w:rsidR="00DB24C7" w:rsidRDefault="009879DA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B24C7" w14:paraId="3D83C903" w14:textId="77777777" w:rsidTr="00C65042">
        <w:tc>
          <w:tcPr>
            <w:tcW w:w="1129" w:type="dxa"/>
            <w:vMerge/>
          </w:tcPr>
          <w:p w14:paraId="5503640B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E21D46E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72DF8960" w14:textId="77777777" w:rsidR="00DB24C7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Dhjetëshet dhe njëshet</w:t>
            </w:r>
          </w:p>
        </w:tc>
        <w:tc>
          <w:tcPr>
            <w:tcW w:w="1672" w:type="dxa"/>
          </w:tcPr>
          <w:p w14:paraId="04A62D2D" w14:textId="77777777" w:rsidR="00DB24C7" w:rsidRPr="004E04A8" w:rsidRDefault="008B221C" w:rsidP="00DB24C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B24C7" w:rsidRPr="004E04A8">
              <w:rPr>
                <w:rFonts w:ascii="Times New Roman" w:hAnsi="Times New Roman" w:cs="Times New Roman"/>
              </w:rPr>
              <w:t>2A, fq.</w:t>
            </w:r>
            <w:r w:rsidR="00DB24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8" w:type="dxa"/>
          </w:tcPr>
          <w:p w14:paraId="761FD037" w14:textId="1368348A" w:rsidR="00DB24C7" w:rsidRDefault="009879DA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B24C7" w14:paraId="2A1E7FE2" w14:textId="77777777" w:rsidTr="00C65042">
        <w:tc>
          <w:tcPr>
            <w:tcW w:w="1129" w:type="dxa"/>
            <w:vMerge/>
          </w:tcPr>
          <w:p w14:paraId="03C35BD3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8A6580F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208D3050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Krahasimi i numrave</w:t>
            </w:r>
          </w:p>
        </w:tc>
        <w:tc>
          <w:tcPr>
            <w:tcW w:w="1672" w:type="dxa"/>
          </w:tcPr>
          <w:p w14:paraId="63832016" w14:textId="77777777" w:rsidR="00DB24C7" w:rsidRPr="004E04A8" w:rsidRDefault="008B221C" w:rsidP="00DB24C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B24C7" w:rsidRPr="004E04A8">
              <w:rPr>
                <w:rFonts w:ascii="Times New Roman" w:hAnsi="Times New Roman" w:cs="Times New Roman"/>
              </w:rPr>
              <w:t>2A, fq.</w:t>
            </w:r>
            <w:r w:rsidR="00DB24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</w:tcPr>
          <w:p w14:paraId="3872E095" w14:textId="65DBB56E" w:rsidR="00DB24C7" w:rsidRDefault="009879DA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B24C7" w14:paraId="1E0F98B5" w14:textId="77777777" w:rsidTr="00C65042">
        <w:tc>
          <w:tcPr>
            <w:tcW w:w="1129" w:type="dxa"/>
            <w:vMerge/>
          </w:tcPr>
          <w:p w14:paraId="6F1CCD14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EF45926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3F0CDB66" w14:textId="77777777" w:rsidR="00DB24C7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Numrat çift dhe tek</w:t>
            </w:r>
          </w:p>
        </w:tc>
        <w:tc>
          <w:tcPr>
            <w:tcW w:w="1672" w:type="dxa"/>
          </w:tcPr>
          <w:p w14:paraId="6B49B4AA" w14:textId="77777777" w:rsidR="00DB24C7" w:rsidRPr="004E04A8" w:rsidRDefault="008B221C" w:rsidP="00DB24C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B24C7" w:rsidRPr="004E04A8">
              <w:rPr>
                <w:rFonts w:ascii="Times New Roman" w:hAnsi="Times New Roman" w:cs="Times New Roman"/>
              </w:rPr>
              <w:t>2A, fq.</w:t>
            </w:r>
            <w:r w:rsidR="00DB24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8" w:type="dxa"/>
          </w:tcPr>
          <w:p w14:paraId="05A4CB15" w14:textId="0D7BAFA2" w:rsidR="00DB24C7" w:rsidRDefault="009879DA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B24C7" w14:paraId="299BD41F" w14:textId="77777777" w:rsidTr="00C65042">
        <w:tc>
          <w:tcPr>
            <w:tcW w:w="1129" w:type="dxa"/>
            <w:vMerge/>
          </w:tcPr>
          <w:p w14:paraId="57621472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8B73832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57F3CDC0" w14:textId="77777777" w:rsidR="00DB24C7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Numrat rendorë</w:t>
            </w:r>
          </w:p>
        </w:tc>
        <w:tc>
          <w:tcPr>
            <w:tcW w:w="1672" w:type="dxa"/>
          </w:tcPr>
          <w:p w14:paraId="3F2914B1" w14:textId="77777777" w:rsidR="00DB24C7" w:rsidRPr="004E04A8" w:rsidRDefault="008B221C" w:rsidP="00DB24C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B24C7" w:rsidRPr="004E04A8">
              <w:rPr>
                <w:rFonts w:ascii="Times New Roman" w:hAnsi="Times New Roman" w:cs="Times New Roman"/>
              </w:rPr>
              <w:t>2A, fq.</w:t>
            </w:r>
            <w:r w:rsidR="00DB24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8" w:type="dxa"/>
          </w:tcPr>
          <w:p w14:paraId="260BB141" w14:textId="6C35BE36" w:rsidR="00DB24C7" w:rsidRDefault="009879DA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B24C7" w14:paraId="3642F5E7" w14:textId="77777777" w:rsidTr="00C65042">
        <w:tc>
          <w:tcPr>
            <w:tcW w:w="1129" w:type="dxa"/>
            <w:vMerge/>
          </w:tcPr>
          <w:p w14:paraId="5A256401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77A63C9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5D5305A9" w14:textId="77777777" w:rsidR="00DB24C7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Probleme</w:t>
            </w:r>
          </w:p>
        </w:tc>
        <w:tc>
          <w:tcPr>
            <w:tcW w:w="1672" w:type="dxa"/>
          </w:tcPr>
          <w:p w14:paraId="550D16F5" w14:textId="77777777" w:rsidR="00DB24C7" w:rsidRPr="004E04A8" w:rsidRDefault="008B221C" w:rsidP="00DB24C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B24C7" w:rsidRPr="004E04A8">
              <w:rPr>
                <w:rFonts w:ascii="Times New Roman" w:hAnsi="Times New Roman" w:cs="Times New Roman"/>
              </w:rPr>
              <w:t xml:space="preserve"> 2A, fq.</w:t>
            </w:r>
            <w:r w:rsidR="00DB24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" w:type="dxa"/>
          </w:tcPr>
          <w:p w14:paraId="7236AACA" w14:textId="75F1D2E7" w:rsidR="00DB24C7" w:rsidRDefault="009879DA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B24C7" w14:paraId="38BBC459" w14:textId="77777777" w:rsidTr="00C65042">
        <w:tc>
          <w:tcPr>
            <w:tcW w:w="1129" w:type="dxa"/>
            <w:vMerge/>
          </w:tcPr>
          <w:p w14:paraId="41E075C3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B128152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6FF80B91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Mbledhja deri në 20 </w:t>
            </w:r>
          </w:p>
        </w:tc>
        <w:tc>
          <w:tcPr>
            <w:tcW w:w="1672" w:type="dxa"/>
          </w:tcPr>
          <w:p w14:paraId="19E09F48" w14:textId="77777777" w:rsidR="00DB24C7" w:rsidRPr="004E04A8" w:rsidRDefault="008B221C" w:rsidP="00DB24C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B24C7" w:rsidRPr="004E04A8">
              <w:rPr>
                <w:rFonts w:ascii="Times New Roman" w:hAnsi="Times New Roman" w:cs="Times New Roman"/>
              </w:rPr>
              <w:t>2A, fq.</w:t>
            </w:r>
            <w:r w:rsidR="00DB24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8" w:type="dxa"/>
          </w:tcPr>
          <w:p w14:paraId="594B4C52" w14:textId="5AF97EC4" w:rsidR="00DB24C7" w:rsidRDefault="009879DA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B24C7" w14:paraId="66A19883" w14:textId="77777777" w:rsidTr="00C65042">
        <w:tc>
          <w:tcPr>
            <w:tcW w:w="1129" w:type="dxa"/>
            <w:vMerge/>
          </w:tcPr>
          <w:p w14:paraId="16686D04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F2AEE65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6D087E84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Probleme</w:t>
            </w:r>
          </w:p>
        </w:tc>
        <w:tc>
          <w:tcPr>
            <w:tcW w:w="1672" w:type="dxa"/>
          </w:tcPr>
          <w:p w14:paraId="79EA8862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</w:tcPr>
          <w:p w14:paraId="357F1050" w14:textId="308118BE" w:rsidR="00DB24C7" w:rsidRDefault="00DB24C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79DA">
              <w:rPr>
                <w:rFonts w:ascii="Times New Roman" w:hAnsi="Times New Roman" w:cs="Times New Roman"/>
              </w:rPr>
              <w:t>0</w:t>
            </w:r>
          </w:p>
        </w:tc>
      </w:tr>
      <w:tr w:rsidR="00DB24C7" w14:paraId="03AAE74D" w14:textId="77777777" w:rsidTr="00C65042">
        <w:tc>
          <w:tcPr>
            <w:tcW w:w="1129" w:type="dxa"/>
            <w:vMerge/>
          </w:tcPr>
          <w:p w14:paraId="6064D66B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782B83E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0CE2CF2F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Zbritja deri në 20</w:t>
            </w:r>
          </w:p>
        </w:tc>
        <w:tc>
          <w:tcPr>
            <w:tcW w:w="1672" w:type="dxa"/>
          </w:tcPr>
          <w:p w14:paraId="7432FB70" w14:textId="77777777" w:rsidR="00DB24C7" w:rsidRPr="004E04A8" w:rsidRDefault="008B221C" w:rsidP="008B22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B24C7" w:rsidRPr="004E04A8">
              <w:rPr>
                <w:rFonts w:ascii="Times New Roman" w:hAnsi="Times New Roman" w:cs="Times New Roman"/>
              </w:rPr>
              <w:t>2A, fq.</w:t>
            </w:r>
            <w:r w:rsidR="00DB24C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8" w:type="dxa"/>
          </w:tcPr>
          <w:p w14:paraId="62E4EED2" w14:textId="639F0E4F" w:rsidR="00DB24C7" w:rsidRDefault="00DB24C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79DA">
              <w:rPr>
                <w:rFonts w:ascii="Times New Roman" w:hAnsi="Times New Roman" w:cs="Times New Roman"/>
              </w:rPr>
              <w:t>1</w:t>
            </w:r>
          </w:p>
        </w:tc>
      </w:tr>
      <w:tr w:rsidR="00DB24C7" w14:paraId="10F8A3BA" w14:textId="77777777" w:rsidTr="00C65042">
        <w:tc>
          <w:tcPr>
            <w:tcW w:w="1129" w:type="dxa"/>
            <w:vMerge/>
          </w:tcPr>
          <w:p w14:paraId="4E7835DC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4B71E4C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30124099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Veprimet e përziera</w:t>
            </w:r>
          </w:p>
        </w:tc>
        <w:tc>
          <w:tcPr>
            <w:tcW w:w="1672" w:type="dxa"/>
          </w:tcPr>
          <w:p w14:paraId="4744F224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8" w:type="dxa"/>
          </w:tcPr>
          <w:p w14:paraId="3B0A30A3" w14:textId="67F4CC02" w:rsidR="00DB24C7" w:rsidRDefault="00DB24C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79DA">
              <w:rPr>
                <w:rFonts w:ascii="Times New Roman" w:hAnsi="Times New Roman" w:cs="Times New Roman"/>
              </w:rPr>
              <w:t>2</w:t>
            </w:r>
          </w:p>
        </w:tc>
      </w:tr>
      <w:tr w:rsidR="00DB24C7" w14:paraId="57A279AB" w14:textId="77777777" w:rsidTr="00C65042">
        <w:tc>
          <w:tcPr>
            <w:tcW w:w="1129" w:type="dxa"/>
            <w:vMerge w:val="restart"/>
          </w:tcPr>
          <w:p w14:paraId="22173C08" w14:textId="77777777" w:rsidR="00DB24C7" w:rsidRDefault="00DB24C7" w:rsidP="00DB24C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Orientimi </w:t>
            </w:r>
          </w:p>
          <w:p w14:paraId="2DADC720" w14:textId="01300E63" w:rsidR="00097545" w:rsidRPr="009651A7" w:rsidRDefault="00097545" w:rsidP="00DB24C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orë</w:t>
            </w:r>
          </w:p>
        </w:tc>
        <w:tc>
          <w:tcPr>
            <w:tcW w:w="3261" w:type="dxa"/>
            <w:vMerge w:val="restart"/>
          </w:tcPr>
          <w:p w14:paraId="7EBCE512" w14:textId="77777777" w:rsidR="00DB24C7" w:rsidRDefault="00DB24C7" w:rsidP="00DB24C7">
            <w:pPr>
              <w:pStyle w:val="NoSpacing"/>
              <w:rPr>
                <w:rFonts w:ascii="Times New Roman" w:eastAsia="Times New Roman" w:hAnsi="Times New Roman" w:cs="Times New Roman"/>
                <w:lang w:bidi="en-US"/>
              </w:rPr>
            </w:pPr>
            <w:r w:rsidRPr="00137905">
              <w:rPr>
                <w:rFonts w:ascii="Times New Roman" w:eastAsia="Times New Roman" w:hAnsi="Times New Roman" w:cs="Times New Roman"/>
                <w:lang w:bidi="en-US"/>
              </w:rPr>
              <w:t>Përcakton vendin e objekteve, para, prapa, poshtë, lartë, djathtas, majtas, brenda, jashtë, nën, mbi;</w:t>
            </w:r>
          </w:p>
          <w:p w14:paraId="2FACEA90" w14:textId="77777777" w:rsidR="00DB24C7" w:rsidRPr="00137905" w:rsidRDefault="00DB24C7" w:rsidP="00DB24C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37905">
              <w:rPr>
                <w:rFonts w:ascii="Times New Roman" w:hAnsi="Times New Roman" w:cs="Times New Roman"/>
              </w:rPr>
              <w:t>Përcakton vendin e objekteve, para, prapa, poshtë, lart, djathtas, majtas, brenda, jashtë, nën, mbi;</w:t>
            </w:r>
          </w:p>
          <w:p w14:paraId="17AF5614" w14:textId="77777777" w:rsidR="00DB24C7" w:rsidRDefault="00DB24C7" w:rsidP="00DB24C7">
            <w:pPr>
              <w:pStyle w:val="NoSpacing"/>
            </w:pPr>
            <w:proofErr w:type="spellStart"/>
            <w:r w:rsidRPr="00137905">
              <w:rPr>
                <w:rFonts w:ascii="Times New Roman" w:hAnsi="Times New Roman" w:cs="Times New Roman"/>
              </w:rPr>
              <w:t>Gjeneron</w:t>
            </w:r>
            <w:proofErr w:type="spellEnd"/>
            <w:r w:rsidRPr="00137905">
              <w:rPr>
                <w:rFonts w:ascii="Times New Roman" w:hAnsi="Times New Roman" w:cs="Times New Roman"/>
              </w:rPr>
              <w:t xml:space="preserve"> pyetje për situata praktike nga jeta e përditshme</w:t>
            </w:r>
            <w:r>
              <w:t>;</w:t>
            </w:r>
          </w:p>
          <w:p w14:paraId="3C8606D9" w14:textId="77777777" w:rsidR="00DB24C7" w:rsidRPr="00137905" w:rsidRDefault="00DB24C7" w:rsidP="00DB24C7">
            <w:pPr>
              <w:pStyle w:val="NoSpacing"/>
            </w:pPr>
            <w:r w:rsidRPr="000100B9">
              <w:rPr>
                <w:rFonts w:ascii="Times New Roman" w:hAnsi="Times New Roman" w:cs="Times New Roman"/>
                <w:sz w:val="24"/>
                <w:szCs w:val="24"/>
              </w:rPr>
              <w:t>Zgjidh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100B9">
              <w:rPr>
                <w:rFonts w:ascii="Times New Roman" w:hAnsi="Times New Roman" w:cs="Times New Roman"/>
                <w:sz w:val="24"/>
                <w:szCs w:val="24"/>
              </w:rPr>
              <w:t xml:space="preserve"> labirinte të ndryshme;</w:t>
            </w:r>
          </w:p>
        </w:tc>
        <w:tc>
          <w:tcPr>
            <w:tcW w:w="2156" w:type="dxa"/>
          </w:tcPr>
          <w:p w14:paraId="7CC1748A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Pozita </w:t>
            </w:r>
          </w:p>
        </w:tc>
        <w:tc>
          <w:tcPr>
            <w:tcW w:w="1672" w:type="dxa"/>
          </w:tcPr>
          <w:p w14:paraId="24A0DDCD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8" w:type="dxa"/>
          </w:tcPr>
          <w:p w14:paraId="4A69CB20" w14:textId="2591CB19" w:rsidR="00DB24C7" w:rsidRDefault="00DB24C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79DA">
              <w:rPr>
                <w:rFonts w:ascii="Times New Roman" w:hAnsi="Times New Roman" w:cs="Times New Roman"/>
              </w:rPr>
              <w:t>3</w:t>
            </w:r>
          </w:p>
        </w:tc>
      </w:tr>
      <w:tr w:rsidR="00DB24C7" w14:paraId="4218B352" w14:textId="77777777" w:rsidTr="00C65042">
        <w:tc>
          <w:tcPr>
            <w:tcW w:w="1129" w:type="dxa"/>
            <w:vMerge/>
          </w:tcPr>
          <w:p w14:paraId="0F22764E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821585E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7247D34E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Probleme</w:t>
            </w:r>
          </w:p>
        </w:tc>
        <w:tc>
          <w:tcPr>
            <w:tcW w:w="1672" w:type="dxa"/>
          </w:tcPr>
          <w:p w14:paraId="48824A47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</w:tcPr>
          <w:p w14:paraId="496851D8" w14:textId="6529555F" w:rsidR="00DB24C7" w:rsidRDefault="00DB24C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79DA">
              <w:rPr>
                <w:rFonts w:ascii="Times New Roman" w:hAnsi="Times New Roman" w:cs="Times New Roman"/>
              </w:rPr>
              <w:t>4</w:t>
            </w:r>
          </w:p>
        </w:tc>
      </w:tr>
      <w:tr w:rsidR="00DB24C7" w14:paraId="64BEB9D8" w14:textId="77777777" w:rsidTr="00C65042">
        <w:tc>
          <w:tcPr>
            <w:tcW w:w="1129" w:type="dxa"/>
            <w:vMerge/>
          </w:tcPr>
          <w:p w14:paraId="48A42130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B9A0474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3EA9C410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Paraqitja e pozitës me simbole</w:t>
            </w:r>
          </w:p>
        </w:tc>
        <w:tc>
          <w:tcPr>
            <w:tcW w:w="1672" w:type="dxa"/>
          </w:tcPr>
          <w:p w14:paraId="11D35F33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8" w:type="dxa"/>
          </w:tcPr>
          <w:p w14:paraId="74F7E2A5" w14:textId="50C0DC70" w:rsidR="00DB24C7" w:rsidRDefault="00DB24C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08D7">
              <w:rPr>
                <w:rFonts w:ascii="Times New Roman" w:hAnsi="Times New Roman" w:cs="Times New Roman"/>
              </w:rPr>
              <w:t>5</w:t>
            </w:r>
          </w:p>
        </w:tc>
      </w:tr>
      <w:tr w:rsidR="00DB24C7" w14:paraId="009959A6" w14:textId="77777777" w:rsidTr="00C65042">
        <w:tc>
          <w:tcPr>
            <w:tcW w:w="1129" w:type="dxa"/>
            <w:vMerge/>
          </w:tcPr>
          <w:p w14:paraId="03EC6E83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0583F4E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74815126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Labirinti</w:t>
            </w:r>
          </w:p>
        </w:tc>
        <w:tc>
          <w:tcPr>
            <w:tcW w:w="1672" w:type="dxa"/>
          </w:tcPr>
          <w:p w14:paraId="20131964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8" w:type="dxa"/>
          </w:tcPr>
          <w:p w14:paraId="17C1CB1A" w14:textId="11D5931A" w:rsidR="00DB24C7" w:rsidRDefault="00DB24C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08D7">
              <w:rPr>
                <w:rFonts w:ascii="Times New Roman" w:hAnsi="Times New Roman" w:cs="Times New Roman"/>
              </w:rPr>
              <w:t>6</w:t>
            </w:r>
          </w:p>
        </w:tc>
      </w:tr>
      <w:tr w:rsidR="00DB24C7" w14:paraId="58F928FB" w14:textId="77777777" w:rsidTr="00C65042">
        <w:tc>
          <w:tcPr>
            <w:tcW w:w="1129" w:type="dxa"/>
            <w:vMerge/>
          </w:tcPr>
          <w:p w14:paraId="1610E76F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18B54A9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793B935F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Orientimi</w:t>
            </w:r>
          </w:p>
        </w:tc>
        <w:tc>
          <w:tcPr>
            <w:tcW w:w="1672" w:type="dxa"/>
          </w:tcPr>
          <w:p w14:paraId="7D91A000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8" w:type="dxa"/>
          </w:tcPr>
          <w:p w14:paraId="56B42B97" w14:textId="4978FAD3" w:rsidR="00DB24C7" w:rsidRDefault="00DB24C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08D7">
              <w:rPr>
                <w:rFonts w:ascii="Times New Roman" w:hAnsi="Times New Roman" w:cs="Times New Roman"/>
              </w:rPr>
              <w:t>7</w:t>
            </w:r>
          </w:p>
        </w:tc>
      </w:tr>
      <w:tr w:rsidR="00DB24C7" w14:paraId="070A4A24" w14:textId="77777777" w:rsidTr="00C65042">
        <w:tc>
          <w:tcPr>
            <w:tcW w:w="1129" w:type="dxa"/>
            <w:vMerge/>
          </w:tcPr>
          <w:p w14:paraId="69A5F8F4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F4C8554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55A3B571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Përshkruajmë rrugën</w:t>
            </w:r>
          </w:p>
        </w:tc>
        <w:tc>
          <w:tcPr>
            <w:tcW w:w="1672" w:type="dxa"/>
          </w:tcPr>
          <w:p w14:paraId="0474864C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</w:tcPr>
          <w:p w14:paraId="0550C7B6" w14:textId="413B5B33" w:rsidR="00DB24C7" w:rsidRDefault="00DB24C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08D7">
              <w:rPr>
                <w:rFonts w:ascii="Times New Roman" w:hAnsi="Times New Roman" w:cs="Times New Roman"/>
              </w:rPr>
              <w:t>8</w:t>
            </w:r>
          </w:p>
        </w:tc>
      </w:tr>
      <w:tr w:rsidR="00DB24C7" w14:paraId="67139A4C" w14:textId="77777777" w:rsidTr="00C65042">
        <w:tc>
          <w:tcPr>
            <w:tcW w:w="1129" w:type="dxa"/>
            <w:vMerge/>
          </w:tcPr>
          <w:p w14:paraId="30CB0352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74B3C20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1C4E8193" w14:textId="77777777" w:rsidR="00DB24C7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Paraqitja e rrugës në rrjet</w:t>
            </w:r>
          </w:p>
        </w:tc>
        <w:tc>
          <w:tcPr>
            <w:tcW w:w="1672" w:type="dxa"/>
          </w:tcPr>
          <w:p w14:paraId="0ACDB840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8" w:type="dxa"/>
          </w:tcPr>
          <w:p w14:paraId="11222C8B" w14:textId="1D26989C" w:rsidR="00DB24C7" w:rsidRDefault="00DB24C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08D7">
              <w:rPr>
                <w:rFonts w:ascii="Times New Roman" w:hAnsi="Times New Roman" w:cs="Times New Roman"/>
              </w:rPr>
              <w:t>9</w:t>
            </w:r>
          </w:p>
        </w:tc>
      </w:tr>
      <w:tr w:rsidR="00DB24C7" w14:paraId="5DC639CB" w14:textId="77777777" w:rsidTr="00C65042">
        <w:tc>
          <w:tcPr>
            <w:tcW w:w="1129" w:type="dxa"/>
            <w:vMerge/>
          </w:tcPr>
          <w:p w14:paraId="76135296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E5443CB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61B9B3F6" w14:textId="77777777" w:rsidR="00DB24C7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Probleme</w:t>
            </w:r>
          </w:p>
        </w:tc>
        <w:tc>
          <w:tcPr>
            <w:tcW w:w="1672" w:type="dxa"/>
          </w:tcPr>
          <w:p w14:paraId="2C39CFD1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8" w:type="dxa"/>
          </w:tcPr>
          <w:p w14:paraId="40E64A89" w14:textId="61906CED" w:rsidR="00DB24C7" w:rsidRDefault="00A908D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24C7" w14:paraId="5F8C0E52" w14:textId="77777777" w:rsidTr="00C65042">
        <w:tc>
          <w:tcPr>
            <w:tcW w:w="1129" w:type="dxa"/>
            <w:vMerge/>
          </w:tcPr>
          <w:p w14:paraId="18A3FA4A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5C59EAE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69656315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Provojmë veten</w:t>
            </w:r>
          </w:p>
        </w:tc>
        <w:tc>
          <w:tcPr>
            <w:tcW w:w="1672" w:type="dxa"/>
          </w:tcPr>
          <w:p w14:paraId="71970FB7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98" w:type="dxa"/>
          </w:tcPr>
          <w:p w14:paraId="4B42DFAF" w14:textId="52BE1DDF" w:rsidR="00DB24C7" w:rsidRDefault="00A908D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DB24C7" w14:paraId="360D0AA3" w14:textId="77777777" w:rsidTr="00C65042">
        <w:tc>
          <w:tcPr>
            <w:tcW w:w="1129" w:type="dxa"/>
            <w:vMerge w:val="restart"/>
          </w:tcPr>
          <w:p w14:paraId="1B0E4026" w14:textId="77777777" w:rsidR="00DB24C7" w:rsidRDefault="00DB24C7" w:rsidP="00DB24C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Bashkësitë dhe relacionet</w:t>
            </w:r>
          </w:p>
          <w:p w14:paraId="747091E6" w14:textId="29495A48" w:rsidR="00A06CA3" w:rsidRPr="008761F9" w:rsidRDefault="00A06CA3" w:rsidP="00DB24C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orë</w:t>
            </w:r>
          </w:p>
          <w:p w14:paraId="0CBFBBEA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3298A5C6" w14:textId="77777777" w:rsidR="00DB24C7" w:rsidRPr="00AC1B5F" w:rsidRDefault="00DB24C7" w:rsidP="00DB24C7">
            <w:pPr>
              <w:pStyle w:val="NoSpacing"/>
              <w:rPr>
                <w:rFonts w:ascii="Times New Roman" w:eastAsia="Calibri" w:hAnsi="Times New Roman" w:cs="Times New Roman"/>
                <w:lang w:eastAsia="en-US"/>
              </w:rPr>
            </w:pPr>
            <w:r w:rsidRPr="00AC1B5F">
              <w:rPr>
                <w:rFonts w:ascii="Times New Roman" w:eastAsia="Calibri" w:hAnsi="Times New Roman" w:cs="Times New Roman"/>
                <w:lang w:eastAsia="en-US"/>
              </w:rPr>
              <w:t xml:space="preserve"> Përshkruan bashkësinë si një grumbull elementesh që mund të jenë afër/larg njëri-tjetrit; </w:t>
            </w:r>
          </w:p>
          <w:p w14:paraId="251C6563" w14:textId="77777777" w:rsidR="00DB24C7" w:rsidRPr="00AC1B5F" w:rsidRDefault="00DB24C7" w:rsidP="00DB24C7">
            <w:pPr>
              <w:pStyle w:val="NoSpacing"/>
              <w:rPr>
                <w:rFonts w:ascii="Times New Roman" w:hAnsi="Times New Roman" w:cs="Times New Roman"/>
              </w:rPr>
            </w:pPr>
            <w:r w:rsidRPr="00AC1B5F">
              <w:rPr>
                <w:rFonts w:ascii="Times New Roman" w:hAnsi="Times New Roman" w:cs="Times New Roman"/>
              </w:rPr>
              <w:t xml:space="preserve"> Formon bash</w:t>
            </w:r>
            <w:r>
              <w:rPr>
                <w:rFonts w:ascii="Times New Roman" w:hAnsi="Times New Roman" w:cs="Times New Roman"/>
              </w:rPr>
              <w:t>kësi sipas vetive të elementeve;</w:t>
            </w:r>
          </w:p>
          <w:p w14:paraId="4D6A533E" w14:textId="77777777" w:rsidR="00DB24C7" w:rsidRPr="00AC1B5F" w:rsidRDefault="00DB24C7" w:rsidP="00DB24C7">
            <w:pPr>
              <w:pStyle w:val="NoSpacing"/>
              <w:rPr>
                <w:rFonts w:ascii="Times New Roman" w:eastAsia="Calibri" w:hAnsi="Times New Roman" w:cs="Times New Roman"/>
                <w:lang w:eastAsia="en-US"/>
              </w:rPr>
            </w:pPr>
            <w:r w:rsidRPr="00AC1B5F">
              <w:rPr>
                <w:rFonts w:ascii="Times New Roman" w:eastAsia="Calibri" w:hAnsi="Times New Roman" w:cs="Times New Roman"/>
                <w:lang w:eastAsia="en-US"/>
              </w:rPr>
              <w:t>Identifikon elementet që i takojnë/nuk i takojnë bashkësisë dhe paraqet bashkësinë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përmes diagramit të Venit;</w:t>
            </w:r>
          </w:p>
          <w:p w14:paraId="030847EB" w14:textId="77777777" w:rsidR="00DB24C7" w:rsidRPr="00AC1B5F" w:rsidRDefault="00DB24C7" w:rsidP="00DB24C7">
            <w:pPr>
              <w:pStyle w:val="NoSpacing"/>
              <w:rPr>
                <w:rFonts w:ascii="Times New Roman" w:hAnsi="Times New Roman" w:cs="Times New Roman"/>
              </w:rPr>
            </w:pPr>
            <w:r w:rsidRPr="00AC1B5F">
              <w:rPr>
                <w:rFonts w:ascii="Times New Roman" w:hAnsi="Times New Roman" w:cs="Times New Roman"/>
              </w:rPr>
              <w:t>Formon bashkësi bazuar në ve</w:t>
            </w:r>
            <w:r>
              <w:rPr>
                <w:rFonts w:ascii="Times New Roman" w:hAnsi="Times New Roman" w:cs="Times New Roman"/>
              </w:rPr>
              <w:t>ti të përbashkëta të elementeve;</w:t>
            </w:r>
          </w:p>
          <w:p w14:paraId="6FBBC667" w14:textId="77777777" w:rsidR="00DB24C7" w:rsidRPr="00AC1B5F" w:rsidRDefault="00DB24C7" w:rsidP="00DB24C7">
            <w:pPr>
              <w:pStyle w:val="NoSpacing"/>
              <w:rPr>
                <w:rFonts w:ascii="Times New Roman" w:hAnsi="Times New Roman" w:cs="Times New Roman"/>
              </w:rPr>
            </w:pPr>
            <w:r w:rsidRPr="00AC1B5F">
              <w:rPr>
                <w:rFonts w:ascii="Times New Roman" w:hAnsi="Times New Roman" w:cs="Times New Roman"/>
              </w:rPr>
              <w:t>Krahason bashkësitë sipas numrit të eleme</w:t>
            </w:r>
            <w:r>
              <w:rPr>
                <w:rFonts w:ascii="Times New Roman" w:hAnsi="Times New Roman" w:cs="Times New Roman"/>
              </w:rPr>
              <w:t>nteve (më pak, më shumë, aq sa);</w:t>
            </w:r>
          </w:p>
          <w:p w14:paraId="11B75AEE" w14:textId="77777777" w:rsidR="00DB24C7" w:rsidRPr="00AC1B5F" w:rsidRDefault="00DB24C7" w:rsidP="00DB24C7">
            <w:pPr>
              <w:pStyle w:val="NoSpacing"/>
              <w:rPr>
                <w:rFonts w:ascii="Times New Roman" w:hAnsi="Times New Roman" w:cs="Times New Roman"/>
              </w:rPr>
            </w:pPr>
            <w:r w:rsidRPr="00AC1B5F">
              <w:rPr>
                <w:rFonts w:ascii="Times New Roman" w:hAnsi="Times New Roman" w:cs="Times New Roman"/>
              </w:rPr>
              <w:t>Shoqëron objektet (elementet) e bashkësisë së dhënë me objekte (elemente) të një bashkësie tjetër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2280A18" w14:textId="77777777" w:rsidR="00DB24C7" w:rsidRPr="00AC1B5F" w:rsidRDefault="00DB24C7" w:rsidP="00DB24C7">
            <w:pPr>
              <w:pStyle w:val="NoSpacing"/>
              <w:rPr>
                <w:rFonts w:ascii="Times New Roman" w:hAnsi="Times New Roman" w:cs="Times New Roman"/>
              </w:rPr>
            </w:pPr>
            <w:r w:rsidRPr="00AC1B5F">
              <w:rPr>
                <w:rFonts w:ascii="Times New Roman" w:hAnsi="Times New Roman" w:cs="Times New Roman"/>
              </w:rPr>
              <w:t>Formon bashkësi nga dy bashkësi të dhëna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51805F3" w14:textId="77777777" w:rsidR="00DB24C7" w:rsidRPr="00AC1B5F" w:rsidRDefault="00DB24C7" w:rsidP="00DB24C7">
            <w:pPr>
              <w:pStyle w:val="NoSpacing"/>
              <w:rPr>
                <w:rFonts w:ascii="Times New Roman" w:hAnsi="Times New Roman" w:cs="Times New Roman"/>
              </w:rPr>
            </w:pPr>
            <w:r w:rsidRPr="00AC1B5F">
              <w:rPr>
                <w:rFonts w:ascii="Times New Roman" w:hAnsi="Times New Roman" w:cs="Times New Roman"/>
              </w:rPr>
              <w:t>Gjen elementet e përbashkëta të dy bashkësive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5A8FCD7" w14:textId="77777777" w:rsidR="00DB24C7" w:rsidRPr="00AB040D" w:rsidRDefault="00DB24C7" w:rsidP="00DB24C7">
            <w:pPr>
              <w:pStyle w:val="NoSpacing"/>
            </w:pPr>
            <w:r w:rsidRPr="00AC1B5F">
              <w:rPr>
                <w:rFonts w:ascii="Times New Roman" w:hAnsi="Times New Roman" w:cs="Times New Roman"/>
              </w:rPr>
              <w:t xml:space="preserve">Formon </w:t>
            </w:r>
            <w:proofErr w:type="spellStart"/>
            <w:r w:rsidRPr="00AC1B5F">
              <w:rPr>
                <w:rFonts w:ascii="Times New Roman" w:hAnsi="Times New Roman" w:cs="Times New Roman"/>
              </w:rPr>
              <w:t>nënbashkësi</w:t>
            </w:r>
            <w:proofErr w:type="spellEnd"/>
            <w:r w:rsidRPr="00AC1B5F">
              <w:rPr>
                <w:rFonts w:ascii="Times New Roman" w:hAnsi="Times New Roman" w:cs="Times New Roman"/>
              </w:rPr>
              <w:t xml:space="preserve"> nga bashkësia e dhënë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156" w:type="dxa"/>
          </w:tcPr>
          <w:p w14:paraId="4EF89B79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Elementet dhe bashkësitë</w:t>
            </w:r>
          </w:p>
        </w:tc>
        <w:tc>
          <w:tcPr>
            <w:tcW w:w="1672" w:type="dxa"/>
          </w:tcPr>
          <w:p w14:paraId="327142DB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</w:tcPr>
          <w:p w14:paraId="3E1E937D" w14:textId="44DC7522" w:rsidR="00DB24C7" w:rsidRDefault="00A908D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DB24C7" w14:paraId="5CDEA805" w14:textId="77777777" w:rsidTr="00C65042">
        <w:tc>
          <w:tcPr>
            <w:tcW w:w="1129" w:type="dxa"/>
            <w:vMerge/>
          </w:tcPr>
          <w:p w14:paraId="2D5DDC18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4D14623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6B7C4FC7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I takon apo nuk i takon bashkësisë</w:t>
            </w:r>
          </w:p>
        </w:tc>
        <w:tc>
          <w:tcPr>
            <w:tcW w:w="1672" w:type="dxa"/>
          </w:tcPr>
          <w:p w14:paraId="1B0D85CC" w14:textId="77777777" w:rsidR="00DB24C7" w:rsidRPr="004E04A8" w:rsidRDefault="008B221C" w:rsidP="008B22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B24C7" w:rsidRPr="004E04A8">
              <w:rPr>
                <w:rFonts w:ascii="Times New Roman" w:hAnsi="Times New Roman" w:cs="Times New Roman"/>
              </w:rPr>
              <w:t>2A, fq.</w:t>
            </w:r>
            <w:r w:rsidR="00DB24C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98" w:type="dxa"/>
          </w:tcPr>
          <w:p w14:paraId="70D2AA5D" w14:textId="0AA0BCC7" w:rsidR="00DB24C7" w:rsidRDefault="00A908D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DB24C7" w14:paraId="61A5AB39" w14:textId="77777777" w:rsidTr="00C65042">
        <w:tc>
          <w:tcPr>
            <w:tcW w:w="1129" w:type="dxa"/>
            <w:vMerge/>
          </w:tcPr>
          <w:p w14:paraId="64E0B9EE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C49D1CE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5702865B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Krahasimi i bashkësive</w:t>
            </w:r>
          </w:p>
        </w:tc>
        <w:tc>
          <w:tcPr>
            <w:tcW w:w="1672" w:type="dxa"/>
          </w:tcPr>
          <w:p w14:paraId="16E92595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8" w:type="dxa"/>
          </w:tcPr>
          <w:p w14:paraId="0953746A" w14:textId="50AAA39C" w:rsidR="00DB24C7" w:rsidRDefault="00A908D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DB24C7" w14:paraId="1513136E" w14:textId="77777777" w:rsidTr="00C65042">
        <w:tc>
          <w:tcPr>
            <w:tcW w:w="1129" w:type="dxa"/>
            <w:vMerge/>
          </w:tcPr>
          <w:p w14:paraId="2BA683B3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E172346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48B10594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Shoqërimi i elementeve të dy bashkësive</w:t>
            </w:r>
          </w:p>
        </w:tc>
        <w:tc>
          <w:tcPr>
            <w:tcW w:w="1672" w:type="dxa"/>
          </w:tcPr>
          <w:p w14:paraId="4A2FCDBD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98" w:type="dxa"/>
          </w:tcPr>
          <w:p w14:paraId="26F4B6BC" w14:textId="788EC8FD" w:rsidR="00DB24C7" w:rsidRDefault="00A908D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B24C7" w14:paraId="3B299D38" w14:textId="77777777" w:rsidTr="00C65042">
        <w:tc>
          <w:tcPr>
            <w:tcW w:w="1129" w:type="dxa"/>
            <w:vMerge/>
          </w:tcPr>
          <w:p w14:paraId="17DD213B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95085BD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41276B11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Bashkimi i dy bashkësive</w:t>
            </w:r>
          </w:p>
        </w:tc>
        <w:tc>
          <w:tcPr>
            <w:tcW w:w="1672" w:type="dxa"/>
          </w:tcPr>
          <w:p w14:paraId="204348FD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98" w:type="dxa"/>
          </w:tcPr>
          <w:p w14:paraId="5053D545" w14:textId="33E033CA" w:rsidR="00DB24C7" w:rsidRDefault="00A908D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DB24C7" w14:paraId="00341F3B" w14:textId="77777777" w:rsidTr="00C65042">
        <w:tc>
          <w:tcPr>
            <w:tcW w:w="1129" w:type="dxa"/>
            <w:vMerge/>
          </w:tcPr>
          <w:p w14:paraId="46814F6D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9D0D985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0C35A3C1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Elementet e përbashkëta të dy bashkësive</w:t>
            </w:r>
          </w:p>
        </w:tc>
        <w:tc>
          <w:tcPr>
            <w:tcW w:w="1672" w:type="dxa"/>
          </w:tcPr>
          <w:p w14:paraId="00D7CDD4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 2A, fq.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98" w:type="dxa"/>
          </w:tcPr>
          <w:p w14:paraId="71FFDFA8" w14:textId="74171200" w:rsidR="00DB24C7" w:rsidRDefault="00A908D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DB24C7" w14:paraId="5AA28191" w14:textId="77777777" w:rsidTr="00C65042">
        <w:tc>
          <w:tcPr>
            <w:tcW w:w="1129" w:type="dxa"/>
            <w:vMerge/>
          </w:tcPr>
          <w:p w14:paraId="6A9EC85D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8797EE3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1805B04C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Nënbashkësitë</w:t>
            </w:r>
            <w:proofErr w:type="spellEnd"/>
          </w:p>
        </w:tc>
        <w:tc>
          <w:tcPr>
            <w:tcW w:w="1672" w:type="dxa"/>
          </w:tcPr>
          <w:p w14:paraId="2D490151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98" w:type="dxa"/>
          </w:tcPr>
          <w:p w14:paraId="64C4529F" w14:textId="63DEF987" w:rsidR="00DB24C7" w:rsidRDefault="00A908D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DB24C7" w14:paraId="41EE14B8" w14:textId="77777777" w:rsidTr="00C65042">
        <w:tc>
          <w:tcPr>
            <w:tcW w:w="1129" w:type="dxa"/>
            <w:vMerge/>
          </w:tcPr>
          <w:p w14:paraId="27516F6B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A2C2A3E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0B5D8C94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Provojmë veten </w:t>
            </w:r>
          </w:p>
        </w:tc>
        <w:tc>
          <w:tcPr>
            <w:tcW w:w="1672" w:type="dxa"/>
          </w:tcPr>
          <w:p w14:paraId="1EE6CD94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98" w:type="dxa"/>
          </w:tcPr>
          <w:p w14:paraId="17696901" w14:textId="3155C55A" w:rsidR="00DB24C7" w:rsidRDefault="00A908D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DB24C7" w14:paraId="7B78B31E" w14:textId="77777777" w:rsidTr="00C65042">
        <w:tc>
          <w:tcPr>
            <w:tcW w:w="1129" w:type="dxa"/>
            <w:vMerge w:val="restart"/>
          </w:tcPr>
          <w:p w14:paraId="659DAA03" w14:textId="77777777" w:rsidR="00DB24C7" w:rsidRDefault="00DB24C7" w:rsidP="00DB24C7">
            <w:pPr>
              <w:rPr>
                <w:rFonts w:ascii="Times New Roman" w:hAnsi="Times New Roman" w:cs="Times New Roman"/>
              </w:rPr>
            </w:pPr>
            <w:r w:rsidRPr="00631A6F">
              <w:rPr>
                <w:rFonts w:ascii="Times New Roman" w:hAnsi="Times New Roman" w:cs="Times New Roman"/>
              </w:rPr>
              <w:t>Numrat natyrorë (Numrat deri në 100)</w:t>
            </w:r>
          </w:p>
          <w:p w14:paraId="5EBC16F3" w14:textId="3C2AF40F" w:rsidR="00DB24C7" w:rsidRDefault="0050415E" w:rsidP="00DB2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orë</w:t>
            </w:r>
          </w:p>
          <w:p w14:paraId="6C9026C1" w14:textId="0C719278" w:rsidR="0050415E" w:rsidRPr="00AC1B5F" w:rsidRDefault="0050415E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14:paraId="712BA901" w14:textId="77777777" w:rsidR="00DB24C7" w:rsidRPr="00B20EA6" w:rsidRDefault="00DB24C7" w:rsidP="00DB24C7">
            <w:pPr>
              <w:pStyle w:val="NoSpacing"/>
              <w:rPr>
                <w:rFonts w:ascii="Times New Roman" w:hAnsi="Times New Roman" w:cs="Times New Roman"/>
              </w:rPr>
            </w:pPr>
            <w:r w:rsidRPr="00B20EA6">
              <w:rPr>
                <w:rFonts w:ascii="Times New Roman" w:hAnsi="Times New Roman" w:cs="Times New Roman"/>
              </w:rPr>
              <w:t>Lexon dhe shkruan numrat deri në 100 dhe përcakton vlerën e çdo shifre;</w:t>
            </w:r>
          </w:p>
          <w:p w14:paraId="32FF84F9" w14:textId="77777777" w:rsidR="00DB24C7" w:rsidRPr="00B20EA6" w:rsidRDefault="00DB24C7" w:rsidP="00DB24C7">
            <w:pPr>
              <w:pStyle w:val="NoSpacing"/>
              <w:rPr>
                <w:rFonts w:ascii="Times New Roman" w:hAnsi="Times New Roman" w:cs="Times New Roman"/>
              </w:rPr>
            </w:pPr>
            <w:r w:rsidRPr="00B20EA6">
              <w:rPr>
                <w:rFonts w:ascii="Times New Roman" w:hAnsi="Times New Roman" w:cs="Times New Roman"/>
              </w:rPr>
              <w:t>Numëron në rendin rritës dhe zbritës me numrat deri në 100 (me njëshe dhe dhjetëshe) si dhe cakton paraardhësin dhe pasardhësin e çdo numri;</w:t>
            </w:r>
          </w:p>
          <w:p w14:paraId="0F9D16CE" w14:textId="77777777" w:rsidR="00DB24C7" w:rsidRPr="00B20EA6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0EA6">
              <w:rPr>
                <w:rFonts w:ascii="Times New Roman" w:hAnsi="Times New Roman" w:cs="Times New Roman"/>
                <w:sz w:val="24"/>
                <w:szCs w:val="24"/>
              </w:rPr>
              <w:t>Kryen veprimet e mbledhjes dhe zbritjes, si dhe krahason numrat natyrorë deri në 100;</w:t>
            </w:r>
          </w:p>
          <w:p w14:paraId="1880A837" w14:textId="77777777" w:rsidR="00DB24C7" w:rsidRPr="00B20EA6" w:rsidRDefault="00DB24C7" w:rsidP="00DB24C7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EA6">
              <w:rPr>
                <w:rFonts w:ascii="Times New Roman" w:hAnsi="Times New Roman" w:cs="Times New Roman"/>
                <w:bCs/>
                <w:sz w:val="24"/>
                <w:szCs w:val="24"/>
              </w:rPr>
              <w:t>Zbaton rregulla për të identifikuar numrat çift dhe tek;</w:t>
            </w:r>
          </w:p>
          <w:p w14:paraId="1AC2157B" w14:textId="77777777" w:rsidR="00DB24C7" w:rsidRPr="00B20EA6" w:rsidRDefault="00DB24C7" w:rsidP="00DB24C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Përcakton radhën (numri rendor);</w:t>
            </w:r>
          </w:p>
          <w:p w14:paraId="4FC6AEB8" w14:textId="1AB1018B" w:rsidR="00714AC5" w:rsidRDefault="00DB24C7" w:rsidP="00DB24C7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E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Identifikon dhe zgjidh problema të thjeshta bazuar në </w:t>
            </w:r>
          </w:p>
          <w:p w14:paraId="1429AE3A" w14:textId="77777777" w:rsidR="00DB24C7" w:rsidRDefault="00DB24C7" w:rsidP="00DB24C7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EA6">
              <w:rPr>
                <w:rFonts w:ascii="Times New Roman" w:hAnsi="Times New Roman" w:cs="Times New Roman"/>
                <w:bCs/>
                <w:sz w:val="24"/>
                <w:szCs w:val="24"/>
              </w:rPr>
              <w:t>modelet e paraqitura;</w:t>
            </w:r>
          </w:p>
          <w:p w14:paraId="1E0D9155" w14:textId="77777777" w:rsidR="00DB24C7" w:rsidRPr="00244011" w:rsidRDefault="00DB24C7" w:rsidP="00DB24C7">
            <w:pPr>
              <w:pStyle w:val="NoSpacing"/>
              <w:rPr>
                <w:rFonts w:ascii="Times New Roman" w:hAnsi="Times New Roman" w:cs="Times New Roman"/>
              </w:rPr>
            </w:pPr>
            <w:r w:rsidRPr="00244011">
              <w:rPr>
                <w:rFonts w:ascii="Times New Roman" w:hAnsi="Times New Roman" w:cs="Times New Roman"/>
              </w:rPr>
              <w:t>Kryen veprimet e mbledhjes dhe zbritjes, si dhe krahason numrat natyrorë deri në 100;</w:t>
            </w:r>
          </w:p>
          <w:p w14:paraId="098D2E71" w14:textId="77777777" w:rsidR="00DB24C7" w:rsidRPr="00AB040D" w:rsidRDefault="00DB24C7" w:rsidP="00DB24C7">
            <w:pPr>
              <w:pStyle w:val="NoSpacing"/>
              <w:rPr>
                <w:rFonts w:ascii="Times New Roman" w:hAnsi="Times New Roman" w:cs="Times New Roman"/>
              </w:rPr>
            </w:pPr>
            <w:r w:rsidRPr="00244011">
              <w:rPr>
                <w:rFonts w:ascii="Times New Roman" w:hAnsi="Times New Roman" w:cs="Times New Roman"/>
              </w:rPr>
              <w:t xml:space="preserve">Përdorë vetinë </w:t>
            </w:r>
            <w:proofErr w:type="spellStart"/>
            <w:r w:rsidRPr="00244011">
              <w:rPr>
                <w:rFonts w:ascii="Times New Roman" w:hAnsi="Times New Roman" w:cs="Times New Roman"/>
              </w:rPr>
              <w:t>komutative</w:t>
            </w:r>
            <w:proofErr w:type="spellEnd"/>
            <w:r w:rsidRPr="00244011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244011">
              <w:rPr>
                <w:rFonts w:ascii="Times New Roman" w:hAnsi="Times New Roman" w:cs="Times New Roman"/>
              </w:rPr>
              <w:t>asociative</w:t>
            </w:r>
            <w:proofErr w:type="spellEnd"/>
            <w:r w:rsidRPr="00244011">
              <w:rPr>
                <w:rFonts w:ascii="Times New Roman" w:hAnsi="Times New Roman" w:cs="Times New Roman"/>
              </w:rPr>
              <w:t xml:space="preserve"> për të gjetur shumën dhe prodhimin e numrave.</w:t>
            </w:r>
          </w:p>
        </w:tc>
        <w:tc>
          <w:tcPr>
            <w:tcW w:w="2156" w:type="dxa"/>
          </w:tcPr>
          <w:p w14:paraId="083B603F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Dhjetëshet e plota</w:t>
            </w:r>
          </w:p>
        </w:tc>
        <w:tc>
          <w:tcPr>
            <w:tcW w:w="1672" w:type="dxa"/>
          </w:tcPr>
          <w:p w14:paraId="68E81764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8" w:type="dxa"/>
          </w:tcPr>
          <w:p w14:paraId="2AD6549C" w14:textId="321D4A6C" w:rsidR="00DB24C7" w:rsidRDefault="00A908D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B24C7" w14:paraId="2C66AA4D" w14:textId="77777777" w:rsidTr="00C65042">
        <w:tc>
          <w:tcPr>
            <w:tcW w:w="1129" w:type="dxa"/>
            <w:vMerge/>
          </w:tcPr>
          <w:p w14:paraId="607C8CEB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536F980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490E6D14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Numrat deri në 30</w:t>
            </w:r>
          </w:p>
        </w:tc>
        <w:tc>
          <w:tcPr>
            <w:tcW w:w="1672" w:type="dxa"/>
          </w:tcPr>
          <w:p w14:paraId="497B8057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8" w:type="dxa"/>
          </w:tcPr>
          <w:p w14:paraId="21F76EE9" w14:textId="1BAFD6AB" w:rsidR="00DB24C7" w:rsidRDefault="00A908D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DB24C7" w14:paraId="55962D32" w14:textId="77777777" w:rsidTr="00C65042">
        <w:tc>
          <w:tcPr>
            <w:tcW w:w="1129" w:type="dxa"/>
            <w:vMerge/>
          </w:tcPr>
          <w:p w14:paraId="79A014A6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D452BDA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31B0144D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Numrat deri në 40</w:t>
            </w:r>
          </w:p>
        </w:tc>
        <w:tc>
          <w:tcPr>
            <w:tcW w:w="1672" w:type="dxa"/>
          </w:tcPr>
          <w:p w14:paraId="4B079A19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98" w:type="dxa"/>
          </w:tcPr>
          <w:p w14:paraId="7DAF9FE6" w14:textId="15E1DC3D" w:rsidR="00DB24C7" w:rsidRDefault="00A908D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DB24C7" w14:paraId="47C56F32" w14:textId="77777777" w:rsidTr="00C65042">
        <w:tc>
          <w:tcPr>
            <w:tcW w:w="1129" w:type="dxa"/>
            <w:vMerge/>
          </w:tcPr>
          <w:p w14:paraId="7D50ADB4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B24CABA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6D82109E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Numrat deri në 50</w:t>
            </w:r>
          </w:p>
        </w:tc>
        <w:tc>
          <w:tcPr>
            <w:tcW w:w="1672" w:type="dxa"/>
          </w:tcPr>
          <w:p w14:paraId="31C46F71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98" w:type="dxa"/>
          </w:tcPr>
          <w:p w14:paraId="57F40735" w14:textId="7F4CB7E5" w:rsidR="00DB24C7" w:rsidRDefault="00A908D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DB24C7" w14:paraId="6EAB6454" w14:textId="77777777" w:rsidTr="00C65042">
        <w:tc>
          <w:tcPr>
            <w:tcW w:w="1129" w:type="dxa"/>
            <w:vMerge/>
          </w:tcPr>
          <w:p w14:paraId="7C479D10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2616F17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4EEF9DFF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Numrat deri në 100</w:t>
            </w:r>
          </w:p>
        </w:tc>
        <w:tc>
          <w:tcPr>
            <w:tcW w:w="1672" w:type="dxa"/>
          </w:tcPr>
          <w:p w14:paraId="598D14E7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98" w:type="dxa"/>
          </w:tcPr>
          <w:p w14:paraId="1467D6E2" w14:textId="5033413A" w:rsidR="00DB24C7" w:rsidRDefault="00A908D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DB24C7" w14:paraId="2731AFBA" w14:textId="77777777" w:rsidTr="00C65042">
        <w:tc>
          <w:tcPr>
            <w:tcW w:w="1129" w:type="dxa"/>
            <w:vMerge/>
          </w:tcPr>
          <w:p w14:paraId="4034EE9D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9B2DFDE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6E431186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Njëshet dhe dhjetëshet</w:t>
            </w:r>
          </w:p>
        </w:tc>
        <w:tc>
          <w:tcPr>
            <w:tcW w:w="1672" w:type="dxa"/>
          </w:tcPr>
          <w:p w14:paraId="1E0445A1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8" w:type="dxa"/>
          </w:tcPr>
          <w:p w14:paraId="24F00662" w14:textId="414683B9" w:rsidR="00DB24C7" w:rsidRDefault="00A908D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DB24C7" w14:paraId="3915725F" w14:textId="77777777" w:rsidTr="00C65042">
        <w:tc>
          <w:tcPr>
            <w:tcW w:w="1129" w:type="dxa"/>
            <w:vMerge/>
          </w:tcPr>
          <w:p w14:paraId="382F290B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44666DD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1BE4D3ED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Numërimi </w:t>
            </w:r>
          </w:p>
        </w:tc>
        <w:tc>
          <w:tcPr>
            <w:tcW w:w="1672" w:type="dxa"/>
          </w:tcPr>
          <w:p w14:paraId="34A2E1F2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98" w:type="dxa"/>
          </w:tcPr>
          <w:p w14:paraId="67C2D941" w14:textId="7055C4AD" w:rsidR="00DB24C7" w:rsidRDefault="00A908D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DB24C7" w14:paraId="6AB42BC6" w14:textId="77777777" w:rsidTr="00C65042">
        <w:tc>
          <w:tcPr>
            <w:tcW w:w="1129" w:type="dxa"/>
            <w:vMerge/>
          </w:tcPr>
          <w:p w14:paraId="06D18599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EFF0551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087BB9E3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Krahasimi i numrave</w:t>
            </w:r>
          </w:p>
        </w:tc>
        <w:tc>
          <w:tcPr>
            <w:tcW w:w="1672" w:type="dxa"/>
          </w:tcPr>
          <w:p w14:paraId="0D96FB8E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98" w:type="dxa"/>
          </w:tcPr>
          <w:p w14:paraId="743D3200" w14:textId="1BAC25E8" w:rsidR="00DB24C7" w:rsidRDefault="00A908D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DB24C7" w14:paraId="6F6D2A91" w14:textId="77777777" w:rsidTr="00C65042">
        <w:tc>
          <w:tcPr>
            <w:tcW w:w="1129" w:type="dxa"/>
            <w:vMerge/>
          </w:tcPr>
          <w:p w14:paraId="1D003BD9" w14:textId="77777777" w:rsidR="00DB24C7" w:rsidRDefault="00DB24C7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D04C368" w14:textId="77777777" w:rsidR="00DB24C7" w:rsidRPr="00AB040D" w:rsidRDefault="00DB24C7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2AC942E0" w14:textId="77777777" w:rsidR="00DB24C7" w:rsidRPr="00E06403" w:rsidRDefault="00DB24C7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Numrat çift dhe tek</w:t>
            </w:r>
          </w:p>
        </w:tc>
        <w:tc>
          <w:tcPr>
            <w:tcW w:w="1672" w:type="dxa"/>
          </w:tcPr>
          <w:p w14:paraId="061759E7" w14:textId="77777777" w:rsidR="00DB24C7" w:rsidRPr="004E04A8" w:rsidRDefault="00DB24C7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98" w:type="dxa"/>
          </w:tcPr>
          <w:p w14:paraId="48E0B42E" w14:textId="5AF20E15" w:rsidR="00DB24C7" w:rsidRDefault="00A908D7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8978E5" w14:paraId="0BC051DC" w14:textId="77777777" w:rsidTr="00C65042">
        <w:tc>
          <w:tcPr>
            <w:tcW w:w="1129" w:type="dxa"/>
            <w:vMerge w:val="restart"/>
          </w:tcPr>
          <w:p w14:paraId="2DAC1175" w14:textId="77777777" w:rsidR="008978E5" w:rsidRDefault="008978E5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Numrat natyrorë</w:t>
            </w:r>
          </w:p>
          <w:p w14:paraId="54E4DA92" w14:textId="50A038B3" w:rsidR="008978E5" w:rsidRDefault="008978E5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(Mbledhja dhe zbritja deri në 100)</w:t>
            </w:r>
          </w:p>
          <w:p w14:paraId="2F010FA7" w14:textId="4C7542DB" w:rsidR="008978E5" w:rsidRDefault="008978E5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orë</w:t>
            </w:r>
          </w:p>
        </w:tc>
        <w:tc>
          <w:tcPr>
            <w:tcW w:w="3261" w:type="dxa"/>
            <w:vMerge/>
          </w:tcPr>
          <w:p w14:paraId="56C2439F" w14:textId="77777777" w:rsidR="008978E5" w:rsidRPr="00AB040D" w:rsidRDefault="008978E5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75A91AD0" w14:textId="77777777" w:rsidR="008978E5" w:rsidRPr="00E06403" w:rsidRDefault="008978E5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Numrat rendorë</w:t>
            </w:r>
          </w:p>
        </w:tc>
        <w:tc>
          <w:tcPr>
            <w:tcW w:w="1672" w:type="dxa"/>
          </w:tcPr>
          <w:p w14:paraId="7376A33B" w14:textId="77777777" w:rsidR="008978E5" w:rsidRPr="004E04A8" w:rsidRDefault="008978E5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98" w:type="dxa"/>
          </w:tcPr>
          <w:p w14:paraId="29611070" w14:textId="1B749752" w:rsidR="008978E5" w:rsidRDefault="008978E5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8978E5" w14:paraId="26C3F44A" w14:textId="77777777" w:rsidTr="00C65042">
        <w:tc>
          <w:tcPr>
            <w:tcW w:w="1129" w:type="dxa"/>
            <w:vMerge/>
          </w:tcPr>
          <w:p w14:paraId="6C112F19" w14:textId="77777777" w:rsidR="008978E5" w:rsidRDefault="008978E5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A48CB8A" w14:textId="77777777" w:rsidR="008978E5" w:rsidRPr="00AB040D" w:rsidRDefault="008978E5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05B557E9" w14:textId="77777777" w:rsidR="008978E5" w:rsidRPr="00E06403" w:rsidRDefault="008978E5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Rigrupimi i njësheve dhe dhjetësheve</w:t>
            </w:r>
          </w:p>
        </w:tc>
        <w:tc>
          <w:tcPr>
            <w:tcW w:w="1672" w:type="dxa"/>
          </w:tcPr>
          <w:p w14:paraId="18FA32E7" w14:textId="77777777" w:rsidR="008978E5" w:rsidRPr="004E04A8" w:rsidRDefault="008978E5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8" w:type="dxa"/>
          </w:tcPr>
          <w:p w14:paraId="517F96AB" w14:textId="55409D52" w:rsidR="008978E5" w:rsidRDefault="008978E5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978E5" w14:paraId="7A491770" w14:textId="77777777" w:rsidTr="00C65042">
        <w:tc>
          <w:tcPr>
            <w:tcW w:w="1129" w:type="dxa"/>
            <w:vMerge/>
          </w:tcPr>
          <w:p w14:paraId="467F9060" w14:textId="77777777" w:rsidR="008978E5" w:rsidRDefault="008978E5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6D29662" w14:textId="77777777" w:rsidR="008978E5" w:rsidRPr="00AB040D" w:rsidRDefault="008978E5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77DFE977" w14:textId="77777777" w:rsidR="008978E5" w:rsidRPr="00E06403" w:rsidRDefault="008978E5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Provojmë veten</w:t>
            </w:r>
          </w:p>
        </w:tc>
        <w:tc>
          <w:tcPr>
            <w:tcW w:w="1672" w:type="dxa"/>
          </w:tcPr>
          <w:p w14:paraId="640C7F73" w14:textId="77777777" w:rsidR="008978E5" w:rsidRPr="004E04A8" w:rsidRDefault="008978E5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98" w:type="dxa"/>
          </w:tcPr>
          <w:p w14:paraId="4E825D7B" w14:textId="1AD3127C" w:rsidR="008978E5" w:rsidRDefault="008978E5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8978E5" w14:paraId="5FD8C1E7" w14:textId="77777777" w:rsidTr="00C65042">
        <w:tc>
          <w:tcPr>
            <w:tcW w:w="1129" w:type="dxa"/>
            <w:vMerge/>
          </w:tcPr>
          <w:p w14:paraId="61152922" w14:textId="77777777" w:rsidR="008978E5" w:rsidRDefault="008978E5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3D7EA87" w14:textId="77777777" w:rsidR="008978E5" w:rsidRPr="00AB040D" w:rsidRDefault="008978E5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0D4CE31C" w14:textId="77777777" w:rsidR="008978E5" w:rsidRPr="00E06403" w:rsidRDefault="008978E5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Mbledhja e dhjetësheve të plota me mjete</w:t>
            </w:r>
          </w:p>
        </w:tc>
        <w:tc>
          <w:tcPr>
            <w:tcW w:w="1672" w:type="dxa"/>
          </w:tcPr>
          <w:p w14:paraId="59B16723" w14:textId="77777777" w:rsidR="008978E5" w:rsidRPr="004E04A8" w:rsidRDefault="008978E5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98" w:type="dxa"/>
          </w:tcPr>
          <w:p w14:paraId="05CE8BE0" w14:textId="12A599DF" w:rsidR="008978E5" w:rsidRDefault="008978E5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8978E5" w14:paraId="1F45C485" w14:textId="77777777" w:rsidTr="00C65042">
        <w:tc>
          <w:tcPr>
            <w:tcW w:w="1129" w:type="dxa"/>
            <w:vMerge/>
          </w:tcPr>
          <w:p w14:paraId="1993973B" w14:textId="77777777" w:rsidR="008978E5" w:rsidRDefault="008978E5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E1D83E1" w14:textId="77777777" w:rsidR="008978E5" w:rsidRPr="00AB040D" w:rsidRDefault="008978E5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5D593996" w14:textId="77777777" w:rsidR="008978E5" w:rsidRPr="00E06403" w:rsidRDefault="008978E5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Ndërrimi i vendeve të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mbledhorëve</w:t>
            </w:r>
            <w:proofErr w:type="spellEnd"/>
          </w:p>
        </w:tc>
        <w:tc>
          <w:tcPr>
            <w:tcW w:w="1672" w:type="dxa"/>
          </w:tcPr>
          <w:p w14:paraId="43030A15" w14:textId="77777777" w:rsidR="008978E5" w:rsidRPr="004E04A8" w:rsidRDefault="008978E5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98" w:type="dxa"/>
          </w:tcPr>
          <w:p w14:paraId="66A69241" w14:textId="39F832EA" w:rsidR="008978E5" w:rsidRDefault="008978E5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8978E5" w14:paraId="7E5AF06E" w14:textId="77777777" w:rsidTr="00C65042">
        <w:tc>
          <w:tcPr>
            <w:tcW w:w="1129" w:type="dxa"/>
            <w:vMerge/>
          </w:tcPr>
          <w:p w14:paraId="3C1F3877" w14:textId="77777777" w:rsidR="008978E5" w:rsidRDefault="008978E5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C5FEC1" w14:textId="77777777" w:rsidR="008978E5" w:rsidRPr="00AB040D" w:rsidRDefault="008978E5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0ACAFD92" w14:textId="6B518427" w:rsidR="008978E5" w:rsidRDefault="008978E5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Mbledhja e dhjetësheve të plota në mënyra të ndryshme</w:t>
            </w:r>
          </w:p>
        </w:tc>
        <w:tc>
          <w:tcPr>
            <w:tcW w:w="1672" w:type="dxa"/>
          </w:tcPr>
          <w:p w14:paraId="286E7A25" w14:textId="0C2C2221" w:rsidR="008978E5" w:rsidRPr="004E04A8" w:rsidRDefault="008978E5" w:rsidP="008B22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M2A, </w:t>
            </w:r>
            <w:proofErr w:type="spellStart"/>
            <w:r>
              <w:rPr>
                <w:rFonts w:ascii="Times New Roman" w:hAnsi="Times New Roman" w:cs="Times New Roman"/>
              </w:rPr>
              <w:t>fq</w:t>
            </w:r>
            <w:proofErr w:type="spellEnd"/>
            <w:r>
              <w:rPr>
                <w:rFonts w:ascii="Times New Roman" w:hAnsi="Times New Roman" w:cs="Times New Roman"/>
              </w:rPr>
              <w:t>. 73</w:t>
            </w:r>
          </w:p>
        </w:tc>
        <w:tc>
          <w:tcPr>
            <w:tcW w:w="798" w:type="dxa"/>
          </w:tcPr>
          <w:p w14:paraId="3150A872" w14:textId="705B5E57" w:rsidR="008978E5" w:rsidRDefault="008978E5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8978E5" w14:paraId="1997B042" w14:textId="77777777" w:rsidTr="00C65042">
        <w:tc>
          <w:tcPr>
            <w:tcW w:w="1129" w:type="dxa"/>
            <w:vMerge/>
          </w:tcPr>
          <w:p w14:paraId="7EF55111" w14:textId="77777777" w:rsidR="008978E5" w:rsidRDefault="008978E5" w:rsidP="00DB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43400B9" w14:textId="77777777" w:rsidR="008978E5" w:rsidRPr="00AB040D" w:rsidRDefault="008978E5" w:rsidP="00DB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7A0C834F" w14:textId="4C1CBC88" w:rsidR="008978E5" w:rsidRDefault="008978E5" w:rsidP="00DB24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Zbritja e dhjetësheve  të plota me mjete</w:t>
            </w:r>
          </w:p>
        </w:tc>
        <w:tc>
          <w:tcPr>
            <w:tcW w:w="1672" w:type="dxa"/>
          </w:tcPr>
          <w:p w14:paraId="4D166030" w14:textId="134A2CF0" w:rsidR="008978E5" w:rsidRPr="004E04A8" w:rsidRDefault="008978E5" w:rsidP="008B22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M2A, </w:t>
            </w:r>
            <w:proofErr w:type="spellStart"/>
            <w:r>
              <w:rPr>
                <w:rFonts w:ascii="Times New Roman" w:hAnsi="Times New Roman" w:cs="Times New Roman"/>
              </w:rPr>
              <w:t>fq</w:t>
            </w:r>
            <w:proofErr w:type="spellEnd"/>
            <w:r>
              <w:rPr>
                <w:rFonts w:ascii="Times New Roman" w:hAnsi="Times New Roman" w:cs="Times New Roman"/>
              </w:rPr>
              <w:t>. 74</w:t>
            </w:r>
          </w:p>
        </w:tc>
        <w:tc>
          <w:tcPr>
            <w:tcW w:w="798" w:type="dxa"/>
          </w:tcPr>
          <w:p w14:paraId="6E750041" w14:textId="1F81654B" w:rsidR="008978E5" w:rsidRDefault="008978E5" w:rsidP="00DB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</w:tbl>
    <w:p w14:paraId="12AC8318" w14:textId="77777777" w:rsidR="00416E6C" w:rsidRDefault="00416E6C"/>
    <w:p w14:paraId="1E93E87F" w14:textId="77777777" w:rsidR="00635803" w:rsidRDefault="00635803" w:rsidP="00416E6C">
      <w:pPr>
        <w:rPr>
          <w:rFonts w:ascii="Times New Roman" w:hAnsi="Times New Roman" w:cs="Times New Roman"/>
          <w:sz w:val="24"/>
          <w:szCs w:val="24"/>
        </w:rPr>
      </w:pPr>
    </w:p>
    <w:p w14:paraId="78018DC4" w14:textId="77777777" w:rsidR="00635803" w:rsidRDefault="00635803" w:rsidP="00416E6C">
      <w:pPr>
        <w:rPr>
          <w:rFonts w:ascii="Times New Roman" w:hAnsi="Times New Roman" w:cs="Times New Roman"/>
          <w:sz w:val="24"/>
          <w:szCs w:val="24"/>
        </w:rPr>
      </w:pPr>
    </w:p>
    <w:p w14:paraId="5156A8B5" w14:textId="77777777" w:rsidR="00635803" w:rsidRDefault="00635803" w:rsidP="00416E6C">
      <w:pPr>
        <w:rPr>
          <w:rFonts w:ascii="Times New Roman" w:hAnsi="Times New Roman" w:cs="Times New Roman"/>
          <w:sz w:val="24"/>
          <w:szCs w:val="24"/>
        </w:rPr>
      </w:pPr>
    </w:p>
    <w:p w14:paraId="182C64D3" w14:textId="77777777" w:rsidR="00635803" w:rsidRDefault="00635803" w:rsidP="00416E6C">
      <w:pPr>
        <w:rPr>
          <w:rFonts w:ascii="Times New Roman" w:hAnsi="Times New Roman" w:cs="Times New Roman"/>
          <w:sz w:val="24"/>
          <w:szCs w:val="24"/>
        </w:rPr>
      </w:pPr>
    </w:p>
    <w:p w14:paraId="69EC5E55" w14:textId="77777777" w:rsidR="00635803" w:rsidRDefault="00635803" w:rsidP="00416E6C">
      <w:pPr>
        <w:rPr>
          <w:rFonts w:ascii="Times New Roman" w:hAnsi="Times New Roman" w:cs="Times New Roman"/>
          <w:sz w:val="24"/>
          <w:szCs w:val="24"/>
        </w:rPr>
      </w:pPr>
    </w:p>
    <w:p w14:paraId="10AA8E60" w14:textId="77777777" w:rsidR="00635803" w:rsidRDefault="00635803" w:rsidP="00416E6C">
      <w:pPr>
        <w:rPr>
          <w:rFonts w:ascii="Times New Roman" w:hAnsi="Times New Roman" w:cs="Times New Roman"/>
          <w:sz w:val="24"/>
          <w:szCs w:val="24"/>
        </w:rPr>
      </w:pPr>
    </w:p>
    <w:p w14:paraId="6F9260B9" w14:textId="77777777" w:rsidR="00635803" w:rsidRDefault="00635803" w:rsidP="00416E6C">
      <w:pPr>
        <w:rPr>
          <w:rFonts w:ascii="Times New Roman" w:hAnsi="Times New Roman" w:cs="Times New Roman"/>
          <w:sz w:val="24"/>
          <w:szCs w:val="24"/>
        </w:rPr>
      </w:pPr>
    </w:p>
    <w:p w14:paraId="4BB5CAB9" w14:textId="77777777" w:rsidR="00635803" w:rsidRDefault="00635803" w:rsidP="00416E6C">
      <w:pPr>
        <w:rPr>
          <w:rFonts w:ascii="Times New Roman" w:hAnsi="Times New Roman" w:cs="Times New Roman"/>
          <w:sz w:val="24"/>
          <w:szCs w:val="24"/>
        </w:rPr>
      </w:pPr>
    </w:p>
    <w:p w14:paraId="5DF42E17" w14:textId="77777777" w:rsidR="00635803" w:rsidRDefault="00635803" w:rsidP="00416E6C">
      <w:pPr>
        <w:rPr>
          <w:rFonts w:ascii="Times New Roman" w:hAnsi="Times New Roman" w:cs="Times New Roman"/>
          <w:sz w:val="24"/>
          <w:szCs w:val="24"/>
        </w:rPr>
      </w:pPr>
    </w:p>
    <w:p w14:paraId="377A6F66" w14:textId="77777777" w:rsidR="00635803" w:rsidRDefault="00635803" w:rsidP="00416E6C">
      <w:pPr>
        <w:rPr>
          <w:rFonts w:ascii="Times New Roman" w:hAnsi="Times New Roman" w:cs="Times New Roman"/>
          <w:sz w:val="24"/>
          <w:szCs w:val="24"/>
        </w:rPr>
      </w:pPr>
    </w:p>
    <w:p w14:paraId="6348BDBA" w14:textId="77777777" w:rsidR="00635803" w:rsidRDefault="00635803" w:rsidP="00416E6C">
      <w:pPr>
        <w:rPr>
          <w:rFonts w:ascii="Times New Roman" w:hAnsi="Times New Roman" w:cs="Times New Roman"/>
          <w:sz w:val="24"/>
          <w:szCs w:val="24"/>
        </w:rPr>
      </w:pPr>
    </w:p>
    <w:p w14:paraId="31C08843" w14:textId="77777777" w:rsidR="00635803" w:rsidRDefault="00635803" w:rsidP="00416E6C">
      <w:pPr>
        <w:rPr>
          <w:rFonts w:ascii="Times New Roman" w:hAnsi="Times New Roman" w:cs="Times New Roman"/>
          <w:sz w:val="24"/>
          <w:szCs w:val="24"/>
        </w:rPr>
      </w:pPr>
    </w:p>
    <w:p w14:paraId="038D60DF" w14:textId="77777777" w:rsidR="00635803" w:rsidRDefault="00635803" w:rsidP="00416E6C">
      <w:pPr>
        <w:rPr>
          <w:rFonts w:ascii="Times New Roman" w:hAnsi="Times New Roman" w:cs="Times New Roman"/>
          <w:sz w:val="24"/>
          <w:szCs w:val="24"/>
        </w:rPr>
      </w:pPr>
    </w:p>
    <w:p w14:paraId="1D5191CB" w14:textId="77777777" w:rsidR="00635803" w:rsidRDefault="00635803" w:rsidP="00416E6C">
      <w:pPr>
        <w:rPr>
          <w:rFonts w:ascii="Times New Roman" w:hAnsi="Times New Roman" w:cs="Times New Roman"/>
          <w:sz w:val="24"/>
          <w:szCs w:val="24"/>
        </w:rPr>
      </w:pPr>
    </w:p>
    <w:p w14:paraId="4BF2FE12" w14:textId="77777777" w:rsidR="00635803" w:rsidRDefault="00635803" w:rsidP="00416E6C">
      <w:pPr>
        <w:rPr>
          <w:rFonts w:ascii="Times New Roman" w:hAnsi="Times New Roman" w:cs="Times New Roman"/>
          <w:sz w:val="24"/>
          <w:szCs w:val="24"/>
        </w:rPr>
      </w:pPr>
    </w:p>
    <w:p w14:paraId="4634F7CB" w14:textId="77777777" w:rsidR="00635803" w:rsidRDefault="00635803" w:rsidP="00416E6C">
      <w:pPr>
        <w:rPr>
          <w:rFonts w:ascii="Times New Roman" w:hAnsi="Times New Roman" w:cs="Times New Roman"/>
          <w:sz w:val="24"/>
          <w:szCs w:val="24"/>
        </w:rPr>
      </w:pPr>
    </w:p>
    <w:p w14:paraId="672761E4" w14:textId="77777777" w:rsidR="00635803" w:rsidRDefault="00635803" w:rsidP="00416E6C">
      <w:pPr>
        <w:rPr>
          <w:rFonts w:ascii="Times New Roman" w:hAnsi="Times New Roman" w:cs="Times New Roman"/>
          <w:sz w:val="24"/>
          <w:szCs w:val="24"/>
        </w:rPr>
      </w:pPr>
    </w:p>
    <w:p w14:paraId="65948C34" w14:textId="77777777" w:rsidR="00635803" w:rsidRDefault="00635803" w:rsidP="00416E6C">
      <w:pPr>
        <w:rPr>
          <w:rFonts w:ascii="Times New Roman" w:hAnsi="Times New Roman" w:cs="Times New Roman"/>
          <w:sz w:val="24"/>
          <w:szCs w:val="24"/>
        </w:rPr>
      </w:pPr>
    </w:p>
    <w:p w14:paraId="67D81FBC" w14:textId="77777777" w:rsidR="00635803" w:rsidRDefault="00635803" w:rsidP="00416E6C">
      <w:pPr>
        <w:rPr>
          <w:rFonts w:ascii="Times New Roman" w:hAnsi="Times New Roman" w:cs="Times New Roman"/>
          <w:sz w:val="24"/>
          <w:szCs w:val="24"/>
        </w:rPr>
      </w:pPr>
    </w:p>
    <w:p w14:paraId="7F2DED9B" w14:textId="0ED3A11A" w:rsidR="00416E6C" w:rsidRPr="008B5225" w:rsidRDefault="00416E6C" w:rsidP="00416E6C">
      <w:pPr>
        <w:rPr>
          <w:rFonts w:ascii="Times New Roman" w:hAnsi="Times New Roman" w:cs="Times New Roman"/>
          <w:sz w:val="24"/>
          <w:szCs w:val="24"/>
        </w:rPr>
      </w:pPr>
      <w:r w:rsidRPr="008B5225">
        <w:rPr>
          <w:rFonts w:ascii="Times New Roman" w:hAnsi="Times New Roman" w:cs="Times New Roman"/>
          <w:sz w:val="24"/>
          <w:szCs w:val="24"/>
        </w:rPr>
        <w:t xml:space="preserve">Plani </w:t>
      </w:r>
      <w:r>
        <w:rPr>
          <w:rFonts w:ascii="Times New Roman" w:hAnsi="Times New Roman" w:cs="Times New Roman"/>
          <w:sz w:val="24"/>
          <w:szCs w:val="24"/>
        </w:rPr>
        <w:t>Nëntor-Dhjetor</w:t>
      </w:r>
      <w:r w:rsidR="007B694B">
        <w:rPr>
          <w:rFonts w:ascii="Times New Roman" w:hAnsi="Times New Roman" w:cs="Times New Roman"/>
          <w:sz w:val="24"/>
          <w:szCs w:val="24"/>
        </w:rPr>
        <w:t>-Janar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2551"/>
        <w:gridCol w:w="1418"/>
        <w:gridCol w:w="816"/>
      </w:tblGrid>
      <w:tr w:rsidR="00416E6C" w14:paraId="103A27A3" w14:textId="77777777" w:rsidTr="00626AB0">
        <w:tc>
          <w:tcPr>
            <w:tcW w:w="4390" w:type="dxa"/>
            <w:gridSpan w:val="2"/>
          </w:tcPr>
          <w:p w14:paraId="200154DD" w14:textId="3EF21362" w:rsidR="00416E6C" w:rsidRPr="00C65042" w:rsidRDefault="00416E6C" w:rsidP="00DD6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Plani</w:t>
            </w:r>
          </w:p>
        </w:tc>
        <w:tc>
          <w:tcPr>
            <w:tcW w:w="4785" w:type="dxa"/>
            <w:gridSpan w:val="3"/>
          </w:tcPr>
          <w:p w14:paraId="6E215802" w14:textId="0CC5DF06" w:rsidR="00416E6C" w:rsidRPr="00C65042" w:rsidRDefault="00416E6C" w:rsidP="00DD6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Nëntor-Dhjetor</w:t>
            </w:r>
            <w:r w:rsidR="00675E62">
              <w:rPr>
                <w:rFonts w:ascii="Times New Roman" w:hAnsi="Times New Roman" w:cs="Times New Roman"/>
                <w:sz w:val="24"/>
                <w:szCs w:val="24"/>
              </w:rPr>
              <w:t xml:space="preserve">-Janar </w:t>
            </w:r>
          </w:p>
        </w:tc>
      </w:tr>
      <w:tr w:rsidR="00416E6C" w14:paraId="1BC604F8" w14:textId="77777777" w:rsidTr="00626AB0">
        <w:tc>
          <w:tcPr>
            <w:tcW w:w="4390" w:type="dxa"/>
            <w:gridSpan w:val="2"/>
          </w:tcPr>
          <w:p w14:paraId="220F42B4" w14:textId="77777777" w:rsidR="00416E6C" w:rsidRPr="00C65042" w:rsidRDefault="00416E6C" w:rsidP="00DD6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Viti  shkollor</w:t>
            </w:r>
          </w:p>
        </w:tc>
        <w:tc>
          <w:tcPr>
            <w:tcW w:w="4785" w:type="dxa"/>
            <w:gridSpan w:val="3"/>
          </w:tcPr>
          <w:p w14:paraId="3E7EA67E" w14:textId="2A451253" w:rsidR="00416E6C" w:rsidRPr="00C65042" w:rsidRDefault="007009D8" w:rsidP="00DD6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C0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E6C" w14:paraId="1479A719" w14:textId="77777777" w:rsidTr="00626AB0">
        <w:tc>
          <w:tcPr>
            <w:tcW w:w="4390" w:type="dxa"/>
            <w:gridSpan w:val="2"/>
          </w:tcPr>
          <w:p w14:paraId="16B965BA" w14:textId="77777777" w:rsidR="00416E6C" w:rsidRPr="00C65042" w:rsidRDefault="00416E6C" w:rsidP="00DD6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 xml:space="preserve">Fusha </w:t>
            </w:r>
            <w:proofErr w:type="spellStart"/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Kurrikulare</w:t>
            </w:r>
            <w:proofErr w:type="spellEnd"/>
          </w:p>
        </w:tc>
        <w:tc>
          <w:tcPr>
            <w:tcW w:w="4785" w:type="dxa"/>
            <w:gridSpan w:val="3"/>
          </w:tcPr>
          <w:p w14:paraId="61805CEC" w14:textId="77777777" w:rsidR="00416E6C" w:rsidRPr="00C65042" w:rsidRDefault="00416E6C" w:rsidP="00DD6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Matematikë</w:t>
            </w:r>
          </w:p>
        </w:tc>
      </w:tr>
      <w:tr w:rsidR="00416E6C" w14:paraId="1583FF01" w14:textId="77777777" w:rsidTr="00626AB0">
        <w:tc>
          <w:tcPr>
            <w:tcW w:w="4390" w:type="dxa"/>
            <w:gridSpan w:val="2"/>
          </w:tcPr>
          <w:p w14:paraId="1A0C2A00" w14:textId="77777777" w:rsidR="00416E6C" w:rsidRPr="00C65042" w:rsidRDefault="00416E6C" w:rsidP="00DD6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Lënda</w:t>
            </w:r>
          </w:p>
        </w:tc>
        <w:tc>
          <w:tcPr>
            <w:tcW w:w="4785" w:type="dxa"/>
            <w:gridSpan w:val="3"/>
          </w:tcPr>
          <w:p w14:paraId="5FB3F327" w14:textId="77777777" w:rsidR="00416E6C" w:rsidRPr="00C65042" w:rsidRDefault="00416E6C" w:rsidP="00DD6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Matematikë</w:t>
            </w:r>
          </w:p>
        </w:tc>
      </w:tr>
      <w:tr w:rsidR="00416E6C" w14:paraId="38C9B8DC" w14:textId="77777777" w:rsidTr="00626AB0">
        <w:tc>
          <w:tcPr>
            <w:tcW w:w="4390" w:type="dxa"/>
            <w:gridSpan w:val="2"/>
          </w:tcPr>
          <w:p w14:paraId="03DA890E" w14:textId="77777777" w:rsidR="00416E6C" w:rsidRPr="00C65042" w:rsidRDefault="00416E6C" w:rsidP="00DD6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</w:p>
        </w:tc>
        <w:tc>
          <w:tcPr>
            <w:tcW w:w="4785" w:type="dxa"/>
            <w:gridSpan w:val="3"/>
          </w:tcPr>
          <w:p w14:paraId="71C8A0B2" w14:textId="77777777" w:rsidR="00416E6C" w:rsidRPr="00C65042" w:rsidRDefault="00416E6C" w:rsidP="00DD6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416E6C" w14:paraId="75C7AE08" w14:textId="77777777" w:rsidTr="003D538E">
        <w:trPr>
          <w:trHeight w:val="1070"/>
        </w:trPr>
        <w:tc>
          <w:tcPr>
            <w:tcW w:w="1129" w:type="dxa"/>
          </w:tcPr>
          <w:p w14:paraId="3CDDDE82" w14:textId="77777777" w:rsidR="00416E6C" w:rsidRDefault="00416E6C" w:rsidP="00DD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3261" w:type="dxa"/>
          </w:tcPr>
          <w:p w14:paraId="26AE00B0" w14:textId="77777777" w:rsidR="00416E6C" w:rsidRDefault="00416E6C" w:rsidP="00DD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RNL-të</w:t>
            </w:r>
          </w:p>
        </w:tc>
        <w:tc>
          <w:tcPr>
            <w:tcW w:w="2551" w:type="dxa"/>
          </w:tcPr>
          <w:p w14:paraId="7C5D2325" w14:textId="77777777" w:rsidR="00416E6C" w:rsidRPr="00631A6F" w:rsidRDefault="00416E6C" w:rsidP="00DD6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Njësitë</w:t>
            </w:r>
            <w:r w:rsidR="002844C2">
              <w:rPr>
                <w:rFonts w:ascii="Times New Roman" w:hAnsi="Times New Roman" w:cs="Times New Roman"/>
              </w:rPr>
              <w:t xml:space="preserve"> mësimore</w:t>
            </w:r>
          </w:p>
        </w:tc>
        <w:tc>
          <w:tcPr>
            <w:tcW w:w="1418" w:type="dxa"/>
          </w:tcPr>
          <w:p w14:paraId="1C1A4006" w14:textId="77777777" w:rsidR="00416E6C" w:rsidRPr="00D719F9" w:rsidRDefault="00416E6C" w:rsidP="00DD63F4">
            <w:pPr>
              <w:pStyle w:val="NoSpacing"/>
              <w:rPr>
                <w:rFonts w:ascii="Times New Roman" w:hAnsi="Times New Roman" w:cs="Times New Roman"/>
              </w:rPr>
            </w:pPr>
            <w:r w:rsidRPr="00D719F9">
              <w:rPr>
                <w:rFonts w:ascii="Times New Roman" w:hAnsi="Times New Roman" w:cs="Times New Roman"/>
              </w:rPr>
              <w:t>Burimet:</w:t>
            </w:r>
          </w:p>
          <w:p w14:paraId="3616EA24" w14:textId="1A50AC61" w:rsidR="00416E6C" w:rsidRPr="001E4A2E" w:rsidRDefault="00416E6C" w:rsidP="00DD63F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E4A2E">
              <w:rPr>
                <w:rFonts w:ascii="Times New Roman" w:hAnsi="Times New Roman" w:cs="Times New Roman"/>
                <w:sz w:val="18"/>
                <w:szCs w:val="18"/>
              </w:rPr>
              <w:t>Matematika 2A</w:t>
            </w:r>
            <w:r w:rsidR="00A77D0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8213741" w14:textId="3D4E882B" w:rsidR="00416E6C" w:rsidRPr="00631A6F" w:rsidRDefault="00416E6C" w:rsidP="00DD63F4">
            <w:pPr>
              <w:pStyle w:val="NoSpacing"/>
            </w:pPr>
            <w:r w:rsidRPr="001E4A2E">
              <w:rPr>
                <w:rFonts w:ascii="Times New Roman" w:hAnsi="Times New Roman" w:cs="Times New Roman"/>
                <w:sz w:val="18"/>
                <w:szCs w:val="18"/>
              </w:rPr>
              <w:t xml:space="preserve">Materiale nga faqja e internetit </w:t>
            </w:r>
            <w:proofErr w:type="spellStart"/>
            <w:r w:rsidR="003D538E">
              <w:rPr>
                <w:rFonts w:ascii="Times New Roman" w:hAnsi="Times New Roman" w:cs="Times New Roman"/>
                <w:sz w:val="18"/>
                <w:szCs w:val="18"/>
              </w:rPr>
              <w:t>ShB</w:t>
            </w:r>
            <w:proofErr w:type="spellEnd"/>
            <w:r w:rsidR="003D5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A2E">
              <w:rPr>
                <w:rFonts w:ascii="Times New Roman" w:hAnsi="Times New Roman" w:cs="Times New Roman"/>
                <w:sz w:val="18"/>
                <w:szCs w:val="18"/>
              </w:rPr>
              <w:t>Luarasi</w:t>
            </w:r>
            <w:proofErr w:type="spellEnd"/>
          </w:p>
        </w:tc>
        <w:tc>
          <w:tcPr>
            <w:tcW w:w="816" w:type="dxa"/>
          </w:tcPr>
          <w:p w14:paraId="1D5179BA" w14:textId="77777777" w:rsidR="00416E6C" w:rsidRPr="001E4A2E" w:rsidRDefault="00416E6C" w:rsidP="00DD6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2E">
              <w:rPr>
                <w:rFonts w:ascii="Times New Roman" w:hAnsi="Times New Roman" w:cs="Times New Roman"/>
                <w:sz w:val="20"/>
                <w:szCs w:val="20"/>
              </w:rPr>
              <w:t>Numri i orëve</w:t>
            </w:r>
          </w:p>
          <w:p w14:paraId="59B7A87D" w14:textId="3575D0B9" w:rsidR="00416E6C" w:rsidRPr="00631A6F" w:rsidRDefault="00513B2A" w:rsidP="00DD6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A5F88" w14:paraId="72F6D6A7" w14:textId="77777777" w:rsidTr="002A5F88">
        <w:trPr>
          <w:trHeight w:val="998"/>
        </w:trPr>
        <w:tc>
          <w:tcPr>
            <w:tcW w:w="1129" w:type="dxa"/>
            <w:vMerge w:val="restart"/>
          </w:tcPr>
          <w:p w14:paraId="086C54F5" w14:textId="77777777" w:rsidR="002A5F88" w:rsidRDefault="002A5F88" w:rsidP="008B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Numrat</w:t>
            </w:r>
          </w:p>
          <w:p w14:paraId="3F03EBC8" w14:textId="77777777" w:rsidR="002A5F88" w:rsidRDefault="002A5F88" w:rsidP="008B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Natyror</w:t>
            </w:r>
          </w:p>
          <w:p w14:paraId="14793B04" w14:textId="77777777" w:rsidR="002A5F88" w:rsidRDefault="002A5F88" w:rsidP="008B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9F9">
              <w:rPr>
                <w:rFonts w:ascii="Times New Roman" w:hAnsi="Times New Roman" w:cs="Times New Roman"/>
                <w:sz w:val="24"/>
                <w:szCs w:val="24"/>
              </w:rPr>
              <w:t>(Mbledhja dhe zbritja deri në 100)</w:t>
            </w:r>
          </w:p>
          <w:p w14:paraId="09D9B663" w14:textId="77777777" w:rsidR="002A5F88" w:rsidRPr="006A6793" w:rsidRDefault="002A5F88" w:rsidP="008B221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14:paraId="0036B4B5" w14:textId="77777777" w:rsidR="002A5F88" w:rsidRPr="006A6793" w:rsidRDefault="002A5F88" w:rsidP="008B221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6A6793">
              <w:rPr>
                <w:rFonts w:ascii="Times New Roman" w:hAnsi="Times New Roman" w:cs="Times New Roman"/>
              </w:rPr>
              <w:t>Kryen</w:t>
            </w:r>
            <w:proofErr w:type="spellEnd"/>
            <w:r w:rsidRPr="006A6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793">
              <w:rPr>
                <w:rFonts w:ascii="Times New Roman" w:hAnsi="Times New Roman" w:cs="Times New Roman"/>
              </w:rPr>
              <w:t>veprimet</w:t>
            </w:r>
            <w:proofErr w:type="spellEnd"/>
            <w:r w:rsidRPr="006A6793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6A6793">
              <w:rPr>
                <w:rFonts w:ascii="Times New Roman" w:hAnsi="Times New Roman" w:cs="Times New Roman"/>
              </w:rPr>
              <w:t>mbledhjes</w:t>
            </w:r>
            <w:proofErr w:type="spellEnd"/>
            <w:r w:rsidRPr="006A6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793">
              <w:rPr>
                <w:rFonts w:ascii="Times New Roman" w:hAnsi="Times New Roman" w:cs="Times New Roman"/>
              </w:rPr>
              <w:t>dhe</w:t>
            </w:r>
            <w:proofErr w:type="spellEnd"/>
            <w:r w:rsidRPr="006A6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793">
              <w:rPr>
                <w:rFonts w:ascii="Times New Roman" w:hAnsi="Times New Roman" w:cs="Times New Roman"/>
              </w:rPr>
              <w:t>zbritjes</w:t>
            </w:r>
            <w:proofErr w:type="spellEnd"/>
            <w:r w:rsidRPr="006A67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6793">
              <w:rPr>
                <w:rFonts w:ascii="Times New Roman" w:hAnsi="Times New Roman" w:cs="Times New Roman"/>
              </w:rPr>
              <w:t>si</w:t>
            </w:r>
            <w:proofErr w:type="spellEnd"/>
            <w:r w:rsidRPr="006A6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793">
              <w:rPr>
                <w:rFonts w:ascii="Times New Roman" w:hAnsi="Times New Roman" w:cs="Times New Roman"/>
              </w:rPr>
              <w:t>dhe</w:t>
            </w:r>
            <w:proofErr w:type="spellEnd"/>
            <w:r w:rsidRPr="006A6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793">
              <w:rPr>
                <w:rFonts w:ascii="Times New Roman" w:hAnsi="Times New Roman" w:cs="Times New Roman"/>
              </w:rPr>
              <w:t>krahason</w:t>
            </w:r>
            <w:proofErr w:type="spellEnd"/>
            <w:r w:rsidRPr="006A6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793">
              <w:rPr>
                <w:rFonts w:ascii="Times New Roman" w:hAnsi="Times New Roman" w:cs="Times New Roman"/>
              </w:rPr>
              <w:t>numrat</w:t>
            </w:r>
            <w:proofErr w:type="spellEnd"/>
            <w:r w:rsidRPr="006A6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793">
              <w:rPr>
                <w:rFonts w:ascii="Times New Roman" w:hAnsi="Times New Roman" w:cs="Times New Roman"/>
              </w:rPr>
              <w:t>natyrorë</w:t>
            </w:r>
            <w:proofErr w:type="spellEnd"/>
            <w:r w:rsidRPr="006A6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793">
              <w:rPr>
                <w:rFonts w:ascii="Times New Roman" w:hAnsi="Times New Roman" w:cs="Times New Roman"/>
              </w:rPr>
              <w:t>deri</w:t>
            </w:r>
            <w:proofErr w:type="spellEnd"/>
            <w:r w:rsidRPr="006A6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793">
              <w:rPr>
                <w:rFonts w:ascii="Times New Roman" w:hAnsi="Times New Roman" w:cs="Times New Roman"/>
              </w:rPr>
              <w:t>në</w:t>
            </w:r>
            <w:proofErr w:type="spellEnd"/>
            <w:r w:rsidRPr="006A679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A6793">
              <w:rPr>
                <w:rFonts w:ascii="Times New Roman" w:hAnsi="Times New Roman" w:cs="Times New Roman"/>
              </w:rPr>
              <w:t>100;</w:t>
            </w:r>
            <w:proofErr w:type="gramEnd"/>
          </w:p>
          <w:p w14:paraId="4DBF34D5" w14:textId="77777777" w:rsidR="002A5F88" w:rsidRDefault="002A5F88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793">
              <w:rPr>
                <w:rFonts w:ascii="Times New Roman" w:hAnsi="Times New Roman" w:cs="Times New Roman"/>
              </w:rPr>
              <w:t>Zgjidh problema të thjeshta me mjete praktike nga situata të njohura për ta;</w:t>
            </w:r>
          </w:p>
          <w:p w14:paraId="3B5AA83F" w14:textId="77777777" w:rsidR="002A5F88" w:rsidRPr="006A6793" w:rsidRDefault="002A5F88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793">
              <w:rPr>
                <w:rFonts w:ascii="Times New Roman" w:hAnsi="Times New Roman" w:cs="Times New Roman"/>
                <w:sz w:val="24"/>
                <w:szCs w:val="24"/>
              </w:rPr>
              <w:t>Demonstron shkathtësi dhe shprehi për zgjidhje të problemave;</w:t>
            </w:r>
          </w:p>
          <w:p w14:paraId="1FF54B16" w14:textId="77777777" w:rsidR="002A5F88" w:rsidRPr="006A6793" w:rsidRDefault="002A5F88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793">
              <w:rPr>
                <w:rFonts w:ascii="Times New Roman" w:hAnsi="Times New Roman" w:cs="Times New Roman"/>
                <w:sz w:val="24"/>
                <w:szCs w:val="24"/>
              </w:rPr>
              <w:t>Zbaton mbledhjen, zbritjen, shumëzimin dhe pjesëtimin në problema nga jeta e përditshme;</w:t>
            </w:r>
          </w:p>
          <w:p w14:paraId="204E4870" w14:textId="77777777" w:rsidR="002A5F88" w:rsidRPr="006A6793" w:rsidRDefault="002A5F88" w:rsidP="008B221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6A6793">
              <w:rPr>
                <w:rFonts w:ascii="Times New Roman" w:hAnsi="Times New Roman" w:cs="Times New Roman"/>
              </w:rPr>
              <w:t>Përdorë</w:t>
            </w:r>
            <w:proofErr w:type="spellEnd"/>
            <w:r w:rsidRPr="006A6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793">
              <w:rPr>
                <w:rFonts w:ascii="Times New Roman" w:hAnsi="Times New Roman" w:cs="Times New Roman"/>
              </w:rPr>
              <w:t>vetinë</w:t>
            </w:r>
            <w:proofErr w:type="spellEnd"/>
            <w:r w:rsidRPr="006A6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793">
              <w:rPr>
                <w:rFonts w:ascii="Times New Roman" w:hAnsi="Times New Roman" w:cs="Times New Roman"/>
              </w:rPr>
              <w:t>komutative</w:t>
            </w:r>
            <w:proofErr w:type="spellEnd"/>
            <w:r w:rsidRPr="006A6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793">
              <w:rPr>
                <w:rFonts w:ascii="Times New Roman" w:hAnsi="Times New Roman" w:cs="Times New Roman"/>
              </w:rPr>
              <w:t>dhe</w:t>
            </w:r>
            <w:proofErr w:type="spellEnd"/>
            <w:r w:rsidRPr="006A6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793">
              <w:rPr>
                <w:rFonts w:ascii="Times New Roman" w:hAnsi="Times New Roman" w:cs="Times New Roman"/>
              </w:rPr>
              <w:t>asociative</w:t>
            </w:r>
            <w:proofErr w:type="spellEnd"/>
            <w:r w:rsidRPr="006A6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793">
              <w:rPr>
                <w:rFonts w:ascii="Times New Roman" w:hAnsi="Times New Roman" w:cs="Times New Roman"/>
              </w:rPr>
              <w:t>për</w:t>
            </w:r>
            <w:proofErr w:type="spellEnd"/>
            <w:r w:rsidRPr="006A6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793">
              <w:rPr>
                <w:rFonts w:ascii="Times New Roman" w:hAnsi="Times New Roman" w:cs="Times New Roman"/>
              </w:rPr>
              <w:t>të</w:t>
            </w:r>
            <w:proofErr w:type="spellEnd"/>
            <w:r w:rsidRPr="006A6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793">
              <w:rPr>
                <w:rFonts w:ascii="Times New Roman" w:hAnsi="Times New Roman" w:cs="Times New Roman"/>
              </w:rPr>
              <w:t>gjetur</w:t>
            </w:r>
            <w:proofErr w:type="spellEnd"/>
            <w:r w:rsidRPr="006A6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793">
              <w:rPr>
                <w:rFonts w:ascii="Times New Roman" w:hAnsi="Times New Roman" w:cs="Times New Roman"/>
              </w:rPr>
              <w:t>shumën</w:t>
            </w:r>
            <w:proofErr w:type="spellEnd"/>
            <w:r w:rsidRPr="006A6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793">
              <w:rPr>
                <w:rFonts w:ascii="Times New Roman" w:hAnsi="Times New Roman" w:cs="Times New Roman"/>
              </w:rPr>
              <w:t>dhe</w:t>
            </w:r>
            <w:proofErr w:type="spellEnd"/>
            <w:r w:rsidRPr="006A6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793">
              <w:rPr>
                <w:rFonts w:ascii="Times New Roman" w:hAnsi="Times New Roman" w:cs="Times New Roman"/>
              </w:rPr>
              <w:t>prodhimin</w:t>
            </w:r>
            <w:proofErr w:type="spellEnd"/>
            <w:r w:rsidRPr="006A6793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6A6793">
              <w:rPr>
                <w:rFonts w:ascii="Times New Roman" w:hAnsi="Times New Roman" w:cs="Times New Roman"/>
              </w:rPr>
              <w:t>numrave</w:t>
            </w:r>
            <w:proofErr w:type="spellEnd"/>
            <w:r w:rsidRPr="006A6793">
              <w:rPr>
                <w:rFonts w:ascii="Times New Roman" w:hAnsi="Times New Roman" w:cs="Times New Roman"/>
              </w:rPr>
              <w:t>.</w:t>
            </w:r>
          </w:p>
          <w:p w14:paraId="763DA210" w14:textId="77777777" w:rsidR="002A5F88" w:rsidRDefault="002A5F88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024A">
              <w:rPr>
                <w:rFonts w:ascii="Times New Roman" w:hAnsi="Times New Roman" w:cs="Times New Roman"/>
                <w:sz w:val="24"/>
                <w:szCs w:val="24"/>
              </w:rPr>
              <w:t>Argumenton lidhjen ndërmjet mbledhjes dhe zbritjes së numrave si dhe shumëzimit dhe pjesëtimit të numrave deri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7F348D" w14:textId="77777777" w:rsidR="002A5F88" w:rsidRPr="001E4A2E" w:rsidRDefault="002A5F88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19E">
              <w:rPr>
                <w:rFonts w:ascii="Times New Roman" w:hAnsi="Times New Roman" w:cs="Times New Roman"/>
                <w:sz w:val="24"/>
                <w:szCs w:val="24"/>
              </w:rPr>
              <w:t>Gjen vlerën (shumën, ndryshimin, prodhimin dhe herësin) e shprehjeve numerike të përbëra (dy veprime)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C0FDF0F" w14:textId="0D9448D9" w:rsidR="002A5F88" w:rsidRPr="00E06403" w:rsidRDefault="002A5F88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Zbritja e dhjetësheve  të plota në bosht dhe në tabelë</w:t>
            </w:r>
          </w:p>
        </w:tc>
        <w:tc>
          <w:tcPr>
            <w:tcW w:w="1418" w:type="dxa"/>
          </w:tcPr>
          <w:p w14:paraId="37ED3A7C" w14:textId="692ED3B5" w:rsidR="002A5F88" w:rsidRPr="004E04A8" w:rsidRDefault="002A5F88" w:rsidP="00AC2770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16" w:type="dxa"/>
          </w:tcPr>
          <w:p w14:paraId="22E98097" w14:textId="0D10F619" w:rsidR="002A5F88" w:rsidRDefault="002A5F88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B221C" w14:paraId="4898CBE7" w14:textId="77777777" w:rsidTr="00626AB0">
        <w:tc>
          <w:tcPr>
            <w:tcW w:w="1129" w:type="dxa"/>
            <w:vMerge/>
          </w:tcPr>
          <w:p w14:paraId="29A796BB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1D4E53BC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0EF17EE" w14:textId="77777777" w:rsidR="008B221C" w:rsidRDefault="008B221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Zbritja e dhjetësheve  të plota në shtyllë</w:t>
            </w:r>
          </w:p>
        </w:tc>
        <w:tc>
          <w:tcPr>
            <w:tcW w:w="1418" w:type="dxa"/>
          </w:tcPr>
          <w:p w14:paraId="4F75EDFC" w14:textId="77777777" w:rsidR="008B221C" w:rsidRPr="004E04A8" w:rsidRDefault="008B221C" w:rsidP="00AC2770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16" w:type="dxa"/>
          </w:tcPr>
          <w:p w14:paraId="7A37C54B" w14:textId="2C9CD072" w:rsidR="008B221C" w:rsidRDefault="00D2475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B221C" w14:paraId="3FE05F22" w14:textId="77777777" w:rsidTr="00626AB0">
        <w:tc>
          <w:tcPr>
            <w:tcW w:w="1129" w:type="dxa"/>
            <w:vMerge/>
          </w:tcPr>
          <w:p w14:paraId="28D327EC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47AF5BC1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D5FDED8" w14:textId="77777777" w:rsidR="008B221C" w:rsidRDefault="008B221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Mbledhja me mjete</w:t>
            </w:r>
          </w:p>
        </w:tc>
        <w:tc>
          <w:tcPr>
            <w:tcW w:w="1418" w:type="dxa"/>
          </w:tcPr>
          <w:p w14:paraId="51F4D53E" w14:textId="77777777" w:rsidR="008B221C" w:rsidRPr="004E04A8" w:rsidRDefault="008B221C" w:rsidP="00AC2770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16" w:type="dxa"/>
          </w:tcPr>
          <w:p w14:paraId="38A57E05" w14:textId="7A08387E" w:rsidR="008B221C" w:rsidRDefault="00D2475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B221C" w14:paraId="6B2BAA08" w14:textId="77777777" w:rsidTr="00626AB0">
        <w:tc>
          <w:tcPr>
            <w:tcW w:w="1129" w:type="dxa"/>
            <w:vMerge/>
          </w:tcPr>
          <w:p w14:paraId="1DAE629C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4609CA8C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0AC2877" w14:textId="77777777" w:rsidR="008B221C" w:rsidRDefault="008B221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Mbledhja në bosht</w:t>
            </w:r>
          </w:p>
        </w:tc>
        <w:tc>
          <w:tcPr>
            <w:tcW w:w="1418" w:type="dxa"/>
          </w:tcPr>
          <w:p w14:paraId="67991B45" w14:textId="77777777" w:rsidR="008B221C" w:rsidRPr="004E04A8" w:rsidRDefault="008B221C" w:rsidP="00AC2770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16" w:type="dxa"/>
          </w:tcPr>
          <w:p w14:paraId="77B80F30" w14:textId="5AA88130" w:rsidR="008B221C" w:rsidRDefault="00D2475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B221C" w14:paraId="3EEC81A8" w14:textId="77777777" w:rsidTr="00626AB0">
        <w:tc>
          <w:tcPr>
            <w:tcW w:w="1129" w:type="dxa"/>
            <w:vMerge/>
          </w:tcPr>
          <w:p w14:paraId="0526F004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41D28DB7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5936B2A" w14:textId="77777777" w:rsidR="008B221C" w:rsidRDefault="008B221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Mbledhja në tabelë</w:t>
            </w:r>
          </w:p>
        </w:tc>
        <w:tc>
          <w:tcPr>
            <w:tcW w:w="1418" w:type="dxa"/>
          </w:tcPr>
          <w:p w14:paraId="43830140" w14:textId="77777777" w:rsidR="008B221C" w:rsidRPr="004E04A8" w:rsidRDefault="008B221C" w:rsidP="00AC2770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16" w:type="dxa"/>
          </w:tcPr>
          <w:p w14:paraId="13D3C9AC" w14:textId="409151B2" w:rsidR="008B221C" w:rsidRDefault="00D2475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B221C" w14:paraId="44CF33C6" w14:textId="77777777" w:rsidTr="00626AB0">
        <w:tc>
          <w:tcPr>
            <w:tcW w:w="1129" w:type="dxa"/>
            <w:vMerge/>
          </w:tcPr>
          <w:p w14:paraId="1236F063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60B0BE16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7792DB4" w14:textId="77777777" w:rsidR="008B221C" w:rsidRDefault="008B221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Mënyra të tjera të mbledhjes</w:t>
            </w:r>
          </w:p>
        </w:tc>
        <w:tc>
          <w:tcPr>
            <w:tcW w:w="1418" w:type="dxa"/>
          </w:tcPr>
          <w:p w14:paraId="7EDB38D0" w14:textId="77777777" w:rsidR="008B221C" w:rsidRPr="004E04A8" w:rsidRDefault="008B221C" w:rsidP="00AC2770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16" w:type="dxa"/>
          </w:tcPr>
          <w:p w14:paraId="3B1F8F74" w14:textId="417EBF70" w:rsidR="008B221C" w:rsidRDefault="00D2475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B221C" w14:paraId="6BD198A4" w14:textId="77777777" w:rsidTr="00626AB0">
        <w:tc>
          <w:tcPr>
            <w:tcW w:w="1129" w:type="dxa"/>
            <w:vMerge/>
          </w:tcPr>
          <w:p w14:paraId="5C021C94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580F37F3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AE24B7A" w14:textId="77777777" w:rsidR="008B221C" w:rsidRDefault="008B221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Probleme</w:t>
            </w:r>
          </w:p>
        </w:tc>
        <w:tc>
          <w:tcPr>
            <w:tcW w:w="1418" w:type="dxa"/>
          </w:tcPr>
          <w:p w14:paraId="36767E3B" w14:textId="77777777" w:rsidR="008B221C" w:rsidRPr="004E04A8" w:rsidRDefault="008B221C" w:rsidP="00AC2770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16" w:type="dxa"/>
          </w:tcPr>
          <w:p w14:paraId="7AD58162" w14:textId="5D12EB38" w:rsidR="008B221C" w:rsidRDefault="00D2475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B221C" w14:paraId="0A8CDB0C" w14:textId="77777777" w:rsidTr="00626AB0">
        <w:tc>
          <w:tcPr>
            <w:tcW w:w="1129" w:type="dxa"/>
            <w:vMerge/>
          </w:tcPr>
          <w:p w14:paraId="62D9B826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557A6B49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472B56C" w14:textId="77777777" w:rsidR="008B221C" w:rsidRDefault="008B221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Zbritja me mjete</w:t>
            </w:r>
          </w:p>
        </w:tc>
        <w:tc>
          <w:tcPr>
            <w:tcW w:w="1418" w:type="dxa"/>
          </w:tcPr>
          <w:p w14:paraId="4FA6CB46" w14:textId="77777777" w:rsidR="008B221C" w:rsidRPr="004E04A8" w:rsidRDefault="008B221C" w:rsidP="00AC2770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16" w:type="dxa"/>
          </w:tcPr>
          <w:p w14:paraId="4CD10A81" w14:textId="28BD70AE" w:rsidR="008B221C" w:rsidRDefault="00D2475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B221C" w14:paraId="53D93F23" w14:textId="77777777" w:rsidTr="00626AB0">
        <w:tc>
          <w:tcPr>
            <w:tcW w:w="1129" w:type="dxa"/>
            <w:vMerge/>
          </w:tcPr>
          <w:p w14:paraId="58BC0937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40BA631D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9792B19" w14:textId="77777777" w:rsidR="008B221C" w:rsidRDefault="008B221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Zbritja në</w:t>
            </w: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osht</w:t>
            </w:r>
          </w:p>
        </w:tc>
        <w:tc>
          <w:tcPr>
            <w:tcW w:w="1418" w:type="dxa"/>
          </w:tcPr>
          <w:p w14:paraId="48773692" w14:textId="77777777" w:rsidR="008B221C" w:rsidRPr="004E04A8" w:rsidRDefault="008B221C" w:rsidP="00AC2770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 2A, fq.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16" w:type="dxa"/>
          </w:tcPr>
          <w:p w14:paraId="20756CBD" w14:textId="6E32B643" w:rsidR="008B221C" w:rsidRDefault="00D2475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B221C" w14:paraId="66B7E77C" w14:textId="77777777" w:rsidTr="00626AB0">
        <w:trPr>
          <w:trHeight w:val="375"/>
        </w:trPr>
        <w:tc>
          <w:tcPr>
            <w:tcW w:w="1129" w:type="dxa"/>
            <w:vMerge/>
          </w:tcPr>
          <w:p w14:paraId="50580F8F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5D59C5BA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803562C" w14:textId="77777777" w:rsidR="008B221C" w:rsidRDefault="008B221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Zbritja në tabelë</w:t>
            </w:r>
          </w:p>
        </w:tc>
        <w:tc>
          <w:tcPr>
            <w:tcW w:w="1418" w:type="dxa"/>
          </w:tcPr>
          <w:p w14:paraId="130DBB84" w14:textId="77777777" w:rsidR="008B221C" w:rsidRPr="004E04A8" w:rsidRDefault="008B221C" w:rsidP="00AC2770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16" w:type="dxa"/>
          </w:tcPr>
          <w:p w14:paraId="10DF6F27" w14:textId="1D761651" w:rsidR="008B221C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4756">
              <w:rPr>
                <w:rFonts w:ascii="Times New Roman" w:hAnsi="Times New Roman" w:cs="Times New Roman"/>
              </w:rPr>
              <w:t>0</w:t>
            </w:r>
          </w:p>
        </w:tc>
      </w:tr>
      <w:tr w:rsidR="008B221C" w14:paraId="7BF76895" w14:textId="77777777" w:rsidTr="00626AB0">
        <w:tc>
          <w:tcPr>
            <w:tcW w:w="1129" w:type="dxa"/>
            <w:vMerge/>
          </w:tcPr>
          <w:p w14:paraId="3838625B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6621FC85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0E174C0" w14:textId="77777777" w:rsidR="008B221C" w:rsidRDefault="008B221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Mënyra të tjera të zbritjes</w:t>
            </w:r>
          </w:p>
        </w:tc>
        <w:tc>
          <w:tcPr>
            <w:tcW w:w="1418" w:type="dxa"/>
          </w:tcPr>
          <w:p w14:paraId="2448BBF3" w14:textId="77777777" w:rsidR="008B221C" w:rsidRPr="004E04A8" w:rsidRDefault="008B221C" w:rsidP="00AC2770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16" w:type="dxa"/>
          </w:tcPr>
          <w:p w14:paraId="155F16B9" w14:textId="6146E18A" w:rsidR="008B221C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4756">
              <w:rPr>
                <w:rFonts w:ascii="Times New Roman" w:hAnsi="Times New Roman" w:cs="Times New Roman"/>
              </w:rPr>
              <w:t>1</w:t>
            </w:r>
          </w:p>
        </w:tc>
      </w:tr>
      <w:tr w:rsidR="008B221C" w14:paraId="45924DC0" w14:textId="77777777" w:rsidTr="00626AB0">
        <w:tc>
          <w:tcPr>
            <w:tcW w:w="1129" w:type="dxa"/>
            <w:vMerge/>
          </w:tcPr>
          <w:p w14:paraId="5D7410DE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48B7EE7D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3450315" w14:textId="77777777" w:rsidR="008B221C" w:rsidRDefault="008B221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Probleme</w:t>
            </w:r>
          </w:p>
        </w:tc>
        <w:tc>
          <w:tcPr>
            <w:tcW w:w="1418" w:type="dxa"/>
          </w:tcPr>
          <w:p w14:paraId="19941605" w14:textId="77777777" w:rsidR="008B221C" w:rsidRPr="004E04A8" w:rsidRDefault="008B221C" w:rsidP="00AC2770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16" w:type="dxa"/>
          </w:tcPr>
          <w:p w14:paraId="611D8C0A" w14:textId="06921A96" w:rsidR="008B221C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4756">
              <w:rPr>
                <w:rFonts w:ascii="Times New Roman" w:hAnsi="Times New Roman" w:cs="Times New Roman"/>
              </w:rPr>
              <w:t>2</w:t>
            </w:r>
          </w:p>
        </w:tc>
      </w:tr>
      <w:tr w:rsidR="008B221C" w14:paraId="3CACC31B" w14:textId="77777777" w:rsidTr="00626AB0">
        <w:tc>
          <w:tcPr>
            <w:tcW w:w="1129" w:type="dxa"/>
            <w:vMerge/>
          </w:tcPr>
          <w:p w14:paraId="18BD8ABB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3A7FE274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71F50A9" w14:textId="77777777" w:rsidR="008B221C" w:rsidRDefault="008B221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Provojmë veten</w:t>
            </w:r>
          </w:p>
        </w:tc>
        <w:tc>
          <w:tcPr>
            <w:tcW w:w="1418" w:type="dxa"/>
          </w:tcPr>
          <w:p w14:paraId="67663909" w14:textId="77777777" w:rsidR="008B221C" w:rsidRPr="004E04A8" w:rsidRDefault="008B221C" w:rsidP="00AC2770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16" w:type="dxa"/>
          </w:tcPr>
          <w:p w14:paraId="57A6FFB6" w14:textId="1C30B787" w:rsidR="008B221C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4756">
              <w:rPr>
                <w:rFonts w:ascii="Times New Roman" w:hAnsi="Times New Roman" w:cs="Times New Roman"/>
              </w:rPr>
              <w:t>3</w:t>
            </w:r>
          </w:p>
        </w:tc>
      </w:tr>
      <w:tr w:rsidR="008B221C" w14:paraId="728BA27A" w14:textId="77777777" w:rsidTr="00626AB0">
        <w:tc>
          <w:tcPr>
            <w:tcW w:w="1129" w:type="dxa"/>
            <w:vMerge/>
          </w:tcPr>
          <w:p w14:paraId="4AC5C26B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1FC05405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06412CB" w14:textId="77777777" w:rsidR="008B221C" w:rsidRDefault="008B221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Mbledhja me rigrupim (njëri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mbledhor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njëshifror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0A31BA75" w14:textId="77777777" w:rsidR="008B221C" w:rsidRPr="004E04A8" w:rsidRDefault="008B221C" w:rsidP="00AC2770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 2A, fq.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16" w:type="dxa"/>
          </w:tcPr>
          <w:p w14:paraId="30CAE3A3" w14:textId="7B9DA6CC" w:rsidR="008B221C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4756">
              <w:rPr>
                <w:rFonts w:ascii="Times New Roman" w:hAnsi="Times New Roman" w:cs="Times New Roman"/>
              </w:rPr>
              <w:t>4</w:t>
            </w:r>
          </w:p>
        </w:tc>
      </w:tr>
      <w:tr w:rsidR="008B221C" w14:paraId="5C2A279A" w14:textId="77777777" w:rsidTr="00626AB0">
        <w:tc>
          <w:tcPr>
            <w:tcW w:w="1129" w:type="dxa"/>
            <w:vMerge/>
          </w:tcPr>
          <w:p w14:paraId="71E52059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7E16E440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F3F5712" w14:textId="77777777" w:rsidR="008B221C" w:rsidRDefault="008B221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Mbledhja me rigrupim</w:t>
            </w:r>
          </w:p>
        </w:tc>
        <w:tc>
          <w:tcPr>
            <w:tcW w:w="1418" w:type="dxa"/>
          </w:tcPr>
          <w:p w14:paraId="4BFC3610" w14:textId="77777777" w:rsidR="008B221C" w:rsidRPr="004E04A8" w:rsidRDefault="008B221C" w:rsidP="00AC2770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16" w:type="dxa"/>
          </w:tcPr>
          <w:p w14:paraId="25B2EC90" w14:textId="3B02D06F" w:rsidR="008B221C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4756">
              <w:rPr>
                <w:rFonts w:ascii="Times New Roman" w:hAnsi="Times New Roman" w:cs="Times New Roman"/>
              </w:rPr>
              <w:t>5</w:t>
            </w:r>
          </w:p>
        </w:tc>
      </w:tr>
      <w:tr w:rsidR="008B221C" w14:paraId="0FB250CE" w14:textId="77777777" w:rsidTr="00626AB0">
        <w:tc>
          <w:tcPr>
            <w:tcW w:w="1129" w:type="dxa"/>
            <w:vMerge/>
          </w:tcPr>
          <w:p w14:paraId="583E303C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64CD6036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5F0DF78" w14:textId="77777777" w:rsidR="008B221C" w:rsidRDefault="008B221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Probleme</w:t>
            </w:r>
          </w:p>
        </w:tc>
        <w:tc>
          <w:tcPr>
            <w:tcW w:w="1418" w:type="dxa"/>
          </w:tcPr>
          <w:p w14:paraId="74B9CEFD" w14:textId="77777777" w:rsidR="008B221C" w:rsidRPr="004E04A8" w:rsidRDefault="008B221C" w:rsidP="00AC2770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16" w:type="dxa"/>
          </w:tcPr>
          <w:p w14:paraId="1746BC4B" w14:textId="6E891255" w:rsidR="008B221C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4756">
              <w:rPr>
                <w:rFonts w:ascii="Times New Roman" w:hAnsi="Times New Roman" w:cs="Times New Roman"/>
              </w:rPr>
              <w:t>6</w:t>
            </w:r>
          </w:p>
        </w:tc>
      </w:tr>
      <w:tr w:rsidR="008B221C" w14:paraId="57676FB5" w14:textId="77777777" w:rsidTr="00626AB0">
        <w:tc>
          <w:tcPr>
            <w:tcW w:w="1129" w:type="dxa"/>
            <w:vMerge/>
          </w:tcPr>
          <w:p w14:paraId="46D2B438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1C58A9D4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077E98F" w14:textId="77777777" w:rsidR="008B221C" w:rsidRDefault="008B221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Shoqërimi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mbledhorëve</w:t>
            </w:r>
            <w:proofErr w:type="spellEnd"/>
          </w:p>
        </w:tc>
        <w:tc>
          <w:tcPr>
            <w:tcW w:w="1418" w:type="dxa"/>
          </w:tcPr>
          <w:p w14:paraId="6347C79F" w14:textId="77777777" w:rsidR="008B221C" w:rsidRPr="004E04A8" w:rsidRDefault="008B221C" w:rsidP="00AC2770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16" w:type="dxa"/>
          </w:tcPr>
          <w:p w14:paraId="53C21333" w14:textId="2C9222B5" w:rsidR="008B221C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4756">
              <w:rPr>
                <w:rFonts w:ascii="Times New Roman" w:hAnsi="Times New Roman" w:cs="Times New Roman"/>
              </w:rPr>
              <w:t>7</w:t>
            </w:r>
          </w:p>
        </w:tc>
      </w:tr>
      <w:tr w:rsidR="008B221C" w14:paraId="224DE3BE" w14:textId="77777777" w:rsidTr="00626AB0">
        <w:tc>
          <w:tcPr>
            <w:tcW w:w="1129" w:type="dxa"/>
            <w:vMerge/>
          </w:tcPr>
          <w:p w14:paraId="363546F9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34F09E97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E00E26C" w14:textId="77777777" w:rsidR="008B221C" w:rsidRDefault="008B221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Zbritja me rigrupim (zbritësi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njëshifror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52FAFB5C" w14:textId="77777777" w:rsidR="008B221C" w:rsidRPr="004E04A8" w:rsidRDefault="008B221C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16" w:type="dxa"/>
          </w:tcPr>
          <w:p w14:paraId="0189E61F" w14:textId="0B1A9014" w:rsidR="008B221C" w:rsidRDefault="00D2475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B221C" w14:paraId="542908CB" w14:textId="77777777" w:rsidTr="00626AB0">
        <w:tc>
          <w:tcPr>
            <w:tcW w:w="1129" w:type="dxa"/>
            <w:vMerge/>
          </w:tcPr>
          <w:p w14:paraId="2126B782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655AC024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58A1954" w14:textId="77777777" w:rsidR="008B221C" w:rsidRDefault="008B221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Zbritja me rigrupim</w:t>
            </w:r>
          </w:p>
        </w:tc>
        <w:tc>
          <w:tcPr>
            <w:tcW w:w="1418" w:type="dxa"/>
          </w:tcPr>
          <w:p w14:paraId="7DFA916A" w14:textId="77777777" w:rsidR="008B221C" w:rsidRPr="004E04A8" w:rsidRDefault="008B221C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16" w:type="dxa"/>
          </w:tcPr>
          <w:p w14:paraId="10A990EA" w14:textId="4D06FBC8" w:rsidR="008B221C" w:rsidRDefault="00D2475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B221C" w14:paraId="3841B043" w14:textId="77777777" w:rsidTr="00626AB0">
        <w:tc>
          <w:tcPr>
            <w:tcW w:w="1129" w:type="dxa"/>
            <w:vMerge/>
          </w:tcPr>
          <w:p w14:paraId="45433EE5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3FD0A74A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2AEA264" w14:textId="77777777" w:rsidR="008B221C" w:rsidRDefault="008B221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Probleme</w:t>
            </w:r>
          </w:p>
        </w:tc>
        <w:tc>
          <w:tcPr>
            <w:tcW w:w="1418" w:type="dxa"/>
          </w:tcPr>
          <w:p w14:paraId="4098AE5F" w14:textId="77777777" w:rsidR="008B221C" w:rsidRPr="004E04A8" w:rsidRDefault="008B221C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16" w:type="dxa"/>
          </w:tcPr>
          <w:p w14:paraId="3C663666" w14:textId="3BCC7500" w:rsidR="008B221C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4756">
              <w:rPr>
                <w:rFonts w:ascii="Times New Roman" w:hAnsi="Times New Roman" w:cs="Times New Roman"/>
              </w:rPr>
              <w:t>0</w:t>
            </w:r>
          </w:p>
        </w:tc>
      </w:tr>
      <w:tr w:rsidR="008B221C" w14:paraId="0DF34C53" w14:textId="77777777" w:rsidTr="00626AB0">
        <w:tc>
          <w:tcPr>
            <w:tcW w:w="1129" w:type="dxa"/>
            <w:vMerge/>
          </w:tcPr>
          <w:p w14:paraId="4B13BF93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4FA93DF2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ABA5B0F" w14:textId="77777777" w:rsidR="008B221C" w:rsidRDefault="008B221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Lidhja ndërmjet mbledhjes dhe zbritjes</w:t>
            </w:r>
          </w:p>
        </w:tc>
        <w:tc>
          <w:tcPr>
            <w:tcW w:w="1418" w:type="dxa"/>
          </w:tcPr>
          <w:p w14:paraId="4A4428BD" w14:textId="77777777" w:rsidR="008B221C" w:rsidRPr="004E04A8" w:rsidRDefault="008B221C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</w:tcPr>
          <w:p w14:paraId="33DBAFC8" w14:textId="04FFDDEC" w:rsidR="008B221C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4756">
              <w:rPr>
                <w:rFonts w:ascii="Times New Roman" w:hAnsi="Times New Roman" w:cs="Times New Roman"/>
              </w:rPr>
              <w:t>1</w:t>
            </w:r>
          </w:p>
        </w:tc>
      </w:tr>
      <w:tr w:rsidR="008B221C" w14:paraId="2ECDEDC0" w14:textId="77777777" w:rsidTr="00626AB0">
        <w:tc>
          <w:tcPr>
            <w:tcW w:w="1129" w:type="dxa"/>
            <w:vMerge/>
          </w:tcPr>
          <w:p w14:paraId="49C3B643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74340553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ABD2AF4" w14:textId="77777777" w:rsidR="008B221C" w:rsidRDefault="008B221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Veprimet e përziera</w:t>
            </w:r>
          </w:p>
        </w:tc>
        <w:tc>
          <w:tcPr>
            <w:tcW w:w="1418" w:type="dxa"/>
          </w:tcPr>
          <w:p w14:paraId="16259867" w14:textId="77777777" w:rsidR="008B221C" w:rsidRPr="004E04A8" w:rsidRDefault="008B221C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 2A, fq.</w:t>
            </w: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16" w:type="dxa"/>
          </w:tcPr>
          <w:p w14:paraId="3B545F04" w14:textId="561E4445" w:rsidR="008B221C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4756">
              <w:rPr>
                <w:rFonts w:ascii="Times New Roman" w:hAnsi="Times New Roman" w:cs="Times New Roman"/>
              </w:rPr>
              <w:t>2</w:t>
            </w:r>
          </w:p>
        </w:tc>
      </w:tr>
      <w:tr w:rsidR="008B221C" w14:paraId="7FC673F5" w14:textId="77777777" w:rsidTr="00626AB0">
        <w:tc>
          <w:tcPr>
            <w:tcW w:w="1129" w:type="dxa"/>
            <w:vMerge/>
          </w:tcPr>
          <w:p w14:paraId="2D26BBAA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41FA253A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472EBF3" w14:textId="77777777" w:rsidR="008B221C" w:rsidRDefault="008B221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Probleme</w:t>
            </w:r>
          </w:p>
        </w:tc>
        <w:tc>
          <w:tcPr>
            <w:tcW w:w="1418" w:type="dxa"/>
          </w:tcPr>
          <w:p w14:paraId="37D2A6DD" w14:textId="77777777" w:rsidR="008B221C" w:rsidRPr="004E04A8" w:rsidRDefault="008B221C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16" w:type="dxa"/>
          </w:tcPr>
          <w:p w14:paraId="2758411B" w14:textId="14EFF2C0" w:rsidR="008B221C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4756">
              <w:rPr>
                <w:rFonts w:ascii="Times New Roman" w:hAnsi="Times New Roman" w:cs="Times New Roman"/>
              </w:rPr>
              <w:t>3</w:t>
            </w:r>
          </w:p>
        </w:tc>
      </w:tr>
      <w:tr w:rsidR="008B221C" w14:paraId="6EFD5756" w14:textId="77777777" w:rsidTr="00626AB0">
        <w:tc>
          <w:tcPr>
            <w:tcW w:w="1129" w:type="dxa"/>
            <w:vMerge/>
          </w:tcPr>
          <w:p w14:paraId="7B5B8552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01169CCB" w14:textId="77777777" w:rsidR="008B221C" w:rsidRPr="00AB040D" w:rsidRDefault="008B221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B89D0EA" w14:textId="77777777" w:rsidR="008B221C" w:rsidRDefault="008B221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Provojmë veten</w:t>
            </w:r>
          </w:p>
        </w:tc>
        <w:tc>
          <w:tcPr>
            <w:tcW w:w="1418" w:type="dxa"/>
          </w:tcPr>
          <w:p w14:paraId="5120918D" w14:textId="77777777" w:rsidR="008B221C" w:rsidRPr="004E04A8" w:rsidRDefault="008B221C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16" w:type="dxa"/>
          </w:tcPr>
          <w:p w14:paraId="697CACC8" w14:textId="46DAA658" w:rsidR="008B221C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4756">
              <w:rPr>
                <w:rFonts w:ascii="Times New Roman" w:hAnsi="Times New Roman" w:cs="Times New Roman"/>
              </w:rPr>
              <w:t>4</w:t>
            </w:r>
          </w:p>
        </w:tc>
      </w:tr>
      <w:tr w:rsidR="004D33CF" w14:paraId="3DFB05FF" w14:textId="77777777" w:rsidTr="00626AB0">
        <w:tc>
          <w:tcPr>
            <w:tcW w:w="1129" w:type="dxa"/>
            <w:vMerge w:val="restart"/>
          </w:tcPr>
          <w:p w14:paraId="080C608D" w14:textId="77777777" w:rsidR="004D33CF" w:rsidRPr="009651A7" w:rsidRDefault="004D33CF" w:rsidP="008B221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31A6F">
              <w:rPr>
                <w:rFonts w:ascii="Times New Roman" w:hAnsi="Times New Roman" w:cs="Times New Roman"/>
              </w:rPr>
              <w:t>Figurat gjeometrike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vMerge w:val="restart"/>
          </w:tcPr>
          <w:p w14:paraId="5DE0C0AF" w14:textId="77777777" w:rsidR="004D33CF" w:rsidRPr="003C383D" w:rsidRDefault="004D33CF" w:rsidP="003C38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C383D">
              <w:rPr>
                <w:rFonts w:ascii="Times New Roman" w:hAnsi="Times New Roman" w:cs="Times New Roman"/>
              </w:rPr>
              <w:t>Përcakton vijat e drejta, të lakuara, të hapura dhe të mbyllura;</w:t>
            </w:r>
          </w:p>
          <w:p w14:paraId="124CF403" w14:textId="77777777" w:rsidR="004D33CF" w:rsidRPr="003C383D" w:rsidRDefault="004D33CF" w:rsidP="003C38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C383D">
              <w:rPr>
                <w:rFonts w:ascii="Times New Roman" w:hAnsi="Times New Roman" w:cs="Times New Roman"/>
              </w:rPr>
              <w:t>Përkufizon segmentin dhe përdorë vizoren/trekëndëshin për të caktuar gjatësinë e segmentit;</w:t>
            </w:r>
          </w:p>
          <w:p w14:paraId="2D39C2ED" w14:textId="77777777" w:rsidR="004D33CF" w:rsidRPr="003C383D" w:rsidRDefault="004D33CF" w:rsidP="003C38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C383D">
              <w:rPr>
                <w:rFonts w:ascii="Times New Roman" w:hAnsi="Times New Roman" w:cs="Times New Roman"/>
              </w:rPr>
              <w:t>Mbledh, zbrit  dhe krahason gjatësitë e segmenteve të ndryshme duke përdorur njësitë matëse standarde (</w:t>
            </w:r>
            <w:proofErr w:type="spellStart"/>
            <w:r w:rsidRPr="003C383D">
              <w:rPr>
                <w:rFonts w:ascii="Times New Roman" w:hAnsi="Times New Roman" w:cs="Times New Roman"/>
                <w:i/>
              </w:rPr>
              <w:t>cm</w:t>
            </w:r>
            <w:proofErr w:type="spellEnd"/>
            <w:r w:rsidRPr="003C383D">
              <w:rPr>
                <w:rFonts w:ascii="Times New Roman" w:hAnsi="Times New Roman" w:cs="Times New Roman"/>
                <w:i/>
              </w:rPr>
              <w:t>, m</w:t>
            </w:r>
            <w:r w:rsidRPr="003C383D">
              <w:rPr>
                <w:rFonts w:ascii="Times New Roman" w:hAnsi="Times New Roman" w:cs="Times New Roman"/>
              </w:rPr>
              <w:t>);</w:t>
            </w:r>
          </w:p>
          <w:p w14:paraId="1BF7BB8B" w14:textId="0E81FF97" w:rsidR="004D33CF" w:rsidRPr="003C383D" w:rsidRDefault="004D33CF" w:rsidP="003C38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C383D">
              <w:rPr>
                <w:rFonts w:ascii="Times New Roman" w:hAnsi="Times New Roman" w:cs="Times New Roman"/>
              </w:rPr>
              <w:t>Emërton  figurat gjeometrike siç është katrori, drejtkëndëshi, trekëndëshi dhe rrethi;</w:t>
            </w:r>
          </w:p>
          <w:p w14:paraId="09E274E1" w14:textId="77777777" w:rsidR="004D33CF" w:rsidRPr="003C383D" w:rsidRDefault="004D33CF" w:rsidP="003C38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C383D">
              <w:rPr>
                <w:rFonts w:ascii="Times New Roman" w:hAnsi="Times New Roman" w:cs="Times New Roman"/>
              </w:rPr>
              <w:t>Përcakton brinjët, kulmet dhe këndet e katrorit, drejtkëndëshit dhe trekëndëshit;</w:t>
            </w:r>
          </w:p>
          <w:p w14:paraId="4FAA83C0" w14:textId="77777777" w:rsidR="004D33CF" w:rsidRPr="003C383D" w:rsidRDefault="004D33CF" w:rsidP="003C38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C383D">
              <w:rPr>
                <w:rFonts w:ascii="Times New Roman" w:hAnsi="Times New Roman" w:cs="Times New Roman"/>
              </w:rPr>
              <w:t>Vizaton figura të ndryshme gjeometrike;</w:t>
            </w:r>
          </w:p>
          <w:p w14:paraId="5B8D3670" w14:textId="77777777" w:rsidR="004D33CF" w:rsidRPr="003C383D" w:rsidRDefault="004D33CF" w:rsidP="003C38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C383D">
              <w:rPr>
                <w:rFonts w:ascii="Times New Roman" w:hAnsi="Times New Roman" w:cs="Times New Roman"/>
              </w:rPr>
              <w:t>Krahason figurat gjeometrike;</w:t>
            </w:r>
          </w:p>
          <w:p w14:paraId="536E50C9" w14:textId="77777777" w:rsidR="004D33CF" w:rsidRPr="003C383D" w:rsidRDefault="004D33CF" w:rsidP="003C38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C383D">
              <w:rPr>
                <w:rFonts w:ascii="Times New Roman" w:hAnsi="Times New Roman" w:cs="Times New Roman"/>
              </w:rPr>
              <w:t>Gjen shumën e brinjëve të katrorit, drejtkëndëshit dhe trekëndëshit;</w:t>
            </w:r>
          </w:p>
          <w:p w14:paraId="4A1E10A7" w14:textId="77777777" w:rsidR="004D33CF" w:rsidRPr="003C383D" w:rsidRDefault="004D33CF" w:rsidP="003C38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C383D">
              <w:rPr>
                <w:rFonts w:ascii="Times New Roman" w:hAnsi="Times New Roman" w:cs="Times New Roman"/>
              </w:rPr>
              <w:t xml:space="preserve">Dallon objekte që </w:t>
            </w:r>
            <w:proofErr w:type="spellStart"/>
            <w:r w:rsidRPr="003C383D">
              <w:rPr>
                <w:rFonts w:ascii="Times New Roman" w:hAnsi="Times New Roman" w:cs="Times New Roman"/>
              </w:rPr>
              <w:t>asocojnë</w:t>
            </w:r>
            <w:proofErr w:type="spellEnd"/>
            <w:r w:rsidRPr="003C383D">
              <w:rPr>
                <w:rFonts w:ascii="Times New Roman" w:hAnsi="Times New Roman" w:cs="Times New Roman"/>
              </w:rPr>
              <w:t xml:space="preserve"> me katrorin, drejtkëndëshin, trekëndëshin dhe rrethin;</w:t>
            </w:r>
          </w:p>
          <w:p w14:paraId="7E71A424" w14:textId="77777777" w:rsidR="004D33CF" w:rsidRPr="003C383D" w:rsidRDefault="004D33CF" w:rsidP="003C38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C383D">
              <w:rPr>
                <w:rFonts w:ascii="Times New Roman" w:hAnsi="Times New Roman" w:cs="Times New Roman"/>
              </w:rPr>
              <w:t>Ngjyrosë figurën simetrike dhe krijon figura simetrie;</w:t>
            </w:r>
          </w:p>
          <w:p w14:paraId="68B2F23C" w14:textId="77777777" w:rsidR="004D33CF" w:rsidRPr="008340F5" w:rsidRDefault="004D33CF" w:rsidP="003C383D">
            <w:pPr>
              <w:pStyle w:val="NoSpacing"/>
              <w:rPr>
                <w:rFonts w:ascii="Times New Roman" w:hAnsi="Times New Roman" w:cs="Times New Roman"/>
              </w:rPr>
            </w:pPr>
            <w:r w:rsidRPr="00A82051">
              <w:rPr>
                <w:rFonts w:ascii="Times New Roman" w:hAnsi="Times New Roman" w:cs="Times New Roman"/>
              </w:rPr>
              <w:t>Vizaton drejtëzën/drejtëzat e simetrisë si dhe përcakton sa drejtëza simetrie ka figura;</w:t>
            </w:r>
          </w:p>
        </w:tc>
        <w:tc>
          <w:tcPr>
            <w:tcW w:w="2551" w:type="dxa"/>
          </w:tcPr>
          <w:p w14:paraId="3403DD10" w14:textId="77777777" w:rsidR="004D33CF" w:rsidRPr="00E06403" w:rsidRDefault="004D33CF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Vijat </w:t>
            </w:r>
          </w:p>
        </w:tc>
        <w:tc>
          <w:tcPr>
            <w:tcW w:w="1418" w:type="dxa"/>
          </w:tcPr>
          <w:p w14:paraId="13446C8E" w14:textId="77777777" w:rsidR="004D33CF" w:rsidRPr="004E04A8" w:rsidRDefault="004D33CF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16" w:type="dxa"/>
          </w:tcPr>
          <w:p w14:paraId="430550D6" w14:textId="38797A26" w:rsidR="004D33CF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4756">
              <w:rPr>
                <w:rFonts w:ascii="Times New Roman" w:hAnsi="Times New Roman" w:cs="Times New Roman"/>
              </w:rPr>
              <w:t>5</w:t>
            </w:r>
          </w:p>
        </w:tc>
      </w:tr>
      <w:tr w:rsidR="004D33CF" w14:paraId="6A6BFF43" w14:textId="77777777" w:rsidTr="00626AB0">
        <w:tc>
          <w:tcPr>
            <w:tcW w:w="1129" w:type="dxa"/>
            <w:vMerge/>
          </w:tcPr>
          <w:p w14:paraId="6221E2D3" w14:textId="77777777" w:rsidR="004D33CF" w:rsidRDefault="004D33CF" w:rsidP="008B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90794AA" w14:textId="77777777" w:rsidR="004D33CF" w:rsidRPr="00AB040D" w:rsidRDefault="004D33CF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2DF19B2" w14:textId="77777777" w:rsidR="004D33CF" w:rsidRPr="00E06403" w:rsidRDefault="004D33CF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Segmentet</w:t>
            </w:r>
          </w:p>
        </w:tc>
        <w:tc>
          <w:tcPr>
            <w:tcW w:w="1418" w:type="dxa"/>
          </w:tcPr>
          <w:p w14:paraId="03E996A3" w14:textId="77777777" w:rsidR="004D33CF" w:rsidRPr="004E04A8" w:rsidRDefault="004D33CF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16" w:type="dxa"/>
          </w:tcPr>
          <w:p w14:paraId="33449DF1" w14:textId="3D2D9DAB" w:rsidR="004D33CF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4756">
              <w:rPr>
                <w:rFonts w:ascii="Times New Roman" w:hAnsi="Times New Roman" w:cs="Times New Roman"/>
              </w:rPr>
              <w:t>6</w:t>
            </w:r>
          </w:p>
        </w:tc>
      </w:tr>
      <w:tr w:rsidR="004D33CF" w14:paraId="7E6D0FB1" w14:textId="77777777" w:rsidTr="00626AB0">
        <w:tc>
          <w:tcPr>
            <w:tcW w:w="1129" w:type="dxa"/>
            <w:vMerge/>
          </w:tcPr>
          <w:p w14:paraId="4C2CAFF0" w14:textId="77777777" w:rsidR="004D33CF" w:rsidRDefault="004D33CF" w:rsidP="008B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9667B07" w14:textId="77777777" w:rsidR="004D33CF" w:rsidRPr="00AB040D" w:rsidRDefault="004D33CF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B8AAA84" w14:textId="77777777" w:rsidR="004D33CF" w:rsidRPr="00E06403" w:rsidRDefault="004D33CF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Figurat gjeometrike</w:t>
            </w:r>
          </w:p>
        </w:tc>
        <w:tc>
          <w:tcPr>
            <w:tcW w:w="1418" w:type="dxa"/>
          </w:tcPr>
          <w:p w14:paraId="31BC3DCE" w14:textId="77777777" w:rsidR="004D33CF" w:rsidRPr="004E04A8" w:rsidRDefault="004D33CF" w:rsidP="008B22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4E04A8">
              <w:rPr>
                <w:rFonts w:ascii="Times New Roman" w:hAnsi="Times New Roman" w:cs="Times New Roman"/>
              </w:rPr>
              <w:t>2A, fq.</w:t>
            </w: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16" w:type="dxa"/>
          </w:tcPr>
          <w:p w14:paraId="1D9BD5FD" w14:textId="040689A2" w:rsidR="004D33CF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4756">
              <w:rPr>
                <w:rFonts w:ascii="Times New Roman" w:hAnsi="Times New Roman" w:cs="Times New Roman"/>
              </w:rPr>
              <w:t>7</w:t>
            </w:r>
          </w:p>
        </w:tc>
      </w:tr>
      <w:tr w:rsidR="004D33CF" w14:paraId="36F18AF7" w14:textId="77777777" w:rsidTr="00626AB0">
        <w:tc>
          <w:tcPr>
            <w:tcW w:w="1129" w:type="dxa"/>
            <w:vMerge/>
          </w:tcPr>
          <w:p w14:paraId="38FFEFC3" w14:textId="77777777" w:rsidR="004D33CF" w:rsidRDefault="004D33CF" w:rsidP="008B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D9DEC6C" w14:textId="77777777" w:rsidR="004D33CF" w:rsidRPr="00AB040D" w:rsidRDefault="004D33CF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E83CA3E" w14:textId="77777777" w:rsidR="004D33CF" w:rsidRPr="00E06403" w:rsidRDefault="004D33CF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Trekëndëshi dhe katrori</w:t>
            </w:r>
          </w:p>
        </w:tc>
        <w:tc>
          <w:tcPr>
            <w:tcW w:w="1418" w:type="dxa"/>
          </w:tcPr>
          <w:p w14:paraId="60F292A6" w14:textId="77777777" w:rsidR="004D33CF" w:rsidRPr="004E04A8" w:rsidRDefault="004D33CF" w:rsidP="008B22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4E04A8">
              <w:rPr>
                <w:rFonts w:ascii="Times New Roman" w:hAnsi="Times New Roman" w:cs="Times New Roman"/>
              </w:rPr>
              <w:t>2A, fq.</w:t>
            </w: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16" w:type="dxa"/>
          </w:tcPr>
          <w:p w14:paraId="54F0DA3F" w14:textId="7219FE52" w:rsidR="004D33CF" w:rsidRDefault="00D2475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D33CF" w14:paraId="20144409" w14:textId="77777777" w:rsidTr="00626AB0">
        <w:tc>
          <w:tcPr>
            <w:tcW w:w="1129" w:type="dxa"/>
            <w:vMerge/>
          </w:tcPr>
          <w:p w14:paraId="6B6CE4AB" w14:textId="77777777" w:rsidR="004D33CF" w:rsidRDefault="004D33CF" w:rsidP="008B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B8D6423" w14:textId="77777777" w:rsidR="004D33CF" w:rsidRPr="00AB040D" w:rsidRDefault="004D33CF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A4781D6" w14:textId="77777777" w:rsidR="004D33CF" w:rsidRDefault="004D33CF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Drejtkëndëshi dhe rrethi</w:t>
            </w:r>
          </w:p>
        </w:tc>
        <w:tc>
          <w:tcPr>
            <w:tcW w:w="1418" w:type="dxa"/>
          </w:tcPr>
          <w:p w14:paraId="744CB087" w14:textId="77777777" w:rsidR="004D33CF" w:rsidRPr="004E04A8" w:rsidRDefault="004D33CF" w:rsidP="008B22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4E04A8">
              <w:rPr>
                <w:rFonts w:ascii="Times New Roman" w:hAnsi="Times New Roman" w:cs="Times New Roman"/>
              </w:rPr>
              <w:t>2A, fq.</w:t>
            </w: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16" w:type="dxa"/>
          </w:tcPr>
          <w:p w14:paraId="3D1D1751" w14:textId="020978E2" w:rsidR="004D33CF" w:rsidRDefault="00D2475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4D33CF" w14:paraId="6D8510F6" w14:textId="77777777" w:rsidTr="00626AB0">
        <w:tc>
          <w:tcPr>
            <w:tcW w:w="1129" w:type="dxa"/>
            <w:vMerge/>
          </w:tcPr>
          <w:p w14:paraId="4482DD4B" w14:textId="77777777" w:rsidR="004D33CF" w:rsidRDefault="004D33CF" w:rsidP="008B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B705FC8" w14:textId="77777777" w:rsidR="004D33CF" w:rsidRPr="00AB040D" w:rsidRDefault="004D33CF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1177E2E" w14:textId="77777777" w:rsidR="004D33CF" w:rsidRPr="00E06403" w:rsidRDefault="004D33CF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Kompozimi i figurave gjeometrike</w:t>
            </w:r>
          </w:p>
        </w:tc>
        <w:tc>
          <w:tcPr>
            <w:tcW w:w="1418" w:type="dxa"/>
          </w:tcPr>
          <w:p w14:paraId="0D5094BD" w14:textId="77777777" w:rsidR="004D33CF" w:rsidRPr="004E04A8" w:rsidRDefault="004D33CF" w:rsidP="008B22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4E04A8">
              <w:rPr>
                <w:rFonts w:ascii="Times New Roman" w:hAnsi="Times New Roman" w:cs="Times New Roman"/>
              </w:rPr>
              <w:t>2A, fq.</w:t>
            </w: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16" w:type="dxa"/>
          </w:tcPr>
          <w:p w14:paraId="6766CAF5" w14:textId="05866E54" w:rsidR="004D33CF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24756">
              <w:rPr>
                <w:rFonts w:ascii="Times New Roman" w:hAnsi="Times New Roman" w:cs="Times New Roman"/>
              </w:rPr>
              <w:t>0</w:t>
            </w:r>
          </w:p>
        </w:tc>
      </w:tr>
      <w:tr w:rsidR="004D33CF" w14:paraId="73EBFD6E" w14:textId="77777777" w:rsidTr="00626AB0">
        <w:tc>
          <w:tcPr>
            <w:tcW w:w="1129" w:type="dxa"/>
            <w:vMerge/>
          </w:tcPr>
          <w:p w14:paraId="24E8A627" w14:textId="77777777" w:rsidR="004D33CF" w:rsidRDefault="004D33CF" w:rsidP="008B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C3AF885" w14:textId="77777777" w:rsidR="004D33CF" w:rsidRPr="00AB040D" w:rsidRDefault="004D33CF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D5CAB55" w14:textId="77777777" w:rsidR="004D33CF" w:rsidRPr="00E06403" w:rsidRDefault="004D33CF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Tabela </w:t>
            </w: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gjeometrike</w:t>
            </w:r>
          </w:p>
        </w:tc>
        <w:tc>
          <w:tcPr>
            <w:tcW w:w="1418" w:type="dxa"/>
          </w:tcPr>
          <w:p w14:paraId="7725AB60" w14:textId="77777777" w:rsidR="004D33CF" w:rsidRPr="004E04A8" w:rsidRDefault="004D33CF" w:rsidP="008B22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4E04A8">
              <w:rPr>
                <w:rFonts w:ascii="Times New Roman" w:hAnsi="Times New Roman" w:cs="Times New Roman"/>
              </w:rPr>
              <w:t>2A, fq.</w:t>
            </w: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16" w:type="dxa"/>
          </w:tcPr>
          <w:p w14:paraId="7B2C775C" w14:textId="5D3CB676" w:rsidR="004D33CF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24756">
              <w:rPr>
                <w:rFonts w:ascii="Times New Roman" w:hAnsi="Times New Roman" w:cs="Times New Roman"/>
              </w:rPr>
              <w:t>1</w:t>
            </w:r>
          </w:p>
        </w:tc>
      </w:tr>
      <w:tr w:rsidR="004D33CF" w14:paraId="50036730" w14:textId="77777777" w:rsidTr="00626AB0">
        <w:tc>
          <w:tcPr>
            <w:tcW w:w="1129" w:type="dxa"/>
            <w:vMerge/>
          </w:tcPr>
          <w:p w14:paraId="3F664C4A" w14:textId="77777777" w:rsidR="004D33CF" w:rsidRDefault="004D33CF" w:rsidP="008B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28978F1" w14:textId="77777777" w:rsidR="004D33CF" w:rsidRPr="00AB040D" w:rsidRDefault="004D33CF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EF18904" w14:textId="77777777" w:rsidR="004D33CF" w:rsidRPr="00E06403" w:rsidRDefault="004D33CF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angram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418" w:type="dxa"/>
          </w:tcPr>
          <w:p w14:paraId="13226BFF" w14:textId="77777777" w:rsidR="004D33CF" w:rsidRPr="004E04A8" w:rsidRDefault="004D33CF" w:rsidP="008B22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4E04A8">
              <w:rPr>
                <w:rFonts w:ascii="Times New Roman" w:hAnsi="Times New Roman" w:cs="Times New Roman"/>
              </w:rPr>
              <w:t>2A, fq.</w:t>
            </w: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16" w:type="dxa"/>
          </w:tcPr>
          <w:p w14:paraId="2A95CDC2" w14:textId="4E390245" w:rsidR="004D33CF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24756">
              <w:rPr>
                <w:rFonts w:ascii="Times New Roman" w:hAnsi="Times New Roman" w:cs="Times New Roman"/>
              </w:rPr>
              <w:t>2</w:t>
            </w:r>
          </w:p>
        </w:tc>
      </w:tr>
      <w:tr w:rsidR="004D33CF" w14:paraId="72958104" w14:textId="77777777" w:rsidTr="00626AB0">
        <w:tc>
          <w:tcPr>
            <w:tcW w:w="1129" w:type="dxa"/>
            <w:vMerge/>
          </w:tcPr>
          <w:p w14:paraId="2D9A82DE" w14:textId="77777777" w:rsidR="004D33CF" w:rsidRDefault="004D33CF" w:rsidP="008B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B9B3DBE" w14:textId="77777777" w:rsidR="004D33CF" w:rsidRPr="00AB040D" w:rsidRDefault="004D33CF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D9C5341" w14:textId="77777777" w:rsidR="004D33CF" w:rsidRPr="00E06403" w:rsidRDefault="004D33CF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Elementet e figurave gjeometrike</w:t>
            </w:r>
          </w:p>
        </w:tc>
        <w:tc>
          <w:tcPr>
            <w:tcW w:w="1418" w:type="dxa"/>
          </w:tcPr>
          <w:p w14:paraId="6132A50D" w14:textId="77777777" w:rsidR="004D33CF" w:rsidRPr="004E04A8" w:rsidRDefault="004D33CF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16" w:type="dxa"/>
          </w:tcPr>
          <w:p w14:paraId="6EF2C5A7" w14:textId="64FE00AC" w:rsidR="004D33CF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24756">
              <w:rPr>
                <w:rFonts w:ascii="Times New Roman" w:hAnsi="Times New Roman" w:cs="Times New Roman"/>
              </w:rPr>
              <w:t>3</w:t>
            </w:r>
          </w:p>
        </w:tc>
      </w:tr>
      <w:tr w:rsidR="004D33CF" w14:paraId="79AFD6C2" w14:textId="77777777" w:rsidTr="00626AB0">
        <w:tc>
          <w:tcPr>
            <w:tcW w:w="1129" w:type="dxa"/>
            <w:vMerge/>
          </w:tcPr>
          <w:p w14:paraId="6C835F47" w14:textId="77777777" w:rsidR="004D33CF" w:rsidRDefault="004D33CF" w:rsidP="008B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6EB0522" w14:textId="77777777" w:rsidR="004D33CF" w:rsidRPr="00AB040D" w:rsidRDefault="004D33CF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13090D8" w14:textId="77777777" w:rsidR="004D33CF" w:rsidRPr="00E06403" w:rsidRDefault="004D33CF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imetria </w:t>
            </w:r>
          </w:p>
        </w:tc>
        <w:tc>
          <w:tcPr>
            <w:tcW w:w="1418" w:type="dxa"/>
          </w:tcPr>
          <w:p w14:paraId="3F315761" w14:textId="77777777" w:rsidR="004D33CF" w:rsidRPr="004E04A8" w:rsidRDefault="004D33CF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6" w:type="dxa"/>
          </w:tcPr>
          <w:p w14:paraId="62F204D2" w14:textId="09153660" w:rsidR="004D33CF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24756">
              <w:rPr>
                <w:rFonts w:ascii="Times New Roman" w:hAnsi="Times New Roman" w:cs="Times New Roman"/>
              </w:rPr>
              <w:t>4</w:t>
            </w:r>
          </w:p>
        </w:tc>
      </w:tr>
      <w:tr w:rsidR="004D33CF" w14:paraId="561BD3C2" w14:textId="77777777" w:rsidTr="00626AB0">
        <w:tc>
          <w:tcPr>
            <w:tcW w:w="1129" w:type="dxa"/>
            <w:vMerge/>
          </w:tcPr>
          <w:p w14:paraId="69CED4F3" w14:textId="77777777" w:rsidR="004D33CF" w:rsidRDefault="004D33CF" w:rsidP="008B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ECC4D83" w14:textId="77777777" w:rsidR="004D33CF" w:rsidRPr="00AB040D" w:rsidRDefault="004D33CF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EC66F42" w14:textId="77777777" w:rsidR="004D33CF" w:rsidRPr="00E06403" w:rsidRDefault="004D33CF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Drejtëzat e simetrisë</w:t>
            </w:r>
          </w:p>
        </w:tc>
        <w:tc>
          <w:tcPr>
            <w:tcW w:w="1418" w:type="dxa"/>
          </w:tcPr>
          <w:p w14:paraId="5DA71A8E" w14:textId="77777777" w:rsidR="004D33CF" w:rsidRPr="004E04A8" w:rsidRDefault="004D33CF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M2A, fq.</w:t>
            </w: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16" w:type="dxa"/>
          </w:tcPr>
          <w:p w14:paraId="6EB2A2C8" w14:textId="0D253918" w:rsidR="004D33CF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24756">
              <w:rPr>
                <w:rFonts w:ascii="Times New Roman" w:hAnsi="Times New Roman" w:cs="Times New Roman"/>
              </w:rPr>
              <w:t>5</w:t>
            </w:r>
          </w:p>
        </w:tc>
      </w:tr>
      <w:tr w:rsidR="004D33CF" w14:paraId="1988A47E" w14:textId="77777777" w:rsidTr="00626AB0">
        <w:tc>
          <w:tcPr>
            <w:tcW w:w="1129" w:type="dxa"/>
            <w:vMerge/>
          </w:tcPr>
          <w:p w14:paraId="0497921F" w14:textId="77777777" w:rsidR="004D33CF" w:rsidRDefault="004D33CF" w:rsidP="008B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5CD5E2B" w14:textId="77777777" w:rsidR="004D33CF" w:rsidRPr="00AB040D" w:rsidRDefault="004D33CF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2A26638" w14:textId="77777777" w:rsidR="004D33CF" w:rsidRPr="00E06403" w:rsidRDefault="004D33CF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Provojmë veten</w:t>
            </w:r>
          </w:p>
        </w:tc>
        <w:tc>
          <w:tcPr>
            <w:tcW w:w="1418" w:type="dxa"/>
          </w:tcPr>
          <w:p w14:paraId="5B3860F0" w14:textId="77777777" w:rsidR="004D33CF" w:rsidRPr="004E04A8" w:rsidRDefault="004D33CF" w:rsidP="008B221C">
            <w:pPr>
              <w:pStyle w:val="NoSpacing"/>
              <w:rPr>
                <w:rFonts w:ascii="Times New Roman" w:hAnsi="Times New Roman" w:cs="Times New Roman"/>
              </w:rPr>
            </w:pPr>
            <w:r w:rsidRPr="004E04A8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2A,</w:t>
            </w:r>
            <w:r w:rsidRPr="004E04A8">
              <w:rPr>
                <w:rFonts w:ascii="Times New Roman" w:hAnsi="Times New Roman" w:cs="Times New Roman"/>
              </w:rPr>
              <w:t>fq.</w:t>
            </w: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16" w:type="dxa"/>
          </w:tcPr>
          <w:p w14:paraId="1CEBB4ED" w14:textId="32E3C6D1" w:rsidR="004D33CF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24756">
              <w:rPr>
                <w:rFonts w:ascii="Times New Roman" w:hAnsi="Times New Roman" w:cs="Times New Roman"/>
              </w:rPr>
              <w:t>6</w:t>
            </w:r>
          </w:p>
        </w:tc>
      </w:tr>
      <w:tr w:rsidR="004D33CF" w14:paraId="42A8EB79" w14:textId="77777777" w:rsidTr="00626AB0">
        <w:tc>
          <w:tcPr>
            <w:tcW w:w="1129" w:type="dxa"/>
            <w:vMerge/>
          </w:tcPr>
          <w:p w14:paraId="2C9C99F3" w14:textId="77777777" w:rsidR="004D33CF" w:rsidRDefault="004D33CF" w:rsidP="008B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ECADBD1" w14:textId="77777777" w:rsidR="004D33CF" w:rsidRPr="00AB040D" w:rsidRDefault="004D33CF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75FA0EB" w14:textId="77FACE91" w:rsidR="004D33CF" w:rsidRPr="00E06403" w:rsidRDefault="004D33CF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përmbledhës</w:t>
            </w:r>
          </w:p>
        </w:tc>
        <w:tc>
          <w:tcPr>
            <w:tcW w:w="1418" w:type="dxa"/>
          </w:tcPr>
          <w:p w14:paraId="4AAD0F7E" w14:textId="77777777" w:rsidR="004D33CF" w:rsidRPr="004E04A8" w:rsidRDefault="004D33CF" w:rsidP="008B221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C38307C" w14:textId="5D326D30" w:rsidR="004D33CF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24756">
              <w:rPr>
                <w:rFonts w:ascii="Times New Roman" w:hAnsi="Times New Roman" w:cs="Times New Roman"/>
              </w:rPr>
              <w:t>7</w:t>
            </w:r>
          </w:p>
        </w:tc>
      </w:tr>
      <w:tr w:rsidR="0004162C" w14:paraId="0FCF7BE2" w14:textId="77777777" w:rsidTr="00626AB0">
        <w:tc>
          <w:tcPr>
            <w:tcW w:w="1129" w:type="dxa"/>
            <w:vMerge w:val="restart"/>
          </w:tcPr>
          <w:p w14:paraId="55F0E760" w14:textId="77777777" w:rsidR="0004162C" w:rsidRDefault="007058FC" w:rsidP="008B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Modelet</w:t>
            </w:r>
          </w:p>
          <w:p w14:paraId="52FE5428" w14:textId="30E5C60A" w:rsidR="007058FC" w:rsidRDefault="007058FC" w:rsidP="008B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orë</w:t>
            </w:r>
          </w:p>
        </w:tc>
        <w:tc>
          <w:tcPr>
            <w:tcW w:w="3261" w:type="dxa"/>
            <w:vMerge w:val="restart"/>
          </w:tcPr>
          <w:p w14:paraId="4AF8A9BF" w14:textId="77777777" w:rsidR="0004162C" w:rsidRPr="00BD5965" w:rsidRDefault="0004162C" w:rsidP="00A71190">
            <w:pPr>
              <w:pStyle w:val="NoSpacing"/>
              <w:rPr>
                <w:rFonts w:ascii="Times New Roman" w:hAnsi="Times New Roman" w:cs="Times New Roman"/>
              </w:rPr>
            </w:pPr>
            <w:r w:rsidRPr="00BD5965">
              <w:rPr>
                <w:rFonts w:ascii="Times New Roman" w:hAnsi="Times New Roman" w:cs="Times New Roman"/>
              </w:rPr>
              <w:t>Zbaton formula të thjeshta për të plotësuar vargun numerik;</w:t>
            </w:r>
          </w:p>
          <w:p w14:paraId="4094DC6E" w14:textId="77777777" w:rsidR="0004162C" w:rsidRPr="00BD5965" w:rsidRDefault="0004162C" w:rsidP="00A71190">
            <w:pPr>
              <w:pStyle w:val="NoSpacing"/>
              <w:rPr>
                <w:rFonts w:ascii="Times New Roman" w:hAnsi="Times New Roman" w:cs="Times New Roman"/>
              </w:rPr>
            </w:pPr>
            <w:r w:rsidRPr="00BD5965">
              <w:rPr>
                <w:rFonts w:ascii="Times New Roman" w:hAnsi="Times New Roman" w:cs="Times New Roman"/>
              </w:rPr>
              <w:t>Klasifikon objektet sipas vetive të tyre.</w:t>
            </w:r>
          </w:p>
          <w:p w14:paraId="29D92BD9" w14:textId="77777777" w:rsidR="0004162C" w:rsidRPr="00BD5965" w:rsidRDefault="0004162C" w:rsidP="00A71190">
            <w:pPr>
              <w:pStyle w:val="NoSpacing"/>
              <w:rPr>
                <w:rFonts w:ascii="Times New Roman" w:hAnsi="Times New Roman" w:cs="Times New Roman"/>
              </w:rPr>
            </w:pPr>
            <w:r w:rsidRPr="00BD5965">
              <w:rPr>
                <w:rFonts w:ascii="Times New Roman" w:hAnsi="Times New Roman" w:cs="Times New Roman"/>
              </w:rPr>
              <w:t>Modelon katrorin, drejtkëndëshin, trekëndëshin dhe rrethin;</w:t>
            </w:r>
          </w:p>
          <w:p w14:paraId="01EF6658" w14:textId="0B73ED0A" w:rsidR="0004162C" w:rsidRPr="00AB040D" w:rsidRDefault="0004162C" w:rsidP="00A71190">
            <w:pPr>
              <w:rPr>
                <w:rFonts w:ascii="Times New Roman" w:hAnsi="Times New Roman" w:cs="Times New Roman"/>
              </w:rPr>
            </w:pPr>
            <w:r w:rsidRPr="00BD5965">
              <w:rPr>
                <w:rFonts w:ascii="Times New Roman" w:hAnsi="Times New Roman" w:cs="Times New Roman"/>
              </w:rPr>
              <w:t>Klasifikon objektet sipas vetive të tyre.</w:t>
            </w:r>
          </w:p>
        </w:tc>
        <w:tc>
          <w:tcPr>
            <w:tcW w:w="2551" w:type="dxa"/>
          </w:tcPr>
          <w:p w14:paraId="5835DFFC" w14:textId="01D44AA7" w:rsidR="0004162C" w:rsidRPr="00E06403" w:rsidRDefault="0004162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Modelet</w:t>
            </w:r>
          </w:p>
        </w:tc>
        <w:tc>
          <w:tcPr>
            <w:tcW w:w="1418" w:type="dxa"/>
          </w:tcPr>
          <w:p w14:paraId="25DEB239" w14:textId="0BB6EF70" w:rsidR="0004162C" w:rsidRPr="004E04A8" w:rsidRDefault="0004162C" w:rsidP="008B22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M2A, fq.122, 123</w:t>
            </w:r>
          </w:p>
        </w:tc>
        <w:tc>
          <w:tcPr>
            <w:tcW w:w="816" w:type="dxa"/>
          </w:tcPr>
          <w:p w14:paraId="6B67FFDC" w14:textId="664B4BE6" w:rsidR="0004162C" w:rsidRDefault="0004162C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4162C" w14:paraId="5C78A429" w14:textId="77777777" w:rsidTr="00626AB0">
        <w:tc>
          <w:tcPr>
            <w:tcW w:w="1129" w:type="dxa"/>
            <w:vMerge/>
          </w:tcPr>
          <w:p w14:paraId="0435893B" w14:textId="77777777" w:rsidR="0004162C" w:rsidRDefault="0004162C" w:rsidP="008B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4DE4CEA" w14:textId="77777777" w:rsidR="0004162C" w:rsidRPr="00AB040D" w:rsidRDefault="0004162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F39747E" w14:textId="2FB58BF9" w:rsidR="0004162C" w:rsidRPr="00E06403" w:rsidRDefault="0004162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Modele me gjëra reale</w:t>
            </w:r>
          </w:p>
        </w:tc>
        <w:tc>
          <w:tcPr>
            <w:tcW w:w="1418" w:type="dxa"/>
          </w:tcPr>
          <w:p w14:paraId="4A36C430" w14:textId="6F5785DA" w:rsidR="0004162C" w:rsidRPr="004E04A8" w:rsidRDefault="0004162C" w:rsidP="008B22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M2A, fq.124</w:t>
            </w:r>
          </w:p>
        </w:tc>
        <w:tc>
          <w:tcPr>
            <w:tcW w:w="816" w:type="dxa"/>
          </w:tcPr>
          <w:p w14:paraId="32114B0B" w14:textId="147378DB" w:rsidR="0004162C" w:rsidRDefault="0004162C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04162C" w14:paraId="396282AF" w14:textId="77777777" w:rsidTr="00626AB0">
        <w:tc>
          <w:tcPr>
            <w:tcW w:w="1129" w:type="dxa"/>
            <w:vMerge/>
          </w:tcPr>
          <w:p w14:paraId="2C620ABA" w14:textId="77777777" w:rsidR="0004162C" w:rsidRDefault="0004162C" w:rsidP="008B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84246F4" w14:textId="77777777" w:rsidR="0004162C" w:rsidRPr="00AB040D" w:rsidRDefault="0004162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1A8E020" w14:textId="74663881" w:rsidR="0004162C" w:rsidRPr="00E06403" w:rsidRDefault="0004162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Modele me figura gjeometrike</w:t>
            </w:r>
          </w:p>
        </w:tc>
        <w:tc>
          <w:tcPr>
            <w:tcW w:w="1418" w:type="dxa"/>
          </w:tcPr>
          <w:p w14:paraId="36AAEB2A" w14:textId="48BBC70D" w:rsidR="0004162C" w:rsidRPr="004E04A8" w:rsidRDefault="0004162C" w:rsidP="008B22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M2A, fq.125</w:t>
            </w:r>
          </w:p>
        </w:tc>
        <w:tc>
          <w:tcPr>
            <w:tcW w:w="816" w:type="dxa"/>
          </w:tcPr>
          <w:p w14:paraId="560C854B" w14:textId="1662483B" w:rsidR="0004162C" w:rsidRDefault="0004162C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4162C" w14:paraId="2BDA500E" w14:textId="77777777" w:rsidTr="00626AB0">
        <w:tc>
          <w:tcPr>
            <w:tcW w:w="1129" w:type="dxa"/>
            <w:vMerge/>
          </w:tcPr>
          <w:p w14:paraId="3498AEF1" w14:textId="77777777" w:rsidR="0004162C" w:rsidRDefault="0004162C" w:rsidP="008B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07C2AB1" w14:textId="77777777" w:rsidR="0004162C" w:rsidRPr="00AB040D" w:rsidRDefault="0004162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67EABA9" w14:textId="5D8E3853" w:rsidR="0004162C" w:rsidRPr="00E06403" w:rsidRDefault="0004162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Modele me numra</w:t>
            </w:r>
          </w:p>
        </w:tc>
        <w:tc>
          <w:tcPr>
            <w:tcW w:w="1418" w:type="dxa"/>
          </w:tcPr>
          <w:p w14:paraId="148C2054" w14:textId="6DC4BCC4" w:rsidR="0004162C" w:rsidRPr="004E04A8" w:rsidRDefault="0004162C" w:rsidP="008B22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M2A, fq.126</w:t>
            </w:r>
          </w:p>
        </w:tc>
        <w:tc>
          <w:tcPr>
            <w:tcW w:w="816" w:type="dxa"/>
          </w:tcPr>
          <w:p w14:paraId="5EC0F741" w14:textId="02B9B951" w:rsidR="0004162C" w:rsidRDefault="0004162C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04162C" w14:paraId="05BADCA1" w14:textId="77777777" w:rsidTr="00626AB0">
        <w:tc>
          <w:tcPr>
            <w:tcW w:w="1129" w:type="dxa"/>
            <w:vMerge/>
          </w:tcPr>
          <w:p w14:paraId="2F41156C" w14:textId="77777777" w:rsidR="0004162C" w:rsidRDefault="0004162C" w:rsidP="008B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EDF9577" w14:textId="77777777" w:rsidR="0004162C" w:rsidRPr="00AB040D" w:rsidRDefault="0004162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275F024" w14:textId="1148C2FF" w:rsidR="0004162C" w:rsidRPr="00E06403" w:rsidRDefault="0004162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Modele me blloqe</w:t>
            </w:r>
          </w:p>
        </w:tc>
        <w:tc>
          <w:tcPr>
            <w:tcW w:w="1418" w:type="dxa"/>
          </w:tcPr>
          <w:p w14:paraId="518A5CEF" w14:textId="62EC5E10" w:rsidR="0004162C" w:rsidRPr="004E04A8" w:rsidRDefault="0004162C" w:rsidP="008B22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M2A, fq.127</w:t>
            </w:r>
          </w:p>
        </w:tc>
        <w:tc>
          <w:tcPr>
            <w:tcW w:w="816" w:type="dxa"/>
          </w:tcPr>
          <w:p w14:paraId="441C1E15" w14:textId="691BC8B7" w:rsidR="0004162C" w:rsidRDefault="0004162C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04162C" w14:paraId="3A9DFD75" w14:textId="77777777" w:rsidTr="00626AB0">
        <w:tc>
          <w:tcPr>
            <w:tcW w:w="1129" w:type="dxa"/>
            <w:vMerge/>
          </w:tcPr>
          <w:p w14:paraId="0F0113F1" w14:textId="77777777" w:rsidR="0004162C" w:rsidRDefault="0004162C" w:rsidP="008B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766CECE" w14:textId="77777777" w:rsidR="0004162C" w:rsidRPr="00AB040D" w:rsidRDefault="0004162C" w:rsidP="008B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E188EE5" w14:textId="0C31DF17" w:rsidR="0004162C" w:rsidRDefault="0004162C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Ushtrime - Modelet</w:t>
            </w:r>
          </w:p>
        </w:tc>
        <w:tc>
          <w:tcPr>
            <w:tcW w:w="1418" w:type="dxa"/>
          </w:tcPr>
          <w:p w14:paraId="0F2EF423" w14:textId="127F4E53" w:rsidR="0004162C" w:rsidRDefault="0004162C" w:rsidP="008B22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Fletat e punës </w:t>
            </w:r>
            <w:r w:rsidR="002A202D">
              <w:rPr>
                <w:rFonts w:ascii="Times New Roman" w:hAnsi="Times New Roman" w:cs="Times New Roman"/>
              </w:rPr>
              <w:t xml:space="preserve">në internet, </w:t>
            </w:r>
            <w:proofErr w:type="spellStart"/>
            <w:r w:rsidR="002A202D">
              <w:rPr>
                <w:rFonts w:ascii="Times New Roman" w:hAnsi="Times New Roman" w:cs="Times New Roman"/>
              </w:rPr>
              <w:t>ShB</w:t>
            </w:r>
            <w:proofErr w:type="spellEnd"/>
            <w:r w:rsidR="002A2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202D">
              <w:rPr>
                <w:rFonts w:ascii="Times New Roman" w:hAnsi="Times New Roman" w:cs="Times New Roman"/>
              </w:rPr>
              <w:t>Luarasi</w:t>
            </w:r>
            <w:proofErr w:type="spellEnd"/>
          </w:p>
        </w:tc>
        <w:tc>
          <w:tcPr>
            <w:tcW w:w="816" w:type="dxa"/>
          </w:tcPr>
          <w:p w14:paraId="17588975" w14:textId="3CF9C82B" w:rsidR="0004162C" w:rsidRDefault="002A202D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DA2848" w14:paraId="754EFF76" w14:textId="77777777" w:rsidTr="00626AB0">
        <w:tc>
          <w:tcPr>
            <w:tcW w:w="1129" w:type="dxa"/>
          </w:tcPr>
          <w:p w14:paraId="69E030C7" w14:textId="77777777" w:rsidR="00DA2848" w:rsidRDefault="0050078F" w:rsidP="00445601">
            <w:pPr>
              <w:pStyle w:val="NoSpacing"/>
              <w:rPr>
                <w:rFonts w:ascii="Times New Roman" w:hAnsi="Times New Roman" w:cs="Times New Roman"/>
              </w:rPr>
            </w:pPr>
            <w:r w:rsidRPr="00631A6F">
              <w:rPr>
                <w:rFonts w:ascii="Times New Roman" w:hAnsi="Times New Roman" w:cs="Times New Roman"/>
              </w:rPr>
              <w:t>Numrat natyrorë (Shumëzimi dhe pjesëtimi)</w:t>
            </w:r>
          </w:p>
          <w:p w14:paraId="0FA31A3E" w14:textId="5487C977" w:rsidR="007B6470" w:rsidRPr="00445601" w:rsidRDefault="007B6470" w:rsidP="0044560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3261" w:type="dxa"/>
          </w:tcPr>
          <w:p w14:paraId="7F3266A1" w14:textId="64145068" w:rsidR="00DA2848" w:rsidRPr="00AB040D" w:rsidRDefault="0050078F" w:rsidP="00445601">
            <w:pPr>
              <w:pStyle w:val="NoSpacing"/>
              <w:rPr>
                <w:rFonts w:ascii="Times New Roman" w:hAnsi="Times New Roman" w:cs="Times New Roman"/>
              </w:rPr>
            </w:pPr>
            <w:r w:rsidRPr="004C20D3">
              <w:rPr>
                <w:rFonts w:ascii="Times New Roman" w:hAnsi="Times New Roman" w:cs="Times New Roman"/>
              </w:rPr>
              <w:t>Përdorë strategji të ndryshme (</w:t>
            </w:r>
            <w:r w:rsidRPr="004C20D3">
              <w:rPr>
                <w:rFonts w:ascii="Times New Roman" w:hAnsi="Times New Roman" w:cs="Times New Roman"/>
                <w:i/>
              </w:rPr>
              <w:t xml:space="preserve">mbledhjen e përsëritur, rreshtimet </w:t>
            </w:r>
            <w:proofErr w:type="spellStart"/>
            <w:r w:rsidRPr="004C20D3">
              <w:rPr>
                <w:rFonts w:ascii="Times New Roman" w:hAnsi="Times New Roman" w:cs="Times New Roman"/>
                <w:i/>
              </w:rPr>
              <w:t>etj</w:t>
            </w:r>
            <w:proofErr w:type="spellEnd"/>
            <w:r w:rsidRPr="004C20D3">
              <w:rPr>
                <w:rFonts w:ascii="Times New Roman" w:hAnsi="Times New Roman" w:cs="Times New Roman"/>
              </w:rPr>
              <w:t>) për ta gjetur prodhimin e numrave (prodhimi ≤ 50)</w:t>
            </w:r>
          </w:p>
        </w:tc>
        <w:tc>
          <w:tcPr>
            <w:tcW w:w="2551" w:type="dxa"/>
          </w:tcPr>
          <w:p w14:paraId="4B9831D6" w14:textId="2B242F84" w:rsidR="00DA2848" w:rsidRPr="00E06403" w:rsidRDefault="001E17E3" w:rsidP="008B2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Kuptimi dhe shenja e shumëzimit</w:t>
            </w:r>
          </w:p>
        </w:tc>
        <w:tc>
          <w:tcPr>
            <w:tcW w:w="1418" w:type="dxa"/>
          </w:tcPr>
          <w:p w14:paraId="28BCC89E" w14:textId="61C39EF3" w:rsidR="00DA2848" w:rsidRPr="004E04A8" w:rsidRDefault="001E17E3" w:rsidP="008B22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M2B, </w:t>
            </w:r>
            <w:proofErr w:type="spellStart"/>
            <w:r w:rsidR="0050078F">
              <w:rPr>
                <w:rFonts w:ascii="Times New Roman" w:hAnsi="Times New Roman" w:cs="Times New Roman"/>
              </w:rPr>
              <w:t>fq</w:t>
            </w:r>
            <w:proofErr w:type="spellEnd"/>
            <w:r w:rsidR="00445601">
              <w:rPr>
                <w:rFonts w:ascii="Times New Roman" w:hAnsi="Times New Roman" w:cs="Times New Roman"/>
              </w:rPr>
              <w:t>. 7</w:t>
            </w:r>
          </w:p>
        </w:tc>
        <w:tc>
          <w:tcPr>
            <w:tcW w:w="816" w:type="dxa"/>
          </w:tcPr>
          <w:p w14:paraId="6D69221F" w14:textId="4FB53FC7" w:rsidR="00DA2848" w:rsidRDefault="00A67866" w:rsidP="008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A202D">
              <w:rPr>
                <w:rFonts w:ascii="Times New Roman" w:hAnsi="Times New Roman" w:cs="Times New Roman"/>
              </w:rPr>
              <w:t>4</w:t>
            </w:r>
          </w:p>
        </w:tc>
      </w:tr>
    </w:tbl>
    <w:p w14:paraId="4E54E2EF" w14:textId="77777777" w:rsidR="00F23F7B" w:rsidRDefault="00F23F7B"/>
    <w:p w14:paraId="4BD1D961" w14:textId="77777777" w:rsidR="00A07858" w:rsidRDefault="00A07858"/>
    <w:p w14:paraId="5F93759C" w14:textId="77777777" w:rsidR="00A07858" w:rsidRDefault="00A07858"/>
    <w:p w14:paraId="0E04401F" w14:textId="77777777" w:rsidR="00A07858" w:rsidRDefault="00A07858"/>
    <w:p w14:paraId="6BB9F2B0" w14:textId="77777777" w:rsidR="00A07858" w:rsidRDefault="00A07858"/>
    <w:p w14:paraId="37D3C0A8" w14:textId="77777777" w:rsidR="00A07858" w:rsidRDefault="00A07858"/>
    <w:p w14:paraId="65DECBA0" w14:textId="77777777" w:rsidR="00A07858" w:rsidRDefault="00A07858"/>
    <w:p w14:paraId="414B8029" w14:textId="77777777" w:rsidR="00A07858" w:rsidRDefault="00A07858"/>
    <w:p w14:paraId="4BC92ED9" w14:textId="77777777" w:rsidR="00635803" w:rsidRDefault="00635803" w:rsidP="004456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5E5DB6" w14:textId="77777777" w:rsidR="00635803" w:rsidRDefault="00635803" w:rsidP="004456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F74E2E" w14:textId="77777777" w:rsidR="00635803" w:rsidRDefault="00635803" w:rsidP="004456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A627EB" w14:textId="77777777" w:rsidR="00635803" w:rsidRDefault="00635803" w:rsidP="004456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E990F7" w14:textId="77777777" w:rsidR="00635803" w:rsidRDefault="00635803" w:rsidP="004456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9D8D43" w14:textId="77777777" w:rsidR="00635803" w:rsidRDefault="00635803" w:rsidP="004456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A72CC2" w14:textId="77777777" w:rsidR="00635803" w:rsidRDefault="00635803" w:rsidP="004456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15DAB3" w14:textId="77777777" w:rsidR="00635803" w:rsidRDefault="00635803" w:rsidP="004456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DB631F" w14:textId="77777777" w:rsidR="00635803" w:rsidRDefault="00635803" w:rsidP="004456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1FC8DA" w14:textId="77777777" w:rsidR="00635803" w:rsidRDefault="00635803" w:rsidP="004456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F28900" w14:textId="77777777" w:rsidR="00635803" w:rsidRDefault="00635803" w:rsidP="004456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A5D893" w14:textId="77777777" w:rsidR="00635803" w:rsidRDefault="00635803" w:rsidP="004456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E21C30" w14:textId="77777777" w:rsidR="00635803" w:rsidRDefault="00635803" w:rsidP="004456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0BCC29" w14:textId="207252E0" w:rsidR="00445601" w:rsidRPr="00445601" w:rsidRDefault="00445601" w:rsidP="0044560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5601">
        <w:rPr>
          <w:rFonts w:ascii="Times New Roman" w:hAnsi="Times New Roman" w:cs="Times New Roman"/>
          <w:sz w:val="28"/>
          <w:szCs w:val="28"/>
        </w:rPr>
        <w:t>Gjysmëvjetori</w:t>
      </w:r>
      <w:proofErr w:type="spellEnd"/>
      <w:r w:rsidRPr="00445601">
        <w:rPr>
          <w:rFonts w:ascii="Times New Roman" w:hAnsi="Times New Roman" w:cs="Times New Roman"/>
          <w:sz w:val="28"/>
          <w:szCs w:val="28"/>
        </w:rPr>
        <w:t xml:space="preserve"> i dytë</w:t>
      </w:r>
    </w:p>
    <w:p w14:paraId="2992C32B" w14:textId="24320B06" w:rsidR="00F23F7B" w:rsidRPr="008B5225" w:rsidRDefault="00F23F7B" w:rsidP="00F23F7B">
      <w:pPr>
        <w:rPr>
          <w:rFonts w:ascii="Times New Roman" w:hAnsi="Times New Roman" w:cs="Times New Roman"/>
          <w:sz w:val="24"/>
          <w:szCs w:val="24"/>
        </w:rPr>
      </w:pPr>
      <w:r w:rsidRPr="008B5225">
        <w:rPr>
          <w:rFonts w:ascii="Times New Roman" w:hAnsi="Times New Roman" w:cs="Times New Roman"/>
          <w:sz w:val="24"/>
          <w:szCs w:val="24"/>
        </w:rPr>
        <w:t xml:space="preserve">Plani </w:t>
      </w:r>
      <w:r>
        <w:rPr>
          <w:rFonts w:ascii="Times New Roman" w:hAnsi="Times New Roman" w:cs="Times New Roman"/>
          <w:sz w:val="24"/>
          <w:szCs w:val="24"/>
        </w:rPr>
        <w:t>Janar-Shkurt-Mars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2551"/>
        <w:gridCol w:w="1277"/>
        <w:gridCol w:w="798"/>
      </w:tblGrid>
      <w:tr w:rsidR="00F23F7B" w14:paraId="1DD79EF1" w14:textId="77777777" w:rsidTr="00DD63F4">
        <w:tc>
          <w:tcPr>
            <w:tcW w:w="4390" w:type="dxa"/>
            <w:gridSpan w:val="2"/>
          </w:tcPr>
          <w:p w14:paraId="7E560203" w14:textId="10CCB3D1" w:rsidR="00F23F7B" w:rsidRPr="00C65042" w:rsidRDefault="00F23F7B" w:rsidP="00DD6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Plani</w:t>
            </w:r>
          </w:p>
        </w:tc>
        <w:tc>
          <w:tcPr>
            <w:tcW w:w="4626" w:type="dxa"/>
            <w:gridSpan w:val="3"/>
          </w:tcPr>
          <w:p w14:paraId="4498328A" w14:textId="77777777" w:rsidR="00F23F7B" w:rsidRPr="00C65042" w:rsidRDefault="00F23F7B" w:rsidP="00DD6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Janar-Shkurt-Mars</w:t>
            </w:r>
          </w:p>
        </w:tc>
      </w:tr>
      <w:tr w:rsidR="00F23F7B" w14:paraId="04F1AA0A" w14:textId="77777777" w:rsidTr="00DD63F4">
        <w:tc>
          <w:tcPr>
            <w:tcW w:w="4390" w:type="dxa"/>
            <w:gridSpan w:val="2"/>
          </w:tcPr>
          <w:p w14:paraId="73F94FFA" w14:textId="77777777" w:rsidR="00F23F7B" w:rsidRPr="00C65042" w:rsidRDefault="00F23F7B" w:rsidP="00DD6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Viti  shkollor</w:t>
            </w:r>
          </w:p>
        </w:tc>
        <w:tc>
          <w:tcPr>
            <w:tcW w:w="4626" w:type="dxa"/>
            <w:gridSpan w:val="3"/>
          </w:tcPr>
          <w:p w14:paraId="3E7E0E26" w14:textId="1CE0FCF1" w:rsidR="00F23F7B" w:rsidRPr="00C65042" w:rsidRDefault="007009D8" w:rsidP="00DD6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7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07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3F7B" w14:paraId="1D906289" w14:textId="77777777" w:rsidTr="00DD63F4">
        <w:tc>
          <w:tcPr>
            <w:tcW w:w="4390" w:type="dxa"/>
            <w:gridSpan w:val="2"/>
          </w:tcPr>
          <w:p w14:paraId="4614FA21" w14:textId="77777777" w:rsidR="00F23F7B" w:rsidRPr="00C65042" w:rsidRDefault="00F23F7B" w:rsidP="00DD6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 xml:space="preserve">Fusha </w:t>
            </w:r>
            <w:proofErr w:type="spellStart"/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Kurrikulare</w:t>
            </w:r>
            <w:proofErr w:type="spellEnd"/>
          </w:p>
        </w:tc>
        <w:tc>
          <w:tcPr>
            <w:tcW w:w="4626" w:type="dxa"/>
            <w:gridSpan w:val="3"/>
          </w:tcPr>
          <w:p w14:paraId="2DCC9C2E" w14:textId="77777777" w:rsidR="00F23F7B" w:rsidRPr="00C65042" w:rsidRDefault="00F23F7B" w:rsidP="00DD6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Matematikë</w:t>
            </w:r>
          </w:p>
        </w:tc>
      </w:tr>
      <w:tr w:rsidR="00F23F7B" w14:paraId="4A8EF2A8" w14:textId="77777777" w:rsidTr="00DD63F4">
        <w:tc>
          <w:tcPr>
            <w:tcW w:w="4390" w:type="dxa"/>
            <w:gridSpan w:val="2"/>
          </w:tcPr>
          <w:p w14:paraId="4720E2BB" w14:textId="77777777" w:rsidR="00F23F7B" w:rsidRPr="00C65042" w:rsidRDefault="00F23F7B" w:rsidP="00DD6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Lënda</w:t>
            </w:r>
          </w:p>
        </w:tc>
        <w:tc>
          <w:tcPr>
            <w:tcW w:w="4626" w:type="dxa"/>
            <w:gridSpan w:val="3"/>
          </w:tcPr>
          <w:p w14:paraId="53A70C47" w14:textId="77777777" w:rsidR="00F23F7B" w:rsidRPr="00C65042" w:rsidRDefault="00F23F7B" w:rsidP="00DD6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Matematikë</w:t>
            </w:r>
          </w:p>
        </w:tc>
      </w:tr>
      <w:tr w:rsidR="00F23F7B" w14:paraId="2B14AF7D" w14:textId="77777777" w:rsidTr="00DD63F4">
        <w:tc>
          <w:tcPr>
            <w:tcW w:w="4390" w:type="dxa"/>
            <w:gridSpan w:val="2"/>
          </w:tcPr>
          <w:p w14:paraId="69000254" w14:textId="77777777" w:rsidR="00F23F7B" w:rsidRPr="00C65042" w:rsidRDefault="00F23F7B" w:rsidP="00DD6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</w:p>
        </w:tc>
        <w:tc>
          <w:tcPr>
            <w:tcW w:w="4626" w:type="dxa"/>
            <w:gridSpan w:val="3"/>
          </w:tcPr>
          <w:p w14:paraId="40662E8D" w14:textId="77777777" w:rsidR="00F23F7B" w:rsidRPr="00C65042" w:rsidRDefault="00F23F7B" w:rsidP="00DD6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F23F7B" w14:paraId="3038D51A" w14:textId="77777777" w:rsidTr="00DD63F4">
        <w:trPr>
          <w:trHeight w:val="1327"/>
        </w:trPr>
        <w:tc>
          <w:tcPr>
            <w:tcW w:w="1129" w:type="dxa"/>
          </w:tcPr>
          <w:p w14:paraId="34FD7456" w14:textId="77777777" w:rsidR="00F23F7B" w:rsidRDefault="00F23F7B" w:rsidP="00DD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3261" w:type="dxa"/>
          </w:tcPr>
          <w:p w14:paraId="7A64C5BB" w14:textId="77777777" w:rsidR="00F23F7B" w:rsidRDefault="00F23F7B" w:rsidP="00DD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RNL-të</w:t>
            </w:r>
          </w:p>
        </w:tc>
        <w:tc>
          <w:tcPr>
            <w:tcW w:w="2551" w:type="dxa"/>
          </w:tcPr>
          <w:p w14:paraId="07028382" w14:textId="77777777" w:rsidR="00F23F7B" w:rsidRPr="00631A6F" w:rsidRDefault="00F23F7B" w:rsidP="00DD6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Njësitë</w:t>
            </w:r>
            <w:r w:rsidR="002844C2">
              <w:rPr>
                <w:rFonts w:ascii="Times New Roman" w:hAnsi="Times New Roman" w:cs="Times New Roman"/>
              </w:rPr>
              <w:t xml:space="preserve"> mësimore</w:t>
            </w:r>
          </w:p>
        </w:tc>
        <w:tc>
          <w:tcPr>
            <w:tcW w:w="1277" w:type="dxa"/>
          </w:tcPr>
          <w:p w14:paraId="067BCD59" w14:textId="77777777" w:rsidR="00F23F7B" w:rsidRPr="00D719F9" w:rsidRDefault="00F23F7B" w:rsidP="00DD63F4">
            <w:pPr>
              <w:pStyle w:val="NoSpacing"/>
              <w:rPr>
                <w:rFonts w:ascii="Times New Roman" w:hAnsi="Times New Roman" w:cs="Times New Roman"/>
              </w:rPr>
            </w:pPr>
            <w:r w:rsidRPr="00D719F9">
              <w:rPr>
                <w:rFonts w:ascii="Times New Roman" w:hAnsi="Times New Roman" w:cs="Times New Roman"/>
              </w:rPr>
              <w:t>Burimet:</w:t>
            </w:r>
          </w:p>
          <w:p w14:paraId="56818EDF" w14:textId="77777777" w:rsidR="00F23F7B" w:rsidRPr="001E4A2E" w:rsidRDefault="00F23F7B" w:rsidP="00DD63F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E4A2E">
              <w:rPr>
                <w:rFonts w:ascii="Times New Roman" w:hAnsi="Times New Roman" w:cs="Times New Roman"/>
                <w:sz w:val="18"/>
                <w:szCs w:val="18"/>
              </w:rPr>
              <w:t>Matematika 2A</w:t>
            </w:r>
            <w:r w:rsidR="00054009">
              <w:rPr>
                <w:rFonts w:ascii="Times New Roman" w:hAnsi="Times New Roman" w:cs="Times New Roman"/>
                <w:sz w:val="18"/>
                <w:szCs w:val="18"/>
              </w:rPr>
              <w:t>, 2B</w:t>
            </w:r>
          </w:p>
          <w:p w14:paraId="2EB7C85E" w14:textId="77777777" w:rsidR="00A77D0A" w:rsidRDefault="00F23F7B" w:rsidP="00DD63F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E4A2E">
              <w:rPr>
                <w:rFonts w:ascii="Times New Roman" w:hAnsi="Times New Roman" w:cs="Times New Roman"/>
                <w:sz w:val="18"/>
                <w:szCs w:val="18"/>
              </w:rPr>
              <w:t>Materiale nga faqja e internetit</w:t>
            </w:r>
            <w:r w:rsidR="00A77D0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352DC0D" w14:textId="15A9488B" w:rsidR="00F23F7B" w:rsidRPr="00631A6F" w:rsidRDefault="00F23F7B" w:rsidP="00DD63F4">
            <w:pPr>
              <w:pStyle w:val="NoSpacing"/>
            </w:pPr>
            <w:r w:rsidRPr="001E4A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D0A">
              <w:rPr>
                <w:rFonts w:ascii="Times New Roman" w:hAnsi="Times New Roman" w:cs="Times New Roman"/>
                <w:sz w:val="18"/>
                <w:szCs w:val="18"/>
              </w:rPr>
              <w:t>SHB</w:t>
            </w:r>
            <w:r w:rsidRPr="001E4A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A2E">
              <w:rPr>
                <w:rFonts w:ascii="Times New Roman" w:hAnsi="Times New Roman" w:cs="Times New Roman"/>
                <w:sz w:val="18"/>
                <w:szCs w:val="18"/>
              </w:rPr>
              <w:t>Luarasi</w:t>
            </w:r>
            <w:proofErr w:type="spellEnd"/>
          </w:p>
        </w:tc>
        <w:tc>
          <w:tcPr>
            <w:tcW w:w="798" w:type="dxa"/>
          </w:tcPr>
          <w:p w14:paraId="5CD0ACCC" w14:textId="77777777" w:rsidR="00F23F7B" w:rsidRPr="001E4A2E" w:rsidRDefault="00F23F7B" w:rsidP="00DD6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2E">
              <w:rPr>
                <w:rFonts w:ascii="Times New Roman" w:hAnsi="Times New Roman" w:cs="Times New Roman"/>
                <w:sz w:val="20"/>
                <w:szCs w:val="20"/>
              </w:rPr>
              <w:t>Numri i orëve</w:t>
            </w:r>
          </w:p>
          <w:p w14:paraId="4C81F24A" w14:textId="24AC5B6C" w:rsidR="00F23F7B" w:rsidRPr="00631A6F" w:rsidRDefault="00702422" w:rsidP="00DD6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135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6ACD" w14:paraId="66C43220" w14:textId="77777777" w:rsidTr="00336ACD">
        <w:trPr>
          <w:trHeight w:val="584"/>
        </w:trPr>
        <w:tc>
          <w:tcPr>
            <w:tcW w:w="1129" w:type="dxa"/>
            <w:vMerge w:val="restart"/>
          </w:tcPr>
          <w:p w14:paraId="5B1C272C" w14:textId="77777777" w:rsidR="00336ACD" w:rsidRDefault="00336ACD" w:rsidP="0045425F">
            <w:pPr>
              <w:pStyle w:val="NoSpacing"/>
              <w:rPr>
                <w:rFonts w:ascii="Times New Roman" w:hAnsi="Times New Roman" w:cs="Times New Roman"/>
              </w:rPr>
            </w:pPr>
            <w:r w:rsidRPr="00631A6F">
              <w:rPr>
                <w:rFonts w:ascii="Times New Roman" w:hAnsi="Times New Roman" w:cs="Times New Roman"/>
              </w:rPr>
              <w:t>Numrat natyrorë (Shumëzimi dhe pjesëtimi)</w:t>
            </w:r>
          </w:p>
          <w:p w14:paraId="11D115A7" w14:textId="3B2A1377" w:rsidR="00941700" w:rsidRDefault="00941700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orë</w:t>
            </w:r>
          </w:p>
          <w:p w14:paraId="6217B3AD" w14:textId="77777777" w:rsidR="00336ACD" w:rsidRPr="009651A7" w:rsidRDefault="00336ACD" w:rsidP="0045425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14:paraId="4254D4E1" w14:textId="77777777" w:rsidR="00336ACD" w:rsidRPr="004C20D3" w:rsidRDefault="00336ACD" w:rsidP="004C20D3">
            <w:pPr>
              <w:pStyle w:val="NoSpacing"/>
              <w:rPr>
                <w:rFonts w:ascii="Times New Roman" w:hAnsi="Times New Roman" w:cs="Times New Roman"/>
              </w:rPr>
            </w:pPr>
            <w:r w:rsidRPr="004C20D3">
              <w:rPr>
                <w:rFonts w:ascii="Times New Roman" w:hAnsi="Times New Roman" w:cs="Times New Roman"/>
              </w:rPr>
              <w:t>Përdorë strategji të ndryshme (</w:t>
            </w:r>
            <w:r w:rsidRPr="004C20D3">
              <w:rPr>
                <w:rFonts w:ascii="Times New Roman" w:hAnsi="Times New Roman" w:cs="Times New Roman"/>
                <w:i/>
              </w:rPr>
              <w:t xml:space="preserve">mbledhjen e përsëritur, rreshtimet </w:t>
            </w:r>
            <w:proofErr w:type="spellStart"/>
            <w:r w:rsidRPr="004C20D3">
              <w:rPr>
                <w:rFonts w:ascii="Times New Roman" w:hAnsi="Times New Roman" w:cs="Times New Roman"/>
                <w:i/>
              </w:rPr>
              <w:t>etj</w:t>
            </w:r>
            <w:proofErr w:type="spellEnd"/>
            <w:r w:rsidRPr="004C20D3">
              <w:rPr>
                <w:rFonts w:ascii="Times New Roman" w:hAnsi="Times New Roman" w:cs="Times New Roman"/>
              </w:rPr>
              <w:t>) për ta gjetur prodhimin e numrave (prodhimi ≤ 50);</w:t>
            </w:r>
          </w:p>
          <w:p w14:paraId="4B779E32" w14:textId="77777777" w:rsidR="00336ACD" w:rsidRPr="004C20D3" w:rsidRDefault="00336ACD" w:rsidP="004C20D3">
            <w:pPr>
              <w:pStyle w:val="NoSpacing"/>
              <w:rPr>
                <w:rFonts w:ascii="Times New Roman" w:hAnsi="Times New Roman" w:cs="Times New Roman"/>
              </w:rPr>
            </w:pPr>
            <w:r w:rsidRPr="004C20D3">
              <w:rPr>
                <w:rFonts w:ascii="Times New Roman" w:hAnsi="Times New Roman" w:cs="Times New Roman"/>
              </w:rPr>
              <w:t xml:space="preserve"> Argumenton lidhjen ndërmjet mbledhjes dhe zbritjes së numrave si dhe shumëzimit dhe pjesëtimit të numrave deri 100;</w:t>
            </w:r>
          </w:p>
          <w:p w14:paraId="46FCB191" w14:textId="77777777" w:rsidR="00336ACD" w:rsidRPr="004C20D3" w:rsidRDefault="00336ACD" w:rsidP="004C20D3">
            <w:pPr>
              <w:pStyle w:val="NoSpacing"/>
              <w:rPr>
                <w:rFonts w:ascii="Times New Roman" w:hAnsi="Times New Roman" w:cs="Times New Roman"/>
              </w:rPr>
            </w:pPr>
            <w:r w:rsidRPr="004C20D3">
              <w:rPr>
                <w:rFonts w:ascii="Times New Roman" w:hAnsi="Times New Roman" w:cs="Times New Roman"/>
              </w:rPr>
              <w:t xml:space="preserve">Shumëfishon numrat </w:t>
            </w:r>
            <w:proofErr w:type="spellStart"/>
            <w:r w:rsidRPr="004C20D3">
              <w:rPr>
                <w:rFonts w:ascii="Times New Roman" w:hAnsi="Times New Roman" w:cs="Times New Roman"/>
              </w:rPr>
              <w:t>njëshifrorë</w:t>
            </w:r>
            <w:proofErr w:type="spellEnd"/>
            <w:r w:rsidRPr="004C20D3">
              <w:rPr>
                <w:rFonts w:ascii="Times New Roman" w:hAnsi="Times New Roman" w:cs="Times New Roman"/>
              </w:rPr>
              <w:t xml:space="preserve"> dhe krijon vargje numerike ( ≤ 50);</w:t>
            </w:r>
          </w:p>
          <w:p w14:paraId="6734D380" w14:textId="77777777" w:rsidR="00336ACD" w:rsidRPr="004C20D3" w:rsidRDefault="00336ACD" w:rsidP="004C20D3">
            <w:pPr>
              <w:pStyle w:val="NoSpacing"/>
              <w:rPr>
                <w:rFonts w:ascii="Times New Roman" w:hAnsi="Times New Roman" w:cs="Times New Roman"/>
              </w:rPr>
            </w:pPr>
            <w:r w:rsidRPr="004C20D3">
              <w:rPr>
                <w:rFonts w:ascii="Times New Roman" w:hAnsi="Times New Roman" w:cs="Times New Roman"/>
              </w:rPr>
              <w:t xml:space="preserve"> Identifikon në shprehje; faktorët, prodhimin, të pjesëtueshmin, pjesëtuesin dhe herësin e numrave natyror deri 100;</w:t>
            </w:r>
          </w:p>
          <w:p w14:paraId="70A2CECE" w14:textId="77777777" w:rsidR="00336ACD" w:rsidRPr="004C20D3" w:rsidRDefault="00336ACD" w:rsidP="004C20D3">
            <w:pPr>
              <w:pStyle w:val="NoSpacing"/>
              <w:rPr>
                <w:rFonts w:ascii="Times New Roman" w:hAnsi="Times New Roman" w:cs="Times New Roman"/>
              </w:rPr>
            </w:pPr>
            <w:r w:rsidRPr="004C20D3">
              <w:rPr>
                <w:rFonts w:ascii="Times New Roman" w:hAnsi="Times New Roman" w:cs="Times New Roman"/>
              </w:rPr>
              <w:t xml:space="preserve"> Gjen prodhimin dhe herësin  e numrave (≤50);</w:t>
            </w:r>
          </w:p>
          <w:p w14:paraId="30E4B7F6" w14:textId="77777777" w:rsidR="00336ACD" w:rsidRPr="004C20D3" w:rsidRDefault="00336ACD" w:rsidP="004C20D3">
            <w:pPr>
              <w:pStyle w:val="NoSpacing"/>
              <w:rPr>
                <w:rFonts w:ascii="Times New Roman" w:hAnsi="Times New Roman" w:cs="Times New Roman"/>
              </w:rPr>
            </w:pPr>
            <w:r w:rsidRPr="004C20D3">
              <w:rPr>
                <w:rFonts w:ascii="Times New Roman" w:hAnsi="Times New Roman" w:cs="Times New Roman"/>
              </w:rPr>
              <w:t>Ndan në grupe të barabarta një sasi objektesh apo një numër të dhënë;</w:t>
            </w:r>
          </w:p>
          <w:p w14:paraId="51722D69" w14:textId="77777777" w:rsidR="00336ACD" w:rsidRPr="004C20D3" w:rsidRDefault="00336ACD" w:rsidP="004C20D3">
            <w:pPr>
              <w:pStyle w:val="NoSpacing"/>
              <w:rPr>
                <w:rFonts w:ascii="Times New Roman" w:hAnsi="Times New Roman" w:cs="Times New Roman"/>
              </w:rPr>
            </w:pPr>
            <w:r w:rsidRPr="004C20D3">
              <w:rPr>
                <w:rFonts w:ascii="Times New Roman" w:hAnsi="Times New Roman" w:cs="Times New Roman"/>
              </w:rPr>
              <w:t>Gjen vlerën (</w:t>
            </w:r>
            <w:r w:rsidRPr="004C20D3">
              <w:rPr>
                <w:rFonts w:ascii="Times New Roman" w:hAnsi="Times New Roman" w:cs="Times New Roman"/>
                <w:i/>
              </w:rPr>
              <w:t>shumën, ndryshimin, prodhimin dhe herësin</w:t>
            </w:r>
            <w:r w:rsidRPr="004C20D3">
              <w:rPr>
                <w:rFonts w:ascii="Times New Roman" w:hAnsi="Times New Roman" w:cs="Times New Roman"/>
              </w:rPr>
              <w:t>) e shprehjeve numerike të përbëra (</w:t>
            </w:r>
            <w:r w:rsidRPr="004C20D3">
              <w:rPr>
                <w:rFonts w:ascii="Times New Roman" w:hAnsi="Times New Roman" w:cs="Times New Roman"/>
                <w:i/>
              </w:rPr>
              <w:t>dy veprime</w:t>
            </w:r>
            <w:r w:rsidRPr="004C20D3">
              <w:rPr>
                <w:rFonts w:ascii="Times New Roman" w:hAnsi="Times New Roman" w:cs="Times New Roman"/>
              </w:rPr>
              <w:t>);</w:t>
            </w:r>
          </w:p>
          <w:p w14:paraId="2444F534" w14:textId="77777777" w:rsidR="00336ACD" w:rsidRPr="004C20D3" w:rsidRDefault="00336ACD" w:rsidP="004C20D3">
            <w:pPr>
              <w:pStyle w:val="NoSpacing"/>
              <w:rPr>
                <w:rFonts w:ascii="Times New Roman" w:hAnsi="Times New Roman" w:cs="Times New Roman"/>
              </w:rPr>
            </w:pPr>
            <w:r w:rsidRPr="004C20D3">
              <w:rPr>
                <w:rFonts w:ascii="Times New Roman" w:hAnsi="Times New Roman" w:cs="Times New Roman"/>
              </w:rPr>
              <w:t xml:space="preserve">Përdorë vetinë </w:t>
            </w:r>
            <w:proofErr w:type="spellStart"/>
            <w:r w:rsidRPr="004C20D3">
              <w:rPr>
                <w:rFonts w:ascii="Times New Roman" w:hAnsi="Times New Roman" w:cs="Times New Roman"/>
              </w:rPr>
              <w:t>komutative</w:t>
            </w:r>
            <w:proofErr w:type="spellEnd"/>
            <w:r w:rsidRPr="004C20D3">
              <w:rPr>
                <w:rFonts w:ascii="Times New Roman" w:hAnsi="Times New Roman" w:cs="Times New Roman"/>
              </w:rPr>
              <w:t xml:space="preserve">  dhe </w:t>
            </w:r>
            <w:proofErr w:type="spellStart"/>
            <w:r w:rsidRPr="004C20D3">
              <w:rPr>
                <w:rFonts w:ascii="Times New Roman" w:hAnsi="Times New Roman" w:cs="Times New Roman"/>
              </w:rPr>
              <w:t>asociative</w:t>
            </w:r>
            <w:proofErr w:type="spellEnd"/>
            <w:r w:rsidRPr="004C20D3">
              <w:rPr>
                <w:rFonts w:ascii="Times New Roman" w:hAnsi="Times New Roman" w:cs="Times New Roman"/>
              </w:rPr>
              <w:t xml:space="preserve"> për të gjetur shumën dhe prodhimin e numrave;</w:t>
            </w:r>
          </w:p>
          <w:p w14:paraId="047FA07D" w14:textId="77777777" w:rsidR="00336ACD" w:rsidRPr="004C20D3" w:rsidRDefault="00336ACD" w:rsidP="004C20D3">
            <w:pPr>
              <w:pStyle w:val="NoSpacing"/>
              <w:rPr>
                <w:rFonts w:ascii="Times New Roman" w:hAnsi="Times New Roman" w:cs="Times New Roman"/>
              </w:rPr>
            </w:pPr>
            <w:r w:rsidRPr="004C20D3">
              <w:rPr>
                <w:rFonts w:ascii="Times New Roman" w:hAnsi="Times New Roman" w:cs="Times New Roman"/>
              </w:rPr>
              <w:t>Identifikon dhe zgjidh problema të thjeshta bazuar në modelet e paraqitura</w:t>
            </w:r>
          </w:p>
          <w:p w14:paraId="2F3C91A9" w14:textId="77777777" w:rsidR="00336ACD" w:rsidRPr="004C20D3" w:rsidRDefault="00336ACD" w:rsidP="004C20D3">
            <w:pPr>
              <w:pStyle w:val="NoSpacing"/>
              <w:rPr>
                <w:rFonts w:ascii="Times New Roman" w:hAnsi="Times New Roman" w:cs="Times New Roman"/>
              </w:rPr>
            </w:pPr>
            <w:r w:rsidRPr="004C20D3">
              <w:rPr>
                <w:rFonts w:ascii="Times New Roman" w:hAnsi="Times New Roman" w:cs="Times New Roman"/>
              </w:rPr>
              <w:t>Demonstron shkathtësi dhe shprehi për zgjidhje të problemave;</w:t>
            </w:r>
          </w:p>
          <w:p w14:paraId="41ACC75A" w14:textId="77777777" w:rsidR="00336ACD" w:rsidRPr="004C20D3" w:rsidRDefault="00336ACD" w:rsidP="004C20D3">
            <w:pPr>
              <w:pStyle w:val="NoSpacing"/>
              <w:rPr>
                <w:rFonts w:ascii="Times New Roman" w:hAnsi="Times New Roman" w:cs="Times New Roman"/>
              </w:rPr>
            </w:pPr>
            <w:r w:rsidRPr="004C20D3">
              <w:rPr>
                <w:rFonts w:ascii="Times New Roman" w:hAnsi="Times New Roman" w:cs="Times New Roman"/>
              </w:rPr>
              <w:t>Zbaton mbledhjen, zbritjen, shumëzimin dhe pjesëtimin në problema nga jeta e përditshme;</w:t>
            </w:r>
          </w:p>
          <w:p w14:paraId="1C68A210" w14:textId="77777777" w:rsidR="00336ACD" w:rsidRPr="008340F5" w:rsidRDefault="00336ACD" w:rsidP="0045425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51DF588" w14:textId="6F8644FC" w:rsidR="00336ACD" w:rsidRPr="00E06403" w:rsidRDefault="00336ACD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Shumëzimi me grupe të barabarta</w:t>
            </w: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277" w:type="dxa"/>
          </w:tcPr>
          <w:p w14:paraId="19616BAD" w14:textId="47D205CD" w:rsidR="00336ACD" w:rsidRPr="008761F9" w:rsidRDefault="00336ACD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fq.9</w:t>
            </w:r>
          </w:p>
        </w:tc>
        <w:tc>
          <w:tcPr>
            <w:tcW w:w="798" w:type="dxa"/>
          </w:tcPr>
          <w:p w14:paraId="496C9CB2" w14:textId="391F11A7" w:rsidR="00336ACD" w:rsidRDefault="00336ACD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425F" w14:paraId="08F40B6E" w14:textId="77777777" w:rsidTr="00DD63F4">
        <w:tc>
          <w:tcPr>
            <w:tcW w:w="1129" w:type="dxa"/>
            <w:vMerge/>
          </w:tcPr>
          <w:p w14:paraId="4921D051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1418DB7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AE67A9A" w14:textId="77777777" w:rsidR="0045425F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Shumëzimi si mbledhje e përsëritur</w:t>
            </w:r>
          </w:p>
        </w:tc>
        <w:tc>
          <w:tcPr>
            <w:tcW w:w="1277" w:type="dxa"/>
          </w:tcPr>
          <w:p w14:paraId="36FA269C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fq.11</w:t>
            </w:r>
          </w:p>
        </w:tc>
        <w:tc>
          <w:tcPr>
            <w:tcW w:w="798" w:type="dxa"/>
          </w:tcPr>
          <w:p w14:paraId="35A7FF25" w14:textId="31F8F3A5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425F" w14:paraId="3131DDC4" w14:textId="77777777" w:rsidTr="00DD63F4">
        <w:tc>
          <w:tcPr>
            <w:tcW w:w="1129" w:type="dxa"/>
            <w:vMerge/>
          </w:tcPr>
          <w:p w14:paraId="15673E66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4D194D0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746CD85" w14:textId="77777777" w:rsidR="0045425F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Shumëzimi në bosht</w:t>
            </w:r>
          </w:p>
        </w:tc>
        <w:tc>
          <w:tcPr>
            <w:tcW w:w="1277" w:type="dxa"/>
          </w:tcPr>
          <w:p w14:paraId="22475EFB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</w:t>
            </w:r>
            <w:r w:rsidRPr="00E33FFD">
              <w:rPr>
                <w:rFonts w:ascii="Times New Roman" w:hAnsi="Times New Roman" w:cs="Times New Roman"/>
              </w:rPr>
              <w:t>fq.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8" w:type="dxa"/>
          </w:tcPr>
          <w:p w14:paraId="271379BC" w14:textId="61784835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25F" w14:paraId="7B2CA20F" w14:textId="77777777" w:rsidTr="00DD63F4">
        <w:tc>
          <w:tcPr>
            <w:tcW w:w="1129" w:type="dxa"/>
            <w:vMerge/>
          </w:tcPr>
          <w:p w14:paraId="61157215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EC66D38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D58ABCC" w14:textId="77777777" w:rsidR="0045425F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Shumëzimi me rreshtime</w:t>
            </w:r>
          </w:p>
        </w:tc>
        <w:tc>
          <w:tcPr>
            <w:tcW w:w="1277" w:type="dxa"/>
          </w:tcPr>
          <w:p w14:paraId="7DC3A29F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fq.15</w:t>
            </w:r>
          </w:p>
        </w:tc>
        <w:tc>
          <w:tcPr>
            <w:tcW w:w="798" w:type="dxa"/>
          </w:tcPr>
          <w:p w14:paraId="5542B528" w14:textId="174CAF61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425F" w14:paraId="28210320" w14:textId="77777777" w:rsidTr="00DD63F4">
        <w:tc>
          <w:tcPr>
            <w:tcW w:w="1129" w:type="dxa"/>
            <w:vMerge/>
          </w:tcPr>
          <w:p w14:paraId="7A52142E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9DD16EE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1C589CA" w14:textId="77777777" w:rsidR="0045425F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Faktorët dhe prodhimi</w:t>
            </w:r>
          </w:p>
        </w:tc>
        <w:tc>
          <w:tcPr>
            <w:tcW w:w="1277" w:type="dxa"/>
          </w:tcPr>
          <w:p w14:paraId="424408B6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fq.17</w:t>
            </w:r>
          </w:p>
        </w:tc>
        <w:tc>
          <w:tcPr>
            <w:tcW w:w="798" w:type="dxa"/>
          </w:tcPr>
          <w:p w14:paraId="470F118C" w14:textId="7C992065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425F" w14:paraId="10FCA568" w14:textId="77777777" w:rsidTr="00DD63F4">
        <w:tc>
          <w:tcPr>
            <w:tcW w:w="1129" w:type="dxa"/>
            <w:vMerge/>
          </w:tcPr>
          <w:p w14:paraId="15819F3F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8C6E557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1590FF2" w14:textId="77777777" w:rsidR="0045425F" w:rsidRPr="00E06403" w:rsidRDefault="0045425F" w:rsidP="0045425F">
            <w:pPr>
              <w:pStyle w:val="NoSpacing"/>
              <w:tabs>
                <w:tab w:val="righ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Ndërrimi i vendit të faktorëve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7" w:type="dxa"/>
          </w:tcPr>
          <w:p w14:paraId="00C5B2DA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fq.18</w:t>
            </w:r>
          </w:p>
        </w:tc>
        <w:tc>
          <w:tcPr>
            <w:tcW w:w="798" w:type="dxa"/>
          </w:tcPr>
          <w:p w14:paraId="3B6AF318" w14:textId="5F623E90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425F" w14:paraId="76E06A58" w14:textId="77777777" w:rsidTr="00DD63F4">
        <w:tc>
          <w:tcPr>
            <w:tcW w:w="1129" w:type="dxa"/>
            <w:vMerge/>
          </w:tcPr>
          <w:p w14:paraId="476242E0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FAC58C7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1D6961F" w14:textId="77777777" w:rsidR="0045425F" w:rsidRDefault="0045425F" w:rsidP="0045425F">
            <w:pPr>
              <w:pStyle w:val="NoSpacing"/>
              <w:tabs>
                <w:tab w:val="righ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Shumëzimi me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dhe 2</w:t>
            </w:r>
          </w:p>
        </w:tc>
        <w:tc>
          <w:tcPr>
            <w:tcW w:w="1277" w:type="dxa"/>
          </w:tcPr>
          <w:p w14:paraId="1049F636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fq.20</w:t>
            </w:r>
          </w:p>
        </w:tc>
        <w:tc>
          <w:tcPr>
            <w:tcW w:w="798" w:type="dxa"/>
          </w:tcPr>
          <w:p w14:paraId="00772C05" w14:textId="4163E73F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5425F" w14:paraId="7989DB33" w14:textId="77777777" w:rsidTr="00DD63F4">
        <w:tc>
          <w:tcPr>
            <w:tcW w:w="1129" w:type="dxa"/>
            <w:vMerge/>
          </w:tcPr>
          <w:p w14:paraId="1A5CAA75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0040C83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660FEC4" w14:textId="77777777" w:rsidR="0045425F" w:rsidRPr="00E06403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Shumëzimi me 3</w:t>
            </w:r>
          </w:p>
        </w:tc>
        <w:tc>
          <w:tcPr>
            <w:tcW w:w="1277" w:type="dxa"/>
          </w:tcPr>
          <w:p w14:paraId="321A84BD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fq.22</w:t>
            </w:r>
          </w:p>
        </w:tc>
        <w:tc>
          <w:tcPr>
            <w:tcW w:w="798" w:type="dxa"/>
          </w:tcPr>
          <w:p w14:paraId="3E6310D7" w14:textId="306772B4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425F" w14:paraId="074D2AFB" w14:textId="77777777" w:rsidTr="00DD63F4">
        <w:tc>
          <w:tcPr>
            <w:tcW w:w="1129" w:type="dxa"/>
            <w:vMerge/>
          </w:tcPr>
          <w:p w14:paraId="38AB1E3A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7B363BA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8058314" w14:textId="77777777" w:rsidR="0045425F" w:rsidRPr="00E06403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Shumëzimi me 4</w:t>
            </w:r>
          </w:p>
        </w:tc>
        <w:tc>
          <w:tcPr>
            <w:tcW w:w="1277" w:type="dxa"/>
          </w:tcPr>
          <w:p w14:paraId="66826C0E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fq.23</w:t>
            </w:r>
          </w:p>
        </w:tc>
        <w:tc>
          <w:tcPr>
            <w:tcW w:w="798" w:type="dxa"/>
          </w:tcPr>
          <w:p w14:paraId="34785477" w14:textId="4FF9F557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5425F" w14:paraId="0F74947A" w14:textId="77777777" w:rsidTr="00DD63F4">
        <w:tc>
          <w:tcPr>
            <w:tcW w:w="1129" w:type="dxa"/>
            <w:vMerge/>
          </w:tcPr>
          <w:p w14:paraId="3676992E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EDF43D0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639750D" w14:textId="77777777" w:rsidR="0045425F" w:rsidRPr="00E06403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Shumëzimi me 5</w:t>
            </w:r>
          </w:p>
        </w:tc>
        <w:tc>
          <w:tcPr>
            <w:tcW w:w="1277" w:type="dxa"/>
          </w:tcPr>
          <w:p w14:paraId="754C628A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fq.24</w:t>
            </w:r>
          </w:p>
        </w:tc>
        <w:tc>
          <w:tcPr>
            <w:tcW w:w="798" w:type="dxa"/>
          </w:tcPr>
          <w:p w14:paraId="0E6D3AC7" w14:textId="7C7C00A3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425F" w14:paraId="1750C390" w14:textId="77777777" w:rsidTr="00DD63F4">
        <w:tc>
          <w:tcPr>
            <w:tcW w:w="1129" w:type="dxa"/>
            <w:vMerge/>
          </w:tcPr>
          <w:p w14:paraId="0670B7EF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D4CF45D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C475186" w14:textId="77777777" w:rsidR="0045425F" w:rsidRPr="00E06403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Shumëzimi me 6</w:t>
            </w:r>
          </w:p>
        </w:tc>
        <w:tc>
          <w:tcPr>
            <w:tcW w:w="1277" w:type="dxa"/>
          </w:tcPr>
          <w:p w14:paraId="570F754B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fq.25</w:t>
            </w:r>
          </w:p>
        </w:tc>
        <w:tc>
          <w:tcPr>
            <w:tcW w:w="798" w:type="dxa"/>
          </w:tcPr>
          <w:p w14:paraId="0713A294" w14:textId="3C316FF7" w:rsidR="0045425F" w:rsidRDefault="0045425F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3592">
              <w:rPr>
                <w:rFonts w:ascii="Times New Roman" w:hAnsi="Times New Roman" w:cs="Times New Roman"/>
              </w:rPr>
              <w:t>1</w:t>
            </w:r>
          </w:p>
        </w:tc>
      </w:tr>
      <w:tr w:rsidR="0045425F" w14:paraId="06536C57" w14:textId="77777777" w:rsidTr="00DD63F4">
        <w:tc>
          <w:tcPr>
            <w:tcW w:w="1129" w:type="dxa"/>
            <w:vMerge/>
          </w:tcPr>
          <w:p w14:paraId="106B1CD8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83E406A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73A1A52" w14:textId="77777777" w:rsidR="0045425F" w:rsidRPr="00E06403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Shumëzimi me 7</w:t>
            </w:r>
          </w:p>
        </w:tc>
        <w:tc>
          <w:tcPr>
            <w:tcW w:w="1277" w:type="dxa"/>
          </w:tcPr>
          <w:p w14:paraId="5B108059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fq.26</w:t>
            </w:r>
          </w:p>
        </w:tc>
        <w:tc>
          <w:tcPr>
            <w:tcW w:w="798" w:type="dxa"/>
          </w:tcPr>
          <w:p w14:paraId="2318B7E4" w14:textId="4FA12F38" w:rsidR="0045425F" w:rsidRDefault="0045425F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3592">
              <w:rPr>
                <w:rFonts w:ascii="Times New Roman" w:hAnsi="Times New Roman" w:cs="Times New Roman"/>
              </w:rPr>
              <w:t>2</w:t>
            </w:r>
          </w:p>
        </w:tc>
      </w:tr>
      <w:tr w:rsidR="0045425F" w14:paraId="2EA2C819" w14:textId="77777777" w:rsidTr="00DD63F4">
        <w:tc>
          <w:tcPr>
            <w:tcW w:w="1129" w:type="dxa"/>
            <w:vMerge/>
          </w:tcPr>
          <w:p w14:paraId="496FF629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7435158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C947DA1" w14:textId="77777777" w:rsidR="0045425F" w:rsidRPr="00E06403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Shumëzimi me 8</w:t>
            </w:r>
          </w:p>
        </w:tc>
        <w:tc>
          <w:tcPr>
            <w:tcW w:w="1277" w:type="dxa"/>
          </w:tcPr>
          <w:p w14:paraId="07A4491B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fq.27</w:t>
            </w:r>
          </w:p>
        </w:tc>
        <w:tc>
          <w:tcPr>
            <w:tcW w:w="798" w:type="dxa"/>
          </w:tcPr>
          <w:p w14:paraId="44954C74" w14:textId="759D6509" w:rsidR="0045425F" w:rsidRDefault="0045425F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3592">
              <w:rPr>
                <w:rFonts w:ascii="Times New Roman" w:hAnsi="Times New Roman" w:cs="Times New Roman"/>
              </w:rPr>
              <w:t>3</w:t>
            </w:r>
          </w:p>
        </w:tc>
      </w:tr>
      <w:tr w:rsidR="0045425F" w14:paraId="556DEF03" w14:textId="77777777" w:rsidTr="00DD63F4">
        <w:tc>
          <w:tcPr>
            <w:tcW w:w="1129" w:type="dxa"/>
            <w:vMerge/>
          </w:tcPr>
          <w:p w14:paraId="35E32546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619BF20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4C62085" w14:textId="77777777" w:rsidR="0045425F" w:rsidRPr="00E06403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Shumëzimi me 9</w:t>
            </w:r>
          </w:p>
        </w:tc>
        <w:tc>
          <w:tcPr>
            <w:tcW w:w="1277" w:type="dxa"/>
          </w:tcPr>
          <w:p w14:paraId="3FDA4564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fq.28</w:t>
            </w:r>
          </w:p>
        </w:tc>
        <w:tc>
          <w:tcPr>
            <w:tcW w:w="798" w:type="dxa"/>
          </w:tcPr>
          <w:p w14:paraId="33A4D436" w14:textId="323A077A" w:rsidR="0045425F" w:rsidRDefault="0045425F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3592">
              <w:rPr>
                <w:rFonts w:ascii="Times New Roman" w:hAnsi="Times New Roman" w:cs="Times New Roman"/>
              </w:rPr>
              <w:t>4</w:t>
            </w:r>
          </w:p>
        </w:tc>
      </w:tr>
      <w:tr w:rsidR="0045425F" w14:paraId="35623D7C" w14:textId="77777777" w:rsidTr="00DD63F4">
        <w:tc>
          <w:tcPr>
            <w:tcW w:w="1129" w:type="dxa"/>
            <w:vMerge/>
          </w:tcPr>
          <w:p w14:paraId="7577264B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7051423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8E27D86" w14:textId="77777777" w:rsidR="0045425F" w:rsidRPr="00E06403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Shumëzimi me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dhe 0</w:t>
            </w:r>
          </w:p>
        </w:tc>
        <w:tc>
          <w:tcPr>
            <w:tcW w:w="1277" w:type="dxa"/>
          </w:tcPr>
          <w:p w14:paraId="43F64C6E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fq.29</w:t>
            </w:r>
          </w:p>
        </w:tc>
        <w:tc>
          <w:tcPr>
            <w:tcW w:w="798" w:type="dxa"/>
          </w:tcPr>
          <w:p w14:paraId="5ADEEE21" w14:textId="773D9AE0" w:rsidR="0045425F" w:rsidRDefault="0045425F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3592">
              <w:rPr>
                <w:rFonts w:ascii="Times New Roman" w:hAnsi="Times New Roman" w:cs="Times New Roman"/>
              </w:rPr>
              <w:t>5</w:t>
            </w:r>
          </w:p>
        </w:tc>
      </w:tr>
      <w:tr w:rsidR="0045425F" w14:paraId="78582CFD" w14:textId="77777777" w:rsidTr="00DD63F4">
        <w:tc>
          <w:tcPr>
            <w:tcW w:w="1129" w:type="dxa"/>
            <w:vMerge/>
          </w:tcPr>
          <w:p w14:paraId="14DD7B31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FCBC2AC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6F7F8FC" w14:textId="77777777" w:rsidR="0045425F" w:rsidRPr="00E06403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Probleme me fjalë</w:t>
            </w:r>
          </w:p>
        </w:tc>
        <w:tc>
          <w:tcPr>
            <w:tcW w:w="1277" w:type="dxa"/>
          </w:tcPr>
          <w:p w14:paraId="42178D60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fq.31</w:t>
            </w:r>
          </w:p>
        </w:tc>
        <w:tc>
          <w:tcPr>
            <w:tcW w:w="798" w:type="dxa"/>
          </w:tcPr>
          <w:p w14:paraId="1C976DB3" w14:textId="116B6F20" w:rsidR="0045425F" w:rsidRDefault="0045425F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3592">
              <w:rPr>
                <w:rFonts w:ascii="Times New Roman" w:hAnsi="Times New Roman" w:cs="Times New Roman"/>
              </w:rPr>
              <w:t>6</w:t>
            </w:r>
          </w:p>
        </w:tc>
      </w:tr>
      <w:tr w:rsidR="0045425F" w14:paraId="24718A2B" w14:textId="77777777" w:rsidTr="00DD63F4">
        <w:tc>
          <w:tcPr>
            <w:tcW w:w="1129" w:type="dxa"/>
            <w:vMerge/>
          </w:tcPr>
          <w:p w14:paraId="69C2D241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208FAA0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D83C55C" w14:textId="77777777" w:rsidR="0045425F" w:rsidRPr="00E06403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Ndërtojmë probleme</w:t>
            </w:r>
          </w:p>
        </w:tc>
        <w:tc>
          <w:tcPr>
            <w:tcW w:w="1277" w:type="dxa"/>
          </w:tcPr>
          <w:p w14:paraId="2337305E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fq.33</w:t>
            </w:r>
          </w:p>
        </w:tc>
        <w:tc>
          <w:tcPr>
            <w:tcW w:w="798" w:type="dxa"/>
          </w:tcPr>
          <w:p w14:paraId="174746BD" w14:textId="6192D9E4" w:rsidR="0045425F" w:rsidRDefault="0045425F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3592">
              <w:rPr>
                <w:rFonts w:ascii="Times New Roman" w:hAnsi="Times New Roman" w:cs="Times New Roman"/>
              </w:rPr>
              <w:t>7</w:t>
            </w:r>
          </w:p>
        </w:tc>
      </w:tr>
      <w:tr w:rsidR="0045425F" w14:paraId="7D477D12" w14:textId="77777777" w:rsidTr="00DD63F4">
        <w:tc>
          <w:tcPr>
            <w:tcW w:w="1129" w:type="dxa"/>
            <w:vMerge/>
          </w:tcPr>
          <w:p w14:paraId="32CE4E5E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FA12F36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59CF3E5" w14:textId="77777777" w:rsidR="0045425F" w:rsidRPr="00E06403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Shoqërimi i faktorëve</w:t>
            </w:r>
          </w:p>
        </w:tc>
        <w:tc>
          <w:tcPr>
            <w:tcW w:w="1277" w:type="dxa"/>
          </w:tcPr>
          <w:p w14:paraId="01458AC3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fq.34</w:t>
            </w:r>
          </w:p>
        </w:tc>
        <w:tc>
          <w:tcPr>
            <w:tcW w:w="798" w:type="dxa"/>
          </w:tcPr>
          <w:p w14:paraId="63E903E6" w14:textId="59BDF3AB" w:rsidR="0045425F" w:rsidRDefault="0045425F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3592">
              <w:rPr>
                <w:rFonts w:ascii="Times New Roman" w:hAnsi="Times New Roman" w:cs="Times New Roman"/>
              </w:rPr>
              <w:t>8</w:t>
            </w:r>
          </w:p>
        </w:tc>
      </w:tr>
      <w:tr w:rsidR="0045425F" w14:paraId="233548CC" w14:textId="77777777" w:rsidTr="00DD63F4">
        <w:tc>
          <w:tcPr>
            <w:tcW w:w="1129" w:type="dxa"/>
            <w:vMerge/>
          </w:tcPr>
          <w:p w14:paraId="3A962422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CF50B4A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FBECEAE" w14:textId="77777777" w:rsidR="0045425F" w:rsidRPr="00E06403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Provojmë veten</w:t>
            </w:r>
          </w:p>
        </w:tc>
        <w:tc>
          <w:tcPr>
            <w:tcW w:w="1277" w:type="dxa"/>
          </w:tcPr>
          <w:p w14:paraId="660BB6E9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fq.35</w:t>
            </w:r>
          </w:p>
        </w:tc>
        <w:tc>
          <w:tcPr>
            <w:tcW w:w="798" w:type="dxa"/>
          </w:tcPr>
          <w:p w14:paraId="6A74F058" w14:textId="6739B9EA" w:rsidR="0045425F" w:rsidRDefault="0045425F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3592">
              <w:rPr>
                <w:rFonts w:ascii="Times New Roman" w:hAnsi="Times New Roman" w:cs="Times New Roman"/>
              </w:rPr>
              <w:t>9</w:t>
            </w:r>
          </w:p>
        </w:tc>
      </w:tr>
      <w:tr w:rsidR="0045425F" w14:paraId="7FBEFC5A" w14:textId="77777777" w:rsidTr="00DD63F4">
        <w:tc>
          <w:tcPr>
            <w:tcW w:w="1129" w:type="dxa"/>
            <w:vMerge/>
          </w:tcPr>
          <w:p w14:paraId="4E367201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9C07D89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89CBD33" w14:textId="77777777" w:rsidR="0045425F" w:rsidRPr="00E06403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Kuptimi dhe shenja e pjesëtimit</w:t>
            </w:r>
          </w:p>
        </w:tc>
        <w:tc>
          <w:tcPr>
            <w:tcW w:w="1277" w:type="dxa"/>
          </w:tcPr>
          <w:p w14:paraId="00130B7F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fq.36</w:t>
            </w:r>
          </w:p>
        </w:tc>
        <w:tc>
          <w:tcPr>
            <w:tcW w:w="798" w:type="dxa"/>
          </w:tcPr>
          <w:p w14:paraId="75ACC2ED" w14:textId="55CABD58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5425F" w14:paraId="15B89500" w14:textId="77777777" w:rsidTr="00DD63F4">
        <w:tc>
          <w:tcPr>
            <w:tcW w:w="1129" w:type="dxa"/>
            <w:vMerge/>
          </w:tcPr>
          <w:p w14:paraId="5CE3F2B8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FE35795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FA3C7B2" w14:textId="77777777" w:rsidR="0045425F" w:rsidRPr="00E06403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Pjesëtimi me grupe të barabarta</w:t>
            </w:r>
          </w:p>
        </w:tc>
        <w:tc>
          <w:tcPr>
            <w:tcW w:w="1277" w:type="dxa"/>
          </w:tcPr>
          <w:p w14:paraId="0930C5F8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fq.37</w:t>
            </w:r>
          </w:p>
        </w:tc>
        <w:tc>
          <w:tcPr>
            <w:tcW w:w="798" w:type="dxa"/>
          </w:tcPr>
          <w:p w14:paraId="2F276774" w14:textId="436E31C0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5425F" w14:paraId="337A21B0" w14:textId="77777777" w:rsidTr="00DD63F4">
        <w:tc>
          <w:tcPr>
            <w:tcW w:w="1129" w:type="dxa"/>
            <w:vMerge/>
          </w:tcPr>
          <w:p w14:paraId="6538DBE4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158B130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29265D6" w14:textId="77777777" w:rsidR="0045425F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Pjesëtimi me 2</w:t>
            </w:r>
          </w:p>
        </w:tc>
        <w:tc>
          <w:tcPr>
            <w:tcW w:w="1277" w:type="dxa"/>
          </w:tcPr>
          <w:p w14:paraId="5559B60E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fq.38</w:t>
            </w:r>
          </w:p>
        </w:tc>
        <w:tc>
          <w:tcPr>
            <w:tcW w:w="798" w:type="dxa"/>
          </w:tcPr>
          <w:p w14:paraId="6DAA25D4" w14:textId="7E40882D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5425F" w14:paraId="445ED631" w14:textId="77777777" w:rsidTr="00DD63F4">
        <w:tc>
          <w:tcPr>
            <w:tcW w:w="1129" w:type="dxa"/>
            <w:vMerge/>
          </w:tcPr>
          <w:p w14:paraId="6F6B3786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F3E00AB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8AC9D08" w14:textId="77777777" w:rsidR="0045425F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Pjesëtimi me 3</w:t>
            </w:r>
          </w:p>
        </w:tc>
        <w:tc>
          <w:tcPr>
            <w:tcW w:w="1277" w:type="dxa"/>
          </w:tcPr>
          <w:p w14:paraId="6110E796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fq.39</w:t>
            </w:r>
          </w:p>
        </w:tc>
        <w:tc>
          <w:tcPr>
            <w:tcW w:w="798" w:type="dxa"/>
          </w:tcPr>
          <w:p w14:paraId="609161B9" w14:textId="548625CD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45425F" w14:paraId="7500A614" w14:textId="77777777" w:rsidTr="00DD63F4">
        <w:tc>
          <w:tcPr>
            <w:tcW w:w="1129" w:type="dxa"/>
            <w:vMerge/>
          </w:tcPr>
          <w:p w14:paraId="054BE36E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B60AD54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6E65C76" w14:textId="77777777" w:rsidR="0045425F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Pjesëtimi me 4</w:t>
            </w:r>
          </w:p>
        </w:tc>
        <w:tc>
          <w:tcPr>
            <w:tcW w:w="1277" w:type="dxa"/>
          </w:tcPr>
          <w:p w14:paraId="5E75F8C0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fq.40</w:t>
            </w:r>
          </w:p>
        </w:tc>
        <w:tc>
          <w:tcPr>
            <w:tcW w:w="798" w:type="dxa"/>
          </w:tcPr>
          <w:p w14:paraId="6ED4CE71" w14:textId="5C3177C3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5425F" w14:paraId="50B16DEA" w14:textId="77777777" w:rsidTr="00DD63F4">
        <w:tc>
          <w:tcPr>
            <w:tcW w:w="1129" w:type="dxa"/>
            <w:vMerge/>
          </w:tcPr>
          <w:p w14:paraId="34F05629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3263758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C25D347" w14:textId="77777777" w:rsidR="0045425F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Pjesëtimi me 5</w:t>
            </w:r>
          </w:p>
        </w:tc>
        <w:tc>
          <w:tcPr>
            <w:tcW w:w="1277" w:type="dxa"/>
          </w:tcPr>
          <w:p w14:paraId="0227405D" w14:textId="77777777" w:rsidR="0045425F" w:rsidRPr="00E33FFD" w:rsidRDefault="0045425F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fq.41</w:t>
            </w:r>
          </w:p>
        </w:tc>
        <w:tc>
          <w:tcPr>
            <w:tcW w:w="798" w:type="dxa"/>
          </w:tcPr>
          <w:p w14:paraId="36DCD3AD" w14:textId="5B2A3AA6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5425F" w14:paraId="36991B1F" w14:textId="77777777" w:rsidTr="00DD63F4">
        <w:tc>
          <w:tcPr>
            <w:tcW w:w="1129" w:type="dxa"/>
            <w:vMerge/>
          </w:tcPr>
          <w:p w14:paraId="41D28139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3B45208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7BBCD14" w14:textId="77777777" w:rsidR="0045425F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Pjesëtimi me 6</w:t>
            </w:r>
          </w:p>
        </w:tc>
        <w:tc>
          <w:tcPr>
            <w:tcW w:w="1277" w:type="dxa"/>
          </w:tcPr>
          <w:p w14:paraId="7AB75FBD" w14:textId="77777777" w:rsidR="0045425F" w:rsidRPr="00E33FFD" w:rsidRDefault="00896511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</w:t>
            </w:r>
            <w:r w:rsidR="0045425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98" w:type="dxa"/>
          </w:tcPr>
          <w:p w14:paraId="67E0D004" w14:textId="41C32CBF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5425F" w14:paraId="312EFBB0" w14:textId="77777777" w:rsidTr="00DD63F4">
        <w:tc>
          <w:tcPr>
            <w:tcW w:w="1129" w:type="dxa"/>
            <w:vMerge/>
          </w:tcPr>
          <w:p w14:paraId="2AB23CCB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2D30AFF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559848B" w14:textId="77777777" w:rsidR="0045425F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Pjesëtimi me 7</w:t>
            </w:r>
          </w:p>
        </w:tc>
        <w:tc>
          <w:tcPr>
            <w:tcW w:w="1277" w:type="dxa"/>
          </w:tcPr>
          <w:p w14:paraId="163EB346" w14:textId="77777777" w:rsidR="0045425F" w:rsidRPr="00E33FFD" w:rsidRDefault="00896511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</w:t>
            </w:r>
            <w:r w:rsidR="0045425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98" w:type="dxa"/>
          </w:tcPr>
          <w:p w14:paraId="7E7031AF" w14:textId="678588EF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45425F" w14:paraId="6F54EDDF" w14:textId="77777777" w:rsidTr="00DD63F4">
        <w:tc>
          <w:tcPr>
            <w:tcW w:w="1129" w:type="dxa"/>
            <w:vMerge/>
          </w:tcPr>
          <w:p w14:paraId="727A652D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C88722C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990E184" w14:textId="77777777" w:rsidR="0045425F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Pjesëtimi me 8</w:t>
            </w:r>
          </w:p>
        </w:tc>
        <w:tc>
          <w:tcPr>
            <w:tcW w:w="1277" w:type="dxa"/>
          </w:tcPr>
          <w:p w14:paraId="4628757F" w14:textId="77777777" w:rsidR="0045425F" w:rsidRPr="00E33FFD" w:rsidRDefault="00896511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</w:t>
            </w:r>
            <w:r w:rsidR="0045425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98" w:type="dxa"/>
          </w:tcPr>
          <w:p w14:paraId="19305C62" w14:textId="2D2D3E69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5425F" w14:paraId="19B0D80E" w14:textId="77777777" w:rsidTr="00DD63F4">
        <w:tc>
          <w:tcPr>
            <w:tcW w:w="1129" w:type="dxa"/>
            <w:vMerge/>
          </w:tcPr>
          <w:p w14:paraId="28366EC9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B44E8B7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DA08A33" w14:textId="77777777" w:rsidR="0045425F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Pjesëtimi me 9</w:t>
            </w:r>
          </w:p>
        </w:tc>
        <w:tc>
          <w:tcPr>
            <w:tcW w:w="1277" w:type="dxa"/>
          </w:tcPr>
          <w:p w14:paraId="02E29894" w14:textId="77777777" w:rsidR="0045425F" w:rsidRPr="00E33FFD" w:rsidRDefault="00896511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</w:t>
            </w:r>
            <w:r w:rsidR="0045425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98" w:type="dxa"/>
          </w:tcPr>
          <w:p w14:paraId="4A041545" w14:textId="5571C4EC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45425F" w14:paraId="0573D0D9" w14:textId="77777777" w:rsidTr="00DD63F4">
        <w:tc>
          <w:tcPr>
            <w:tcW w:w="1129" w:type="dxa"/>
            <w:vMerge/>
          </w:tcPr>
          <w:p w14:paraId="305D4F5A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6BA075E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9B94232" w14:textId="77777777" w:rsidR="0045425F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Pjesëtimi me 10</w:t>
            </w:r>
          </w:p>
        </w:tc>
        <w:tc>
          <w:tcPr>
            <w:tcW w:w="1277" w:type="dxa"/>
          </w:tcPr>
          <w:p w14:paraId="432D2F9C" w14:textId="77777777" w:rsidR="0045425F" w:rsidRPr="00E33FFD" w:rsidRDefault="00896511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</w:t>
            </w:r>
            <w:r w:rsidR="0045425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98" w:type="dxa"/>
          </w:tcPr>
          <w:p w14:paraId="37885D66" w14:textId="359E6D30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5425F" w14:paraId="5D8529D9" w14:textId="77777777" w:rsidTr="00DD63F4">
        <w:tc>
          <w:tcPr>
            <w:tcW w:w="1129" w:type="dxa"/>
            <w:vMerge/>
          </w:tcPr>
          <w:p w14:paraId="471FD08D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A908226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4DDA5E1" w14:textId="77777777" w:rsidR="0045425F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pjesëtueshmi, pjesëtuesi, herësi</w:t>
            </w:r>
          </w:p>
        </w:tc>
        <w:tc>
          <w:tcPr>
            <w:tcW w:w="1277" w:type="dxa"/>
          </w:tcPr>
          <w:p w14:paraId="46315373" w14:textId="77777777" w:rsidR="0045425F" w:rsidRPr="00E33FFD" w:rsidRDefault="00896511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</w:t>
            </w:r>
            <w:r w:rsidR="0045425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98" w:type="dxa"/>
          </w:tcPr>
          <w:p w14:paraId="6D5B2AC8" w14:textId="649950CB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45425F" w14:paraId="4E8E24AB" w14:textId="77777777" w:rsidTr="00DD63F4">
        <w:tc>
          <w:tcPr>
            <w:tcW w:w="1129" w:type="dxa"/>
            <w:vMerge/>
          </w:tcPr>
          <w:p w14:paraId="58A358F3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D984A6E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66C23DF" w14:textId="77777777" w:rsidR="0045425F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Ushtrojmë pjesëtimin</w:t>
            </w:r>
          </w:p>
        </w:tc>
        <w:tc>
          <w:tcPr>
            <w:tcW w:w="1277" w:type="dxa"/>
          </w:tcPr>
          <w:p w14:paraId="1DA8E78C" w14:textId="77777777" w:rsidR="0045425F" w:rsidRPr="00E33FFD" w:rsidRDefault="00896511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</w:t>
            </w:r>
            <w:r w:rsidR="0045425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98" w:type="dxa"/>
          </w:tcPr>
          <w:p w14:paraId="73C7AEE9" w14:textId="46AC528C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45425F" w14:paraId="65105B20" w14:textId="77777777" w:rsidTr="00DD63F4">
        <w:tc>
          <w:tcPr>
            <w:tcW w:w="1129" w:type="dxa"/>
            <w:vMerge/>
          </w:tcPr>
          <w:p w14:paraId="3E21900F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8A0646B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C3935F6" w14:textId="77777777" w:rsidR="0045425F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Lidhja ndërmjet shumëzimit dhe pjesëtimit</w:t>
            </w:r>
          </w:p>
        </w:tc>
        <w:tc>
          <w:tcPr>
            <w:tcW w:w="1277" w:type="dxa"/>
          </w:tcPr>
          <w:p w14:paraId="29D7F715" w14:textId="77777777" w:rsidR="0045425F" w:rsidRPr="00E33FFD" w:rsidRDefault="00896511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</w:t>
            </w:r>
            <w:r w:rsidR="0045425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8" w:type="dxa"/>
          </w:tcPr>
          <w:p w14:paraId="5D2EBCDD" w14:textId="368AC9D1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45425F" w14:paraId="40461ECA" w14:textId="77777777" w:rsidTr="00DD63F4">
        <w:tc>
          <w:tcPr>
            <w:tcW w:w="1129" w:type="dxa"/>
            <w:vMerge/>
          </w:tcPr>
          <w:p w14:paraId="3F84C998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436A66E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F9BBE7A" w14:textId="77777777" w:rsidR="0045425F" w:rsidRPr="00E06403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Probleme me fjalë</w:t>
            </w:r>
          </w:p>
        </w:tc>
        <w:tc>
          <w:tcPr>
            <w:tcW w:w="1277" w:type="dxa"/>
          </w:tcPr>
          <w:p w14:paraId="34E7131B" w14:textId="77777777" w:rsidR="0045425F" w:rsidRPr="00E33FFD" w:rsidRDefault="00896511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</w:t>
            </w:r>
            <w:r w:rsidR="0045425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8" w:type="dxa"/>
          </w:tcPr>
          <w:p w14:paraId="1FD4C2E9" w14:textId="568366BD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45425F" w14:paraId="5ADCCAE9" w14:textId="77777777" w:rsidTr="00DD63F4">
        <w:tc>
          <w:tcPr>
            <w:tcW w:w="1129" w:type="dxa"/>
            <w:vMerge/>
          </w:tcPr>
          <w:p w14:paraId="5D18036C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D48307B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578CE40" w14:textId="77777777" w:rsidR="0045425F" w:rsidRPr="00E06403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Veprimet e përziera me numra</w:t>
            </w:r>
          </w:p>
        </w:tc>
        <w:tc>
          <w:tcPr>
            <w:tcW w:w="1277" w:type="dxa"/>
          </w:tcPr>
          <w:p w14:paraId="168D58ED" w14:textId="77777777" w:rsidR="0045425F" w:rsidRPr="00E33FFD" w:rsidRDefault="00896511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</w:t>
            </w:r>
            <w:r w:rsidR="0045425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8" w:type="dxa"/>
          </w:tcPr>
          <w:p w14:paraId="4799303F" w14:textId="242F8244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45425F" w14:paraId="773F65A4" w14:textId="77777777" w:rsidTr="00985485">
        <w:trPr>
          <w:trHeight w:val="459"/>
        </w:trPr>
        <w:tc>
          <w:tcPr>
            <w:tcW w:w="1129" w:type="dxa"/>
            <w:vMerge/>
          </w:tcPr>
          <w:p w14:paraId="6361274E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12DD34C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60FDD07" w14:textId="77777777" w:rsidR="0045425F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Vargjet numerike</w:t>
            </w:r>
          </w:p>
        </w:tc>
        <w:tc>
          <w:tcPr>
            <w:tcW w:w="1277" w:type="dxa"/>
          </w:tcPr>
          <w:p w14:paraId="599F4E40" w14:textId="77777777" w:rsidR="0045425F" w:rsidRPr="00E33FFD" w:rsidRDefault="00896511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</w:t>
            </w:r>
            <w:r w:rsidR="0045425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98" w:type="dxa"/>
          </w:tcPr>
          <w:p w14:paraId="4F89DF11" w14:textId="04C574FF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5425F" w14:paraId="79669A0D" w14:textId="77777777" w:rsidTr="00DD63F4">
        <w:tc>
          <w:tcPr>
            <w:tcW w:w="1129" w:type="dxa"/>
            <w:vMerge/>
          </w:tcPr>
          <w:p w14:paraId="562B35F2" w14:textId="77777777" w:rsidR="0045425F" w:rsidRDefault="0045425F" w:rsidP="004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2C15802" w14:textId="77777777" w:rsidR="0045425F" w:rsidRPr="00AB040D" w:rsidRDefault="0045425F" w:rsidP="004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E5A2F6C" w14:textId="77777777" w:rsidR="0045425F" w:rsidRPr="00E06403" w:rsidRDefault="0045425F" w:rsidP="00454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Provojmë veten</w:t>
            </w:r>
          </w:p>
        </w:tc>
        <w:tc>
          <w:tcPr>
            <w:tcW w:w="1277" w:type="dxa"/>
          </w:tcPr>
          <w:p w14:paraId="44DA3540" w14:textId="77777777" w:rsidR="0045425F" w:rsidRPr="00E33FFD" w:rsidRDefault="00896511" w:rsidP="004542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M2B, fq.</w:t>
            </w:r>
            <w:r w:rsidR="0045425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98" w:type="dxa"/>
          </w:tcPr>
          <w:p w14:paraId="0239AB20" w14:textId="0C5E83A6" w:rsidR="0045425F" w:rsidRDefault="00913592" w:rsidP="0045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896511" w14:paraId="0BDD0FFC" w14:textId="77777777" w:rsidTr="00DD63F4">
        <w:tc>
          <w:tcPr>
            <w:tcW w:w="1129" w:type="dxa"/>
            <w:vMerge w:val="restart"/>
          </w:tcPr>
          <w:p w14:paraId="7030E41A" w14:textId="77777777" w:rsidR="00896511" w:rsidRDefault="00896511" w:rsidP="00896511">
            <w:pPr>
              <w:pStyle w:val="NoSpacing"/>
              <w:ind w:right="113"/>
              <w:rPr>
                <w:rFonts w:ascii="Times New Roman" w:hAnsi="Times New Roman" w:cs="Times New Roman"/>
              </w:rPr>
            </w:pPr>
          </w:p>
          <w:p w14:paraId="107EC0B3" w14:textId="77777777" w:rsidR="00896511" w:rsidRDefault="00896511" w:rsidP="00896511">
            <w:pPr>
              <w:pStyle w:val="NoSpacing"/>
              <w:ind w:right="113"/>
              <w:rPr>
                <w:rFonts w:ascii="Times New Roman" w:hAnsi="Times New Roman" w:cs="Times New Roman"/>
              </w:rPr>
            </w:pPr>
            <w:r w:rsidRPr="00631A6F">
              <w:rPr>
                <w:rFonts w:ascii="Times New Roman" w:hAnsi="Times New Roman" w:cs="Times New Roman"/>
              </w:rPr>
              <w:t>Trupat gjeometrikë</w:t>
            </w:r>
          </w:p>
          <w:p w14:paraId="1EABA246" w14:textId="44B3A15C" w:rsidR="00A532D1" w:rsidRPr="00BD5965" w:rsidRDefault="00A532D1" w:rsidP="00896511">
            <w:pPr>
              <w:pStyle w:val="NoSpacing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orë</w:t>
            </w:r>
          </w:p>
        </w:tc>
        <w:tc>
          <w:tcPr>
            <w:tcW w:w="3261" w:type="dxa"/>
            <w:vMerge w:val="restart"/>
          </w:tcPr>
          <w:p w14:paraId="397D0F67" w14:textId="77777777" w:rsidR="00896511" w:rsidRPr="001B58C6" w:rsidRDefault="00896511" w:rsidP="001B58C6">
            <w:pPr>
              <w:pStyle w:val="NoSpacing"/>
              <w:rPr>
                <w:rFonts w:ascii="Times New Roman" w:hAnsi="Times New Roman" w:cs="Times New Roman"/>
              </w:rPr>
            </w:pPr>
            <w:r w:rsidRPr="001B58C6">
              <w:rPr>
                <w:rFonts w:ascii="Times New Roman" w:hAnsi="Times New Roman" w:cs="Times New Roman"/>
              </w:rPr>
              <w:t xml:space="preserve">Emërton trupat gjeometrikë (kubi, </w:t>
            </w:r>
            <w:proofErr w:type="spellStart"/>
            <w:r w:rsidRPr="001B58C6">
              <w:rPr>
                <w:rFonts w:ascii="Times New Roman" w:hAnsi="Times New Roman" w:cs="Times New Roman"/>
              </w:rPr>
              <w:t>kuboidi</w:t>
            </w:r>
            <w:proofErr w:type="spellEnd"/>
            <w:r w:rsidRPr="001B58C6">
              <w:rPr>
                <w:rFonts w:ascii="Times New Roman" w:hAnsi="Times New Roman" w:cs="Times New Roman"/>
              </w:rPr>
              <w:t>, sfera, cilindri, koni, piramida);</w:t>
            </w:r>
          </w:p>
          <w:p w14:paraId="0DC4B032" w14:textId="77777777" w:rsidR="00896511" w:rsidRPr="001B58C6" w:rsidRDefault="00896511" w:rsidP="001B58C6">
            <w:pPr>
              <w:pStyle w:val="NoSpacing"/>
              <w:rPr>
                <w:rFonts w:ascii="Times New Roman" w:hAnsi="Times New Roman" w:cs="Times New Roman"/>
              </w:rPr>
            </w:pPr>
            <w:r w:rsidRPr="001B58C6">
              <w:rPr>
                <w:rFonts w:ascii="Times New Roman" w:hAnsi="Times New Roman" w:cs="Times New Roman"/>
              </w:rPr>
              <w:t>Gjen; faqet, brinjët dhe kulmet e trupave gjeometrikë;</w:t>
            </w:r>
          </w:p>
          <w:p w14:paraId="4DA83678" w14:textId="77777777" w:rsidR="00896511" w:rsidRPr="001B58C6" w:rsidRDefault="00896511" w:rsidP="001B58C6">
            <w:pPr>
              <w:pStyle w:val="NoSpacing"/>
              <w:rPr>
                <w:rFonts w:ascii="Times New Roman" w:hAnsi="Times New Roman" w:cs="Times New Roman"/>
              </w:rPr>
            </w:pPr>
            <w:r w:rsidRPr="001B58C6">
              <w:rPr>
                <w:rFonts w:ascii="Times New Roman" w:hAnsi="Times New Roman" w:cs="Times New Roman"/>
              </w:rPr>
              <w:t>Krahason trupat gjeometrik  (përmasat e tyre);</w:t>
            </w:r>
          </w:p>
          <w:p w14:paraId="493E7E4C" w14:textId="77777777" w:rsidR="00896511" w:rsidRPr="001B58C6" w:rsidRDefault="00896511" w:rsidP="001B58C6">
            <w:pPr>
              <w:pStyle w:val="NoSpacing"/>
              <w:rPr>
                <w:rFonts w:ascii="Times New Roman" w:hAnsi="Times New Roman" w:cs="Times New Roman"/>
              </w:rPr>
            </w:pPr>
            <w:r w:rsidRPr="001B58C6">
              <w:rPr>
                <w:rFonts w:ascii="Times New Roman" w:hAnsi="Times New Roman" w:cs="Times New Roman"/>
              </w:rPr>
              <w:t>Identifikon objekte të ngjashme me trupat gjeometrikë;</w:t>
            </w:r>
          </w:p>
          <w:p w14:paraId="7D80083E" w14:textId="77777777" w:rsidR="00896511" w:rsidRPr="00AB040D" w:rsidRDefault="00896511" w:rsidP="001B58C6">
            <w:pPr>
              <w:pStyle w:val="NoSpacing"/>
            </w:pPr>
            <w:r w:rsidRPr="001B58C6">
              <w:rPr>
                <w:rFonts w:ascii="Times New Roman" w:hAnsi="Times New Roman" w:cs="Times New Roman"/>
              </w:rPr>
              <w:t>Tregon  dallimet ndërmjet trupave gjeometrikë (me qoshe dhe të rrumbullak).</w:t>
            </w:r>
          </w:p>
        </w:tc>
        <w:tc>
          <w:tcPr>
            <w:tcW w:w="2551" w:type="dxa"/>
          </w:tcPr>
          <w:p w14:paraId="33C91C2C" w14:textId="77777777" w:rsidR="00896511" w:rsidRPr="00E06403" w:rsidRDefault="00896511" w:rsidP="00896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C">
              <w:rPr>
                <w:rFonts w:ascii="Times New Roman" w:hAnsi="Times New Roman" w:cs="Times New Roman"/>
                <w:sz w:val="24"/>
                <w:szCs w:val="24"/>
              </w:rPr>
              <w:t>Kubi</w:t>
            </w:r>
          </w:p>
        </w:tc>
        <w:tc>
          <w:tcPr>
            <w:tcW w:w="1277" w:type="dxa"/>
          </w:tcPr>
          <w:p w14:paraId="454AA252" w14:textId="77777777" w:rsidR="00896511" w:rsidRPr="00E33FFD" w:rsidRDefault="00896511" w:rsidP="00896511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98" w:type="dxa"/>
          </w:tcPr>
          <w:p w14:paraId="5B41F190" w14:textId="2F3B0BDE" w:rsidR="00896511" w:rsidRDefault="00913592" w:rsidP="00896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896511" w14:paraId="1842E9FF" w14:textId="77777777" w:rsidTr="00DD63F4">
        <w:tc>
          <w:tcPr>
            <w:tcW w:w="1129" w:type="dxa"/>
            <w:vMerge/>
          </w:tcPr>
          <w:p w14:paraId="3ABAF4E3" w14:textId="77777777" w:rsidR="00896511" w:rsidRPr="00631A6F" w:rsidRDefault="00896511" w:rsidP="00896511">
            <w:pPr>
              <w:pStyle w:val="NoSpacing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3151871A" w14:textId="77777777" w:rsidR="00896511" w:rsidRPr="00AB040D" w:rsidRDefault="00896511" w:rsidP="00896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FB8B3BC" w14:textId="77777777" w:rsidR="00896511" w:rsidRPr="00E06403" w:rsidRDefault="00896511" w:rsidP="00896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Kuboidi</w:t>
            </w:r>
            <w:proofErr w:type="spellEnd"/>
          </w:p>
        </w:tc>
        <w:tc>
          <w:tcPr>
            <w:tcW w:w="1277" w:type="dxa"/>
          </w:tcPr>
          <w:p w14:paraId="0BD3EB1F" w14:textId="77777777" w:rsidR="00896511" w:rsidRPr="00E33FFD" w:rsidRDefault="00896511" w:rsidP="00896511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8" w:type="dxa"/>
          </w:tcPr>
          <w:p w14:paraId="5BEFC419" w14:textId="0A308FBA" w:rsidR="00896511" w:rsidRDefault="00913592" w:rsidP="00896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896511" w14:paraId="62EAE717" w14:textId="77777777" w:rsidTr="00DD63F4">
        <w:tc>
          <w:tcPr>
            <w:tcW w:w="1129" w:type="dxa"/>
            <w:vMerge/>
          </w:tcPr>
          <w:p w14:paraId="5A17993A" w14:textId="77777777" w:rsidR="00896511" w:rsidRPr="00631A6F" w:rsidRDefault="00896511" w:rsidP="00896511">
            <w:pPr>
              <w:pStyle w:val="NoSpacing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565E2BBF" w14:textId="77777777" w:rsidR="00896511" w:rsidRPr="00AB040D" w:rsidRDefault="00896511" w:rsidP="00896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5C12AE1" w14:textId="77777777" w:rsidR="00896511" w:rsidRPr="00E06403" w:rsidRDefault="00896511" w:rsidP="00896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Sfera</w:t>
            </w:r>
          </w:p>
        </w:tc>
        <w:tc>
          <w:tcPr>
            <w:tcW w:w="1277" w:type="dxa"/>
          </w:tcPr>
          <w:p w14:paraId="0E96FA8B" w14:textId="77777777" w:rsidR="00896511" w:rsidRPr="00E33FFD" w:rsidRDefault="00896511" w:rsidP="00896511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98" w:type="dxa"/>
          </w:tcPr>
          <w:p w14:paraId="51166343" w14:textId="0AB388DA" w:rsidR="00896511" w:rsidRDefault="00913592" w:rsidP="00896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96511" w14:paraId="1FA1284C" w14:textId="77777777" w:rsidTr="00DD63F4">
        <w:tc>
          <w:tcPr>
            <w:tcW w:w="1129" w:type="dxa"/>
            <w:vMerge/>
          </w:tcPr>
          <w:p w14:paraId="68B050D1" w14:textId="77777777" w:rsidR="00896511" w:rsidRPr="00631A6F" w:rsidRDefault="00896511" w:rsidP="00896511">
            <w:pPr>
              <w:pStyle w:val="NoSpacing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4F195E9B" w14:textId="77777777" w:rsidR="00896511" w:rsidRPr="00AB040D" w:rsidRDefault="00896511" w:rsidP="00896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B4F43BE" w14:textId="77777777" w:rsidR="00896511" w:rsidRPr="00E06403" w:rsidRDefault="00896511" w:rsidP="00896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Cilindri</w:t>
            </w:r>
          </w:p>
        </w:tc>
        <w:tc>
          <w:tcPr>
            <w:tcW w:w="1277" w:type="dxa"/>
          </w:tcPr>
          <w:p w14:paraId="4AE684EC" w14:textId="77777777" w:rsidR="00896511" w:rsidRPr="00E33FFD" w:rsidRDefault="00896511" w:rsidP="00896511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98" w:type="dxa"/>
          </w:tcPr>
          <w:p w14:paraId="088634B8" w14:textId="5321039B" w:rsidR="00896511" w:rsidRDefault="00913592" w:rsidP="00896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896511" w14:paraId="0E5C8616" w14:textId="77777777" w:rsidTr="00DD63F4">
        <w:tc>
          <w:tcPr>
            <w:tcW w:w="1129" w:type="dxa"/>
            <w:vMerge/>
          </w:tcPr>
          <w:p w14:paraId="0493C0F5" w14:textId="77777777" w:rsidR="00896511" w:rsidRPr="00631A6F" w:rsidRDefault="00896511" w:rsidP="00896511">
            <w:pPr>
              <w:pStyle w:val="NoSpacing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335E2636" w14:textId="77777777" w:rsidR="00896511" w:rsidRPr="00AB040D" w:rsidRDefault="00896511" w:rsidP="00896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DECA9BA" w14:textId="77777777" w:rsidR="00896511" w:rsidRPr="00E06403" w:rsidRDefault="00896511" w:rsidP="00896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Koni</w:t>
            </w:r>
          </w:p>
        </w:tc>
        <w:tc>
          <w:tcPr>
            <w:tcW w:w="1277" w:type="dxa"/>
          </w:tcPr>
          <w:p w14:paraId="3B3822AE" w14:textId="77777777" w:rsidR="00896511" w:rsidRPr="00E33FFD" w:rsidRDefault="00896511" w:rsidP="00896511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98" w:type="dxa"/>
          </w:tcPr>
          <w:p w14:paraId="73974C71" w14:textId="3A0D9B1B" w:rsidR="00896511" w:rsidRDefault="00913592" w:rsidP="00896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896511" w14:paraId="4CFB2CD3" w14:textId="77777777" w:rsidTr="00DD63F4">
        <w:tc>
          <w:tcPr>
            <w:tcW w:w="1129" w:type="dxa"/>
            <w:vMerge/>
          </w:tcPr>
          <w:p w14:paraId="0E90B75D" w14:textId="77777777" w:rsidR="00896511" w:rsidRPr="00631A6F" w:rsidRDefault="00896511" w:rsidP="00896511">
            <w:pPr>
              <w:pStyle w:val="NoSpacing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60D71531" w14:textId="77777777" w:rsidR="00896511" w:rsidRPr="00AB040D" w:rsidRDefault="00896511" w:rsidP="00896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654F1A9" w14:textId="77777777" w:rsidR="00896511" w:rsidRPr="00E06403" w:rsidRDefault="00896511" w:rsidP="00896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Piramida</w:t>
            </w:r>
          </w:p>
        </w:tc>
        <w:tc>
          <w:tcPr>
            <w:tcW w:w="1277" w:type="dxa"/>
          </w:tcPr>
          <w:p w14:paraId="73C7B9B5" w14:textId="77777777" w:rsidR="00896511" w:rsidRPr="00E33FFD" w:rsidRDefault="00896511" w:rsidP="00896511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98" w:type="dxa"/>
          </w:tcPr>
          <w:p w14:paraId="502C4260" w14:textId="42CB291C" w:rsidR="00896511" w:rsidRDefault="00913592" w:rsidP="00896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896511" w14:paraId="172FFBE2" w14:textId="77777777" w:rsidTr="00DD63F4">
        <w:tc>
          <w:tcPr>
            <w:tcW w:w="1129" w:type="dxa"/>
            <w:vMerge/>
          </w:tcPr>
          <w:p w14:paraId="5AF36D39" w14:textId="77777777" w:rsidR="00896511" w:rsidRPr="00631A6F" w:rsidRDefault="00896511" w:rsidP="00896511">
            <w:pPr>
              <w:pStyle w:val="NoSpacing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47B203FD" w14:textId="77777777" w:rsidR="00896511" w:rsidRPr="00AB040D" w:rsidRDefault="00896511" w:rsidP="00896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34FEA6A" w14:textId="77777777" w:rsidR="00896511" w:rsidRPr="00E06403" w:rsidRDefault="00896511" w:rsidP="00896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Kompozimi i trupave gjeometrikë</w:t>
            </w:r>
          </w:p>
        </w:tc>
        <w:tc>
          <w:tcPr>
            <w:tcW w:w="1277" w:type="dxa"/>
          </w:tcPr>
          <w:p w14:paraId="7BE08E64" w14:textId="77777777" w:rsidR="00896511" w:rsidRPr="00E33FFD" w:rsidRDefault="00896511" w:rsidP="00896511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98" w:type="dxa"/>
          </w:tcPr>
          <w:p w14:paraId="70C380C5" w14:textId="590B09B6" w:rsidR="00896511" w:rsidRDefault="00913592" w:rsidP="00896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896511" w14:paraId="413FD701" w14:textId="77777777" w:rsidTr="00DD63F4">
        <w:tc>
          <w:tcPr>
            <w:tcW w:w="1129" w:type="dxa"/>
            <w:vMerge/>
          </w:tcPr>
          <w:p w14:paraId="26DEB963" w14:textId="77777777" w:rsidR="00896511" w:rsidRPr="00631A6F" w:rsidRDefault="00896511" w:rsidP="00896511">
            <w:pPr>
              <w:pStyle w:val="NoSpacing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497ACBDA" w14:textId="77777777" w:rsidR="00896511" w:rsidRPr="00AB040D" w:rsidRDefault="00896511" w:rsidP="00896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6EB4F94" w14:textId="77777777" w:rsidR="00896511" w:rsidRPr="00E06403" w:rsidRDefault="00896511" w:rsidP="00896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Krahasimi i trupave gjeometrikë</w:t>
            </w:r>
          </w:p>
        </w:tc>
        <w:tc>
          <w:tcPr>
            <w:tcW w:w="1277" w:type="dxa"/>
          </w:tcPr>
          <w:p w14:paraId="0C588B07" w14:textId="77777777" w:rsidR="00896511" w:rsidRPr="00E33FFD" w:rsidRDefault="00896511" w:rsidP="00896511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98" w:type="dxa"/>
          </w:tcPr>
          <w:p w14:paraId="3BDA501A" w14:textId="77777777" w:rsidR="00896511" w:rsidRDefault="00896511" w:rsidP="00896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6511" w14:paraId="45BFE649" w14:textId="77777777" w:rsidTr="00DD63F4">
        <w:tc>
          <w:tcPr>
            <w:tcW w:w="1129" w:type="dxa"/>
            <w:vMerge/>
          </w:tcPr>
          <w:p w14:paraId="492807DF" w14:textId="77777777" w:rsidR="00896511" w:rsidRDefault="00896511" w:rsidP="0089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FC2CCEE" w14:textId="77777777" w:rsidR="00896511" w:rsidRPr="00AB040D" w:rsidRDefault="00896511" w:rsidP="00896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F3C94EA" w14:textId="77777777" w:rsidR="00896511" w:rsidRPr="00E06403" w:rsidRDefault="00896511" w:rsidP="00896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Provojmë veten</w:t>
            </w:r>
          </w:p>
        </w:tc>
        <w:tc>
          <w:tcPr>
            <w:tcW w:w="1277" w:type="dxa"/>
          </w:tcPr>
          <w:p w14:paraId="22298F4E" w14:textId="77777777" w:rsidR="00896511" w:rsidRPr="00E33FFD" w:rsidRDefault="00896511" w:rsidP="00896511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98" w:type="dxa"/>
          </w:tcPr>
          <w:p w14:paraId="2F6B62F4" w14:textId="77777777" w:rsidR="00896511" w:rsidRDefault="00896511" w:rsidP="00896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6511" w14:paraId="6FE0648B" w14:textId="77777777" w:rsidTr="00BA3935">
        <w:trPr>
          <w:trHeight w:val="341"/>
        </w:trPr>
        <w:tc>
          <w:tcPr>
            <w:tcW w:w="1129" w:type="dxa"/>
          </w:tcPr>
          <w:p w14:paraId="41BFDC01" w14:textId="77777777" w:rsidR="00896511" w:rsidRDefault="00896511" w:rsidP="00896511">
            <w:pPr>
              <w:rPr>
                <w:rFonts w:ascii="Times New Roman" w:hAnsi="Times New Roman" w:cs="Times New Roman"/>
              </w:rPr>
            </w:pPr>
            <w:r w:rsidRPr="00631A6F">
              <w:rPr>
                <w:rFonts w:ascii="Times New Roman" w:hAnsi="Times New Roman" w:cs="Times New Roman"/>
                <w:sz w:val="24"/>
                <w:szCs w:val="24"/>
              </w:rPr>
              <w:t>Njësitë matëse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6F">
              <w:rPr>
                <w:rFonts w:ascii="Times New Roman" w:hAnsi="Times New Roman" w:cs="Times New Roman"/>
              </w:rPr>
              <w:t>(Gjatësia)</w:t>
            </w:r>
          </w:p>
          <w:p w14:paraId="02D32E84" w14:textId="11C4F41A" w:rsidR="007F7576" w:rsidRDefault="007F7576" w:rsidP="0089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3261" w:type="dxa"/>
          </w:tcPr>
          <w:p w14:paraId="7AAC286F" w14:textId="77777777" w:rsidR="00896511" w:rsidRPr="001B58C6" w:rsidRDefault="00896511" w:rsidP="001B58C6">
            <w:pPr>
              <w:pStyle w:val="NoSpacing"/>
              <w:rPr>
                <w:rFonts w:ascii="Times New Roman" w:hAnsi="Times New Roman" w:cs="Times New Roman"/>
              </w:rPr>
            </w:pPr>
            <w:r w:rsidRPr="001B58C6">
              <w:rPr>
                <w:rFonts w:ascii="Times New Roman" w:hAnsi="Times New Roman" w:cs="Times New Roman"/>
              </w:rPr>
              <w:t xml:space="preserve">Matë gjatësi të ndryshme duke përdorur njësi </w:t>
            </w:r>
            <w:proofErr w:type="spellStart"/>
            <w:r w:rsidRPr="001B58C6">
              <w:rPr>
                <w:rFonts w:ascii="Times New Roman" w:hAnsi="Times New Roman" w:cs="Times New Roman"/>
              </w:rPr>
              <w:t>jostandarde</w:t>
            </w:r>
            <w:proofErr w:type="spellEnd"/>
            <w:r w:rsidRPr="001B58C6">
              <w:rPr>
                <w:rFonts w:ascii="Times New Roman" w:hAnsi="Times New Roman" w:cs="Times New Roman"/>
              </w:rPr>
              <w:t xml:space="preserve"> dhe standarde;</w:t>
            </w:r>
          </w:p>
          <w:p w14:paraId="71B7A184" w14:textId="40F50E28" w:rsidR="00896511" w:rsidRPr="00643689" w:rsidRDefault="00896511" w:rsidP="001B58C6">
            <w:pPr>
              <w:pStyle w:val="NoSpacing"/>
              <w:rPr>
                <w:rFonts w:ascii="Times New Roman" w:hAnsi="Times New Roman" w:cs="Times New Roman"/>
              </w:rPr>
            </w:pPr>
            <w:r w:rsidRPr="001B58C6">
              <w:rPr>
                <w:rFonts w:ascii="Times New Roman" w:hAnsi="Times New Roman" w:cs="Times New Roman"/>
              </w:rPr>
              <w:t>Krahason objekte sipas gjatësisë duke përdorur shprehjet; më i gjatë, më i shkurtër, po aq;</w:t>
            </w:r>
          </w:p>
        </w:tc>
        <w:tc>
          <w:tcPr>
            <w:tcW w:w="2551" w:type="dxa"/>
          </w:tcPr>
          <w:p w14:paraId="2CBC471B" w14:textId="77777777" w:rsidR="00896511" w:rsidRPr="00E06403" w:rsidRDefault="00896511" w:rsidP="00896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Krahasimi i gjatësisë </w:t>
            </w:r>
          </w:p>
        </w:tc>
        <w:tc>
          <w:tcPr>
            <w:tcW w:w="1277" w:type="dxa"/>
          </w:tcPr>
          <w:p w14:paraId="4E009DEA" w14:textId="77777777" w:rsidR="00896511" w:rsidRPr="00E33FFD" w:rsidRDefault="00896511" w:rsidP="00896511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8" w:type="dxa"/>
          </w:tcPr>
          <w:p w14:paraId="08B70250" w14:textId="77777777" w:rsidR="00896511" w:rsidRDefault="00896511" w:rsidP="00896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6317C9EA" w14:textId="77777777" w:rsidR="00F23F7B" w:rsidRDefault="00F23F7B" w:rsidP="00F23F7B"/>
    <w:p w14:paraId="22AA0474" w14:textId="77777777" w:rsidR="00BA3935" w:rsidRDefault="00BA3935" w:rsidP="00F23F7B"/>
    <w:p w14:paraId="6F79A5F0" w14:textId="77777777" w:rsidR="00BA3935" w:rsidRDefault="00BA3935" w:rsidP="00F23F7B"/>
    <w:p w14:paraId="28DFD330" w14:textId="7D76FAF0" w:rsidR="00BA3935" w:rsidRPr="008B5225" w:rsidRDefault="00BA3935" w:rsidP="00BA3935">
      <w:pPr>
        <w:rPr>
          <w:rFonts w:ascii="Times New Roman" w:hAnsi="Times New Roman" w:cs="Times New Roman"/>
          <w:sz w:val="24"/>
          <w:szCs w:val="24"/>
        </w:rPr>
      </w:pPr>
      <w:r w:rsidRPr="008B5225">
        <w:rPr>
          <w:rFonts w:ascii="Times New Roman" w:hAnsi="Times New Roman" w:cs="Times New Roman"/>
          <w:sz w:val="24"/>
          <w:szCs w:val="24"/>
        </w:rPr>
        <w:t xml:space="preserve">Plani </w:t>
      </w:r>
      <w:r>
        <w:rPr>
          <w:rFonts w:ascii="Times New Roman" w:hAnsi="Times New Roman" w:cs="Times New Roman"/>
          <w:sz w:val="24"/>
          <w:szCs w:val="24"/>
        </w:rPr>
        <w:t>Prill-Maj-Qershor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3045"/>
        <w:gridCol w:w="2409"/>
        <w:gridCol w:w="1419"/>
        <w:gridCol w:w="798"/>
      </w:tblGrid>
      <w:tr w:rsidR="00BA3935" w14:paraId="252A3C2C" w14:textId="77777777" w:rsidTr="00562A15">
        <w:tc>
          <w:tcPr>
            <w:tcW w:w="4390" w:type="dxa"/>
            <w:gridSpan w:val="2"/>
          </w:tcPr>
          <w:p w14:paraId="2DB59A9A" w14:textId="23E004EA" w:rsidR="00BA3935" w:rsidRPr="00C65042" w:rsidRDefault="00BA3935" w:rsidP="00562A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Plani</w:t>
            </w:r>
          </w:p>
        </w:tc>
        <w:tc>
          <w:tcPr>
            <w:tcW w:w="4626" w:type="dxa"/>
            <w:gridSpan w:val="3"/>
          </w:tcPr>
          <w:p w14:paraId="2AF8C855" w14:textId="77777777" w:rsidR="00BA3935" w:rsidRPr="00C65042" w:rsidRDefault="00BA3935" w:rsidP="00562A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Prill-Maj-Qershor</w:t>
            </w:r>
          </w:p>
        </w:tc>
      </w:tr>
      <w:tr w:rsidR="00BA3935" w14:paraId="72858E4C" w14:textId="77777777" w:rsidTr="00562A15">
        <w:tc>
          <w:tcPr>
            <w:tcW w:w="4390" w:type="dxa"/>
            <w:gridSpan w:val="2"/>
          </w:tcPr>
          <w:p w14:paraId="60532EE9" w14:textId="77777777" w:rsidR="00BA3935" w:rsidRPr="00C65042" w:rsidRDefault="00BA3935" w:rsidP="00562A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Viti  shkollor</w:t>
            </w:r>
          </w:p>
        </w:tc>
        <w:tc>
          <w:tcPr>
            <w:tcW w:w="4626" w:type="dxa"/>
            <w:gridSpan w:val="3"/>
          </w:tcPr>
          <w:p w14:paraId="723B930F" w14:textId="26DE76F3" w:rsidR="00BA3935" w:rsidRPr="00C65042" w:rsidRDefault="007009D8" w:rsidP="00562A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2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12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3935" w14:paraId="594ED69D" w14:textId="77777777" w:rsidTr="00562A15">
        <w:tc>
          <w:tcPr>
            <w:tcW w:w="4390" w:type="dxa"/>
            <w:gridSpan w:val="2"/>
          </w:tcPr>
          <w:p w14:paraId="08B0F086" w14:textId="77777777" w:rsidR="00BA3935" w:rsidRPr="00C65042" w:rsidRDefault="00BA3935" w:rsidP="00562A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 xml:space="preserve">Fusha </w:t>
            </w:r>
            <w:proofErr w:type="spellStart"/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Kurrikulare</w:t>
            </w:r>
            <w:proofErr w:type="spellEnd"/>
          </w:p>
        </w:tc>
        <w:tc>
          <w:tcPr>
            <w:tcW w:w="4626" w:type="dxa"/>
            <w:gridSpan w:val="3"/>
          </w:tcPr>
          <w:p w14:paraId="07080259" w14:textId="77777777" w:rsidR="00BA3935" w:rsidRPr="00C65042" w:rsidRDefault="00BA3935" w:rsidP="00562A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Matematikë</w:t>
            </w:r>
          </w:p>
        </w:tc>
      </w:tr>
      <w:tr w:rsidR="00BA3935" w14:paraId="71206989" w14:textId="77777777" w:rsidTr="00562A15">
        <w:tc>
          <w:tcPr>
            <w:tcW w:w="4390" w:type="dxa"/>
            <w:gridSpan w:val="2"/>
          </w:tcPr>
          <w:p w14:paraId="408C2D69" w14:textId="77777777" w:rsidR="00BA3935" w:rsidRPr="00C65042" w:rsidRDefault="00BA3935" w:rsidP="00562A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Lënda</w:t>
            </w:r>
          </w:p>
        </w:tc>
        <w:tc>
          <w:tcPr>
            <w:tcW w:w="4626" w:type="dxa"/>
            <w:gridSpan w:val="3"/>
          </w:tcPr>
          <w:p w14:paraId="5CB6EFF5" w14:textId="77777777" w:rsidR="00BA3935" w:rsidRPr="00C65042" w:rsidRDefault="00BA3935" w:rsidP="00562A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Matematikë</w:t>
            </w:r>
          </w:p>
        </w:tc>
      </w:tr>
      <w:tr w:rsidR="00BA3935" w14:paraId="3F857DF9" w14:textId="77777777" w:rsidTr="00562A15">
        <w:tc>
          <w:tcPr>
            <w:tcW w:w="4390" w:type="dxa"/>
            <w:gridSpan w:val="2"/>
          </w:tcPr>
          <w:p w14:paraId="037D9D51" w14:textId="77777777" w:rsidR="00BA3935" w:rsidRPr="00C65042" w:rsidRDefault="00BA3935" w:rsidP="00562A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</w:p>
        </w:tc>
        <w:tc>
          <w:tcPr>
            <w:tcW w:w="4626" w:type="dxa"/>
            <w:gridSpan w:val="3"/>
          </w:tcPr>
          <w:p w14:paraId="0508D950" w14:textId="77777777" w:rsidR="00BA3935" w:rsidRPr="00C65042" w:rsidRDefault="00BA3935" w:rsidP="00562A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504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BA3935" w14:paraId="2028A206" w14:textId="77777777" w:rsidTr="00477B7A">
        <w:trPr>
          <w:trHeight w:val="854"/>
        </w:trPr>
        <w:tc>
          <w:tcPr>
            <w:tcW w:w="1345" w:type="dxa"/>
          </w:tcPr>
          <w:p w14:paraId="3FEB6366" w14:textId="77777777" w:rsidR="00BA3935" w:rsidRDefault="00BA3935" w:rsidP="0056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3045" w:type="dxa"/>
          </w:tcPr>
          <w:p w14:paraId="4451158C" w14:textId="77777777" w:rsidR="00BA3935" w:rsidRDefault="00BA3935" w:rsidP="0056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RNL-të</w:t>
            </w:r>
          </w:p>
        </w:tc>
        <w:tc>
          <w:tcPr>
            <w:tcW w:w="2409" w:type="dxa"/>
          </w:tcPr>
          <w:p w14:paraId="75B47F5C" w14:textId="77777777" w:rsidR="00BA3935" w:rsidRPr="00631A6F" w:rsidRDefault="00BA3935" w:rsidP="00562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Njësitë</w:t>
            </w:r>
            <w:r w:rsidR="002844C2">
              <w:rPr>
                <w:rFonts w:ascii="Times New Roman" w:hAnsi="Times New Roman" w:cs="Times New Roman"/>
              </w:rPr>
              <w:t xml:space="preserve"> mësimore</w:t>
            </w:r>
          </w:p>
        </w:tc>
        <w:tc>
          <w:tcPr>
            <w:tcW w:w="1419" w:type="dxa"/>
          </w:tcPr>
          <w:p w14:paraId="2886F505" w14:textId="77777777" w:rsidR="00BA3935" w:rsidRPr="00D719F9" w:rsidRDefault="00BA3935" w:rsidP="00562A15">
            <w:pPr>
              <w:pStyle w:val="NoSpacing"/>
              <w:rPr>
                <w:rFonts w:ascii="Times New Roman" w:hAnsi="Times New Roman" w:cs="Times New Roman"/>
              </w:rPr>
            </w:pPr>
            <w:r w:rsidRPr="00D719F9">
              <w:rPr>
                <w:rFonts w:ascii="Times New Roman" w:hAnsi="Times New Roman" w:cs="Times New Roman"/>
              </w:rPr>
              <w:t>Burimet:</w:t>
            </w:r>
          </w:p>
          <w:p w14:paraId="5C727963" w14:textId="031A8F97" w:rsidR="00BA3935" w:rsidRPr="001E4A2E" w:rsidRDefault="00054009" w:rsidP="00562A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Matematika 2B</w:t>
            </w:r>
            <w:r w:rsidR="003C09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D802B28" w14:textId="77777777" w:rsidR="003C0950" w:rsidRDefault="00BA3935" w:rsidP="00562A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E4A2E">
              <w:rPr>
                <w:rFonts w:ascii="Times New Roman" w:hAnsi="Times New Roman" w:cs="Times New Roman"/>
                <w:sz w:val="18"/>
                <w:szCs w:val="18"/>
              </w:rPr>
              <w:t>Materiale nga faqja e internetit</w:t>
            </w:r>
          </w:p>
          <w:p w14:paraId="2EA7AA20" w14:textId="568A2A28" w:rsidR="00BA3935" w:rsidRPr="00631A6F" w:rsidRDefault="003C0950" w:rsidP="00562A15">
            <w:pPr>
              <w:pStyle w:val="NoSpacing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Luaras</w:t>
            </w:r>
            <w:proofErr w:type="spellEnd"/>
          </w:p>
        </w:tc>
        <w:tc>
          <w:tcPr>
            <w:tcW w:w="798" w:type="dxa"/>
          </w:tcPr>
          <w:p w14:paraId="71365B53" w14:textId="77777777" w:rsidR="00BA3935" w:rsidRPr="001E4A2E" w:rsidRDefault="00BA3935" w:rsidP="00562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2E">
              <w:rPr>
                <w:rFonts w:ascii="Times New Roman" w:hAnsi="Times New Roman" w:cs="Times New Roman"/>
                <w:sz w:val="20"/>
                <w:szCs w:val="20"/>
              </w:rPr>
              <w:t>Numri i orëve</w:t>
            </w:r>
          </w:p>
          <w:p w14:paraId="4D5A66DA" w14:textId="59B94984" w:rsidR="00BA3935" w:rsidRPr="00631A6F" w:rsidRDefault="00D648B1" w:rsidP="0056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3A7BF0" w14:paraId="1873546A" w14:textId="77777777" w:rsidTr="00F960AE">
        <w:tc>
          <w:tcPr>
            <w:tcW w:w="1345" w:type="dxa"/>
            <w:vMerge w:val="restart"/>
          </w:tcPr>
          <w:p w14:paraId="1BF67DBC" w14:textId="77777777" w:rsidR="003A7BF0" w:rsidRPr="00BD5965" w:rsidRDefault="003A7BF0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BD5965">
              <w:rPr>
                <w:rFonts w:ascii="Times New Roman" w:hAnsi="Times New Roman" w:cs="Times New Roman"/>
              </w:rPr>
              <w:t xml:space="preserve"> </w:t>
            </w:r>
          </w:p>
          <w:p w14:paraId="5A425C2E" w14:textId="77777777" w:rsidR="003A7BF0" w:rsidRDefault="003A7BF0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C55105">
              <w:rPr>
                <w:rFonts w:ascii="Times New Roman" w:hAnsi="Times New Roman" w:cs="Times New Roman"/>
              </w:rPr>
              <w:t>Njësitë matëse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5105">
              <w:rPr>
                <w:rFonts w:ascii="Times New Roman" w:hAnsi="Times New Roman" w:cs="Times New Roman"/>
              </w:rPr>
              <w:t>(Gjatësia</w:t>
            </w:r>
            <w:r>
              <w:rPr>
                <w:rFonts w:ascii="Times New Roman" w:hAnsi="Times New Roman" w:cs="Times New Roman"/>
              </w:rPr>
              <w:t>)</w:t>
            </w:r>
            <w:r w:rsidRPr="00C55105">
              <w:rPr>
                <w:rFonts w:ascii="Times New Roman" w:hAnsi="Times New Roman" w:cs="Times New Roman"/>
              </w:rPr>
              <w:t xml:space="preserve"> </w:t>
            </w:r>
          </w:p>
          <w:p w14:paraId="05B3C582" w14:textId="07CF1FFE" w:rsidR="002F5192" w:rsidRDefault="002F5192" w:rsidP="002844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orë</w:t>
            </w:r>
          </w:p>
          <w:p w14:paraId="2EE78E5C" w14:textId="77777777" w:rsidR="003A7BF0" w:rsidRPr="00BD5965" w:rsidRDefault="003A7BF0" w:rsidP="002844C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 w:val="restart"/>
          </w:tcPr>
          <w:p w14:paraId="128CB712" w14:textId="77777777" w:rsidR="003A7BF0" w:rsidRPr="001B58C6" w:rsidRDefault="003A7BF0" w:rsidP="00AB745D">
            <w:pPr>
              <w:pStyle w:val="NoSpacing"/>
              <w:rPr>
                <w:rFonts w:ascii="Times New Roman" w:hAnsi="Times New Roman" w:cs="Times New Roman"/>
              </w:rPr>
            </w:pPr>
            <w:r w:rsidRPr="001B58C6">
              <w:rPr>
                <w:rFonts w:ascii="Times New Roman" w:hAnsi="Times New Roman" w:cs="Times New Roman"/>
              </w:rPr>
              <w:t>Krahason objekte sipas gjatësisë duke përdorur shprehjet; më i gjatë, më i shkurtër, po aq;</w:t>
            </w:r>
          </w:p>
          <w:p w14:paraId="3B57DB19" w14:textId="77777777" w:rsidR="003A7BF0" w:rsidRPr="001B58C6" w:rsidRDefault="003A7BF0" w:rsidP="00AB745D">
            <w:pPr>
              <w:pStyle w:val="NoSpacing"/>
              <w:rPr>
                <w:rFonts w:ascii="Times New Roman" w:hAnsi="Times New Roman" w:cs="Times New Roman"/>
              </w:rPr>
            </w:pPr>
            <w:r w:rsidRPr="001B58C6">
              <w:rPr>
                <w:rFonts w:ascii="Times New Roman" w:hAnsi="Times New Roman" w:cs="Times New Roman"/>
              </w:rPr>
              <w:t>Bën lidhje ndërmjet numrave dhe matjeve;</w:t>
            </w:r>
          </w:p>
          <w:p w14:paraId="347D1258" w14:textId="77777777" w:rsidR="003A7BF0" w:rsidRPr="001B58C6" w:rsidRDefault="003A7BF0" w:rsidP="00AB745D">
            <w:pPr>
              <w:pStyle w:val="NoSpacing"/>
              <w:rPr>
                <w:rFonts w:ascii="Times New Roman" w:hAnsi="Times New Roman" w:cs="Times New Roman"/>
              </w:rPr>
            </w:pPr>
            <w:r w:rsidRPr="001B58C6">
              <w:rPr>
                <w:rFonts w:ascii="Times New Roman" w:hAnsi="Times New Roman" w:cs="Times New Roman"/>
              </w:rPr>
              <w:t>Vlerëson dhe renditë objektet sipas madhësive;</w:t>
            </w:r>
          </w:p>
          <w:p w14:paraId="3D357FA7" w14:textId="77777777" w:rsidR="003A7BF0" w:rsidRPr="001B58C6" w:rsidRDefault="003A7BF0" w:rsidP="00AB745D">
            <w:pPr>
              <w:pStyle w:val="NoSpacing"/>
              <w:rPr>
                <w:rFonts w:ascii="Times New Roman" w:hAnsi="Times New Roman" w:cs="Times New Roman"/>
              </w:rPr>
            </w:pPr>
            <w:r w:rsidRPr="001B58C6">
              <w:rPr>
                <w:rFonts w:ascii="Times New Roman" w:hAnsi="Times New Roman" w:cs="Times New Roman"/>
              </w:rPr>
              <w:t>Përdorë metrin (m) dhe centimetrin (</w:t>
            </w:r>
            <w:proofErr w:type="spellStart"/>
            <w:r w:rsidRPr="001B58C6">
              <w:rPr>
                <w:rFonts w:ascii="Times New Roman" w:hAnsi="Times New Roman" w:cs="Times New Roman"/>
              </w:rPr>
              <w:t>cm</w:t>
            </w:r>
            <w:proofErr w:type="spellEnd"/>
            <w:r w:rsidRPr="001B58C6">
              <w:rPr>
                <w:rFonts w:ascii="Times New Roman" w:hAnsi="Times New Roman" w:cs="Times New Roman"/>
              </w:rPr>
              <w:t>) si njësi matëse standarde;</w:t>
            </w:r>
          </w:p>
          <w:p w14:paraId="64C23C6A" w14:textId="77777777" w:rsidR="003A7BF0" w:rsidRDefault="003A7BF0" w:rsidP="00AB745D">
            <w:pPr>
              <w:pStyle w:val="NoSpacing"/>
              <w:rPr>
                <w:rFonts w:ascii="Times New Roman" w:hAnsi="Times New Roman" w:cs="Times New Roman"/>
              </w:rPr>
            </w:pPr>
            <w:r w:rsidRPr="001B58C6">
              <w:rPr>
                <w:rFonts w:ascii="Times New Roman" w:hAnsi="Times New Roman" w:cs="Times New Roman"/>
              </w:rPr>
              <w:t>Zgjidh problema me fjalë nga jeta e përditshme.</w:t>
            </w:r>
          </w:p>
          <w:p w14:paraId="0A94916B" w14:textId="77777777" w:rsidR="003A7BF0" w:rsidRDefault="003A7BF0" w:rsidP="002844C2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09B605C" w14:textId="77777777" w:rsidR="003A7BF0" w:rsidRPr="00BD1BB3" w:rsidRDefault="003A7BF0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1BB3">
              <w:rPr>
                <w:rFonts w:ascii="Times New Roman" w:hAnsi="Times New Roman" w:cs="Times New Roman"/>
              </w:rPr>
              <w:t>Përdorë metrin (m) dhe centimetrin (</w:t>
            </w:r>
            <w:proofErr w:type="spellStart"/>
            <w:r w:rsidRPr="00BD1BB3">
              <w:rPr>
                <w:rFonts w:ascii="Times New Roman" w:hAnsi="Times New Roman" w:cs="Times New Roman"/>
              </w:rPr>
              <w:t>cm</w:t>
            </w:r>
            <w:proofErr w:type="spellEnd"/>
            <w:r w:rsidRPr="00BD1BB3">
              <w:rPr>
                <w:rFonts w:ascii="Times New Roman" w:hAnsi="Times New Roman" w:cs="Times New Roman"/>
              </w:rPr>
              <w:t>) si njësi matëse standarde;</w:t>
            </w:r>
          </w:p>
          <w:p w14:paraId="044D3465" w14:textId="63CC5C85" w:rsidR="003A7BF0" w:rsidRDefault="003A7BF0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1BB3">
              <w:rPr>
                <w:rFonts w:ascii="Times New Roman" w:hAnsi="Times New Roman" w:cs="Times New Roman"/>
              </w:rPr>
              <w:t>Zgjidh problema me fjalë nga jeta e përditshme;</w:t>
            </w:r>
          </w:p>
        </w:tc>
        <w:tc>
          <w:tcPr>
            <w:tcW w:w="2409" w:type="dxa"/>
          </w:tcPr>
          <w:p w14:paraId="20DFB96C" w14:textId="4353D64F" w:rsidR="003A7BF0" w:rsidRPr="00E06403" w:rsidRDefault="003A7BF0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Matja e gjatësisë</w:t>
            </w:r>
          </w:p>
        </w:tc>
        <w:tc>
          <w:tcPr>
            <w:tcW w:w="1419" w:type="dxa"/>
          </w:tcPr>
          <w:p w14:paraId="41D91696" w14:textId="18972D94" w:rsidR="003A7BF0" w:rsidRDefault="003A7BF0" w:rsidP="002844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M2B, </w:t>
            </w:r>
            <w:proofErr w:type="spellStart"/>
            <w:r>
              <w:rPr>
                <w:rFonts w:ascii="Times New Roman" w:hAnsi="Times New Roman" w:cs="Times New Roman"/>
              </w:rPr>
              <w:t>fq</w:t>
            </w:r>
            <w:proofErr w:type="spellEnd"/>
            <w:r>
              <w:rPr>
                <w:rFonts w:ascii="Times New Roman" w:hAnsi="Times New Roman" w:cs="Times New Roman"/>
              </w:rPr>
              <w:t>. 72</w:t>
            </w:r>
          </w:p>
        </w:tc>
        <w:tc>
          <w:tcPr>
            <w:tcW w:w="798" w:type="dxa"/>
          </w:tcPr>
          <w:p w14:paraId="404454BB" w14:textId="196D3BE8" w:rsidR="003A7BF0" w:rsidRDefault="003A7BF0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BF0" w14:paraId="75553E59" w14:textId="77777777" w:rsidTr="00F960AE">
        <w:tc>
          <w:tcPr>
            <w:tcW w:w="1345" w:type="dxa"/>
            <w:vMerge/>
          </w:tcPr>
          <w:p w14:paraId="0AA44824" w14:textId="77777777" w:rsidR="003A7BF0" w:rsidRPr="00BD5965" w:rsidRDefault="003A7BF0" w:rsidP="002844C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5B704BB8" w14:textId="372E97D6" w:rsidR="003A7BF0" w:rsidRDefault="003A7BF0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E15A5FC" w14:textId="18E571B8" w:rsidR="003A7BF0" w:rsidRPr="00E06403" w:rsidRDefault="003A7BF0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Metri</w:t>
            </w:r>
          </w:p>
        </w:tc>
        <w:tc>
          <w:tcPr>
            <w:tcW w:w="1419" w:type="dxa"/>
          </w:tcPr>
          <w:p w14:paraId="1F8DB414" w14:textId="68EFFC6D" w:rsidR="003A7BF0" w:rsidRDefault="003A7BF0" w:rsidP="002844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M2B, </w:t>
            </w:r>
            <w:proofErr w:type="spellStart"/>
            <w:r>
              <w:rPr>
                <w:rFonts w:ascii="Times New Roman" w:hAnsi="Times New Roman" w:cs="Times New Roman"/>
              </w:rPr>
              <w:t>fq</w:t>
            </w:r>
            <w:proofErr w:type="spellEnd"/>
            <w:r>
              <w:rPr>
                <w:rFonts w:ascii="Times New Roman" w:hAnsi="Times New Roman" w:cs="Times New Roman"/>
              </w:rPr>
              <w:t>. 73</w:t>
            </w:r>
          </w:p>
        </w:tc>
        <w:tc>
          <w:tcPr>
            <w:tcW w:w="798" w:type="dxa"/>
          </w:tcPr>
          <w:p w14:paraId="1A421CBD" w14:textId="04F72CA4" w:rsidR="003A7BF0" w:rsidRDefault="00D648B1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A7BF0" w14:paraId="1B92FEDC" w14:textId="77777777" w:rsidTr="00F960AE">
        <w:tc>
          <w:tcPr>
            <w:tcW w:w="1345" w:type="dxa"/>
            <w:vMerge/>
          </w:tcPr>
          <w:p w14:paraId="7FCC98E9" w14:textId="77777777" w:rsidR="003A7BF0" w:rsidRPr="00BD5965" w:rsidRDefault="003A7BF0" w:rsidP="002844C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671315CF" w14:textId="4E212F9D" w:rsidR="003A7BF0" w:rsidRDefault="003A7BF0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2388714" w14:textId="48C04748" w:rsidR="003A7BF0" w:rsidRPr="00E06403" w:rsidRDefault="003A7BF0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Centimetri</w:t>
            </w:r>
          </w:p>
        </w:tc>
        <w:tc>
          <w:tcPr>
            <w:tcW w:w="1419" w:type="dxa"/>
          </w:tcPr>
          <w:p w14:paraId="2DA30526" w14:textId="17052DDD" w:rsidR="003A7BF0" w:rsidRDefault="003A7BF0" w:rsidP="002844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M2B, </w:t>
            </w:r>
            <w:proofErr w:type="spellStart"/>
            <w:r>
              <w:rPr>
                <w:rFonts w:ascii="Times New Roman" w:hAnsi="Times New Roman" w:cs="Times New Roman"/>
              </w:rPr>
              <w:t>fq</w:t>
            </w:r>
            <w:proofErr w:type="spellEnd"/>
            <w:r>
              <w:rPr>
                <w:rFonts w:ascii="Times New Roman" w:hAnsi="Times New Roman" w:cs="Times New Roman"/>
              </w:rPr>
              <w:t>. 74</w:t>
            </w:r>
          </w:p>
        </w:tc>
        <w:tc>
          <w:tcPr>
            <w:tcW w:w="798" w:type="dxa"/>
          </w:tcPr>
          <w:p w14:paraId="62095872" w14:textId="381E25D3" w:rsidR="003A7BF0" w:rsidRDefault="00D648B1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A7BF0" w14:paraId="1C8142EB" w14:textId="77777777" w:rsidTr="00F960AE">
        <w:tc>
          <w:tcPr>
            <w:tcW w:w="1345" w:type="dxa"/>
            <w:vMerge/>
          </w:tcPr>
          <w:p w14:paraId="12D51A2D" w14:textId="77777777" w:rsidR="003A7BF0" w:rsidRPr="00BD5965" w:rsidRDefault="003A7BF0" w:rsidP="002844C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1459DE22" w14:textId="3CA18779" w:rsidR="003A7BF0" w:rsidRDefault="003A7BF0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6AB7127" w14:textId="0AF38BDC" w:rsidR="003A7BF0" w:rsidRPr="00E06403" w:rsidRDefault="003A7BF0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Metri dhe centimetri</w:t>
            </w:r>
          </w:p>
        </w:tc>
        <w:tc>
          <w:tcPr>
            <w:tcW w:w="1419" w:type="dxa"/>
          </w:tcPr>
          <w:p w14:paraId="0A20C4DB" w14:textId="4DA83DAA" w:rsidR="003A7BF0" w:rsidRDefault="003A7BF0" w:rsidP="002844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M2B, </w:t>
            </w:r>
            <w:proofErr w:type="spellStart"/>
            <w:r>
              <w:rPr>
                <w:rFonts w:ascii="Times New Roman" w:hAnsi="Times New Roman" w:cs="Times New Roman"/>
              </w:rPr>
              <w:t>fq</w:t>
            </w:r>
            <w:proofErr w:type="spellEnd"/>
            <w:r>
              <w:rPr>
                <w:rFonts w:ascii="Times New Roman" w:hAnsi="Times New Roman" w:cs="Times New Roman"/>
              </w:rPr>
              <w:t>. 75, 76</w:t>
            </w:r>
          </w:p>
        </w:tc>
        <w:tc>
          <w:tcPr>
            <w:tcW w:w="798" w:type="dxa"/>
          </w:tcPr>
          <w:p w14:paraId="262CB750" w14:textId="7ED726AB" w:rsidR="003A7BF0" w:rsidRDefault="00D648B1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A7BF0" w14:paraId="3B07FF97" w14:textId="77777777" w:rsidTr="00F960AE">
        <w:tc>
          <w:tcPr>
            <w:tcW w:w="1345" w:type="dxa"/>
            <w:vMerge/>
          </w:tcPr>
          <w:p w14:paraId="6A7FBB77" w14:textId="77777777" w:rsidR="003A7BF0" w:rsidRPr="00BD5965" w:rsidRDefault="003A7BF0" w:rsidP="002844C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4147A9AF" w14:textId="1760F64C" w:rsidR="003A7BF0" w:rsidRDefault="003A7BF0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545762A" w14:textId="4195B115" w:rsidR="003A7BF0" w:rsidRPr="00E06403" w:rsidRDefault="003A7BF0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Probleme me fjalë</w:t>
            </w:r>
          </w:p>
        </w:tc>
        <w:tc>
          <w:tcPr>
            <w:tcW w:w="1419" w:type="dxa"/>
          </w:tcPr>
          <w:p w14:paraId="04D31010" w14:textId="62257BF1" w:rsidR="003A7BF0" w:rsidRDefault="003A7BF0" w:rsidP="002844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M2B, </w:t>
            </w:r>
            <w:proofErr w:type="spellStart"/>
            <w:r>
              <w:rPr>
                <w:rFonts w:ascii="Times New Roman" w:hAnsi="Times New Roman" w:cs="Times New Roman"/>
              </w:rPr>
              <w:t>fq</w:t>
            </w:r>
            <w:proofErr w:type="spellEnd"/>
            <w:r>
              <w:rPr>
                <w:rFonts w:ascii="Times New Roman" w:hAnsi="Times New Roman" w:cs="Times New Roman"/>
              </w:rPr>
              <w:t>. 77</w:t>
            </w:r>
          </w:p>
        </w:tc>
        <w:tc>
          <w:tcPr>
            <w:tcW w:w="798" w:type="dxa"/>
          </w:tcPr>
          <w:p w14:paraId="301BF162" w14:textId="7ABCC4D4" w:rsidR="003A7BF0" w:rsidRDefault="00D648B1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A7BF0" w14:paraId="3F00F93D" w14:textId="77777777" w:rsidTr="00F960AE">
        <w:tc>
          <w:tcPr>
            <w:tcW w:w="1345" w:type="dxa"/>
            <w:vMerge/>
          </w:tcPr>
          <w:p w14:paraId="36A7C1CE" w14:textId="77777777" w:rsidR="003A7BF0" w:rsidRPr="00BD5965" w:rsidRDefault="003A7BF0" w:rsidP="002844C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5CC2BF32" w14:textId="70086031" w:rsidR="003A7BF0" w:rsidRDefault="003A7BF0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62DC651" w14:textId="73A633E4" w:rsidR="003A7BF0" w:rsidRPr="00E06403" w:rsidRDefault="003A7BF0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përmbledhës</w:t>
            </w:r>
          </w:p>
        </w:tc>
        <w:tc>
          <w:tcPr>
            <w:tcW w:w="1419" w:type="dxa"/>
          </w:tcPr>
          <w:p w14:paraId="151DF383" w14:textId="114B0E87" w:rsidR="003A7BF0" w:rsidRDefault="003A7BF0" w:rsidP="002844C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39139326" w14:textId="15FF50FD" w:rsidR="003A7BF0" w:rsidRDefault="006F0DD0" w:rsidP="00AB7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648B1">
              <w:rPr>
                <w:rFonts w:ascii="Times New Roman" w:hAnsi="Times New Roman" w:cs="Times New Roman"/>
              </w:rPr>
              <w:t>6</w:t>
            </w:r>
          </w:p>
        </w:tc>
      </w:tr>
      <w:tr w:rsidR="003A7BF0" w14:paraId="6D4EADC1" w14:textId="77777777" w:rsidTr="00F960AE">
        <w:tc>
          <w:tcPr>
            <w:tcW w:w="1345" w:type="dxa"/>
            <w:vMerge/>
          </w:tcPr>
          <w:p w14:paraId="59E0CB54" w14:textId="77777777" w:rsidR="003A7BF0" w:rsidRPr="00BD5965" w:rsidRDefault="003A7BF0" w:rsidP="002844C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7F23D303" w14:textId="6CC458ED" w:rsidR="003A7BF0" w:rsidRPr="003E19C7" w:rsidRDefault="003A7BF0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C631CC4" w14:textId="77777777" w:rsidR="003A7BF0" w:rsidRPr="00E06403" w:rsidRDefault="003A7BF0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Matja dhe krahasimi i segmenteve</w:t>
            </w:r>
          </w:p>
        </w:tc>
        <w:tc>
          <w:tcPr>
            <w:tcW w:w="1419" w:type="dxa"/>
          </w:tcPr>
          <w:p w14:paraId="21535CA7" w14:textId="77777777" w:rsidR="003A7BF0" w:rsidRPr="00E33FFD" w:rsidRDefault="003A7BF0" w:rsidP="002844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33FFD">
              <w:rPr>
                <w:rFonts w:ascii="Times New Roman" w:hAnsi="Times New Roman" w:cs="Times New Roman"/>
              </w:rPr>
              <w:t>2B, fq.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98" w:type="dxa"/>
          </w:tcPr>
          <w:p w14:paraId="16163728" w14:textId="74639459" w:rsidR="003A7BF0" w:rsidRDefault="00D648B1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A7BF0" w14:paraId="11395F31" w14:textId="77777777" w:rsidTr="00F960AE">
        <w:tc>
          <w:tcPr>
            <w:tcW w:w="1345" w:type="dxa"/>
            <w:vMerge/>
          </w:tcPr>
          <w:p w14:paraId="7E6CB61A" w14:textId="77777777" w:rsidR="003A7BF0" w:rsidRPr="00AB040D" w:rsidRDefault="003A7BF0" w:rsidP="00284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2B93005A" w14:textId="77777777" w:rsidR="003A7BF0" w:rsidRPr="00AB040D" w:rsidRDefault="003A7BF0" w:rsidP="00284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1814EBE" w14:textId="77777777" w:rsidR="003A7BF0" w:rsidRPr="00E06403" w:rsidRDefault="003A7BF0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Perimetri i figurave gjeometrike</w:t>
            </w:r>
          </w:p>
        </w:tc>
        <w:tc>
          <w:tcPr>
            <w:tcW w:w="1419" w:type="dxa"/>
          </w:tcPr>
          <w:p w14:paraId="18B6A4E5" w14:textId="77777777" w:rsidR="003A7BF0" w:rsidRPr="00E33FFD" w:rsidRDefault="003A7BF0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98" w:type="dxa"/>
          </w:tcPr>
          <w:p w14:paraId="31E09ED0" w14:textId="2DAD99BE" w:rsidR="003A7BF0" w:rsidRDefault="00D648B1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A7BF0" w14:paraId="03FEDC22" w14:textId="77777777" w:rsidTr="00F960AE">
        <w:tc>
          <w:tcPr>
            <w:tcW w:w="1345" w:type="dxa"/>
            <w:vMerge/>
          </w:tcPr>
          <w:p w14:paraId="6105952B" w14:textId="77777777" w:rsidR="003A7BF0" w:rsidRPr="00AB040D" w:rsidRDefault="003A7BF0" w:rsidP="00284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2E387F91" w14:textId="77777777" w:rsidR="003A7BF0" w:rsidRPr="00AB040D" w:rsidRDefault="003A7BF0" w:rsidP="00284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882BB90" w14:textId="77777777" w:rsidR="003A7BF0" w:rsidRPr="00E06403" w:rsidRDefault="003A7BF0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Probleme</w:t>
            </w:r>
          </w:p>
        </w:tc>
        <w:tc>
          <w:tcPr>
            <w:tcW w:w="1419" w:type="dxa"/>
          </w:tcPr>
          <w:p w14:paraId="5A624DA4" w14:textId="77777777" w:rsidR="003A7BF0" w:rsidRPr="00E33FFD" w:rsidRDefault="003A7BF0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98" w:type="dxa"/>
          </w:tcPr>
          <w:p w14:paraId="08496D9D" w14:textId="498ABBDD" w:rsidR="003A7BF0" w:rsidRDefault="00D648B1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844C2" w14:paraId="68425C1C" w14:textId="77777777" w:rsidTr="00F960AE">
        <w:tc>
          <w:tcPr>
            <w:tcW w:w="1345" w:type="dxa"/>
            <w:vMerge w:val="restart"/>
          </w:tcPr>
          <w:p w14:paraId="634FAB63" w14:textId="77777777" w:rsidR="002844C2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Sipërfaqja</w:t>
            </w:r>
          </w:p>
          <w:p w14:paraId="026EE729" w14:textId="40D63A30" w:rsidR="002844C2" w:rsidRPr="00AB040D" w:rsidRDefault="000849AD" w:rsidP="00DE79C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orë</w:t>
            </w:r>
          </w:p>
        </w:tc>
        <w:tc>
          <w:tcPr>
            <w:tcW w:w="3045" w:type="dxa"/>
            <w:vMerge w:val="restart"/>
          </w:tcPr>
          <w:p w14:paraId="73A6BC79" w14:textId="77777777" w:rsidR="002844C2" w:rsidRPr="00BD1BB3" w:rsidRDefault="002844C2" w:rsidP="002844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1BB3">
              <w:rPr>
                <w:rFonts w:ascii="Times New Roman" w:hAnsi="Times New Roman" w:cs="Times New Roman"/>
              </w:rPr>
              <w:t>Njëson syprinën e figurave  të paraqitura në sipërfaqe me katror;</w:t>
            </w:r>
          </w:p>
          <w:p w14:paraId="3F941E9A" w14:textId="4C7B31B8" w:rsidR="002844C2" w:rsidRPr="00AB040D" w:rsidRDefault="002844C2" w:rsidP="00DE79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2051">
              <w:rPr>
                <w:rFonts w:ascii="Times New Roman" w:hAnsi="Times New Roman" w:cs="Times New Roman"/>
              </w:rPr>
              <w:t xml:space="preserve">Dallon </w:t>
            </w:r>
            <w:proofErr w:type="spellStart"/>
            <w:r w:rsidRPr="00A82051">
              <w:rPr>
                <w:rFonts w:ascii="Times New Roman" w:hAnsi="Times New Roman" w:cs="Times New Roman"/>
              </w:rPr>
              <w:t>sipër</w:t>
            </w:r>
            <w:r>
              <w:rPr>
                <w:rFonts w:ascii="Times New Roman" w:hAnsi="Times New Roman" w:cs="Times New Roman"/>
              </w:rPr>
              <w:t>fë</w:t>
            </w:r>
            <w:r w:rsidRPr="00A82051">
              <w:rPr>
                <w:rFonts w:ascii="Times New Roman" w:hAnsi="Times New Roman" w:cs="Times New Roman"/>
              </w:rPr>
              <w:t>n</w:t>
            </w:r>
            <w:proofErr w:type="spellEnd"/>
            <w:r w:rsidRPr="00A82051">
              <w:rPr>
                <w:rFonts w:ascii="Times New Roman" w:hAnsi="Times New Roman" w:cs="Times New Roman"/>
              </w:rPr>
              <w:t xml:space="preserve">  brenda, jashtë dhe në figurë.</w:t>
            </w:r>
          </w:p>
        </w:tc>
        <w:tc>
          <w:tcPr>
            <w:tcW w:w="2409" w:type="dxa"/>
          </w:tcPr>
          <w:p w14:paraId="3066C9F8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Sipërfaqja </w:t>
            </w:r>
          </w:p>
        </w:tc>
        <w:tc>
          <w:tcPr>
            <w:tcW w:w="1419" w:type="dxa"/>
          </w:tcPr>
          <w:p w14:paraId="725F08A1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98" w:type="dxa"/>
          </w:tcPr>
          <w:p w14:paraId="42DB0B03" w14:textId="737B0B6E" w:rsidR="002844C2" w:rsidRDefault="00D648B1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844C2" w14:paraId="2C25F3DA" w14:textId="77777777" w:rsidTr="00F960AE">
        <w:tc>
          <w:tcPr>
            <w:tcW w:w="1345" w:type="dxa"/>
            <w:vMerge/>
          </w:tcPr>
          <w:p w14:paraId="54D49F33" w14:textId="77777777" w:rsidR="002844C2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7BEC391F" w14:textId="77777777" w:rsidR="002844C2" w:rsidRPr="00BD1BB3" w:rsidRDefault="002844C2" w:rsidP="002844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058530C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Matja e sipërfaqes</w:t>
            </w:r>
          </w:p>
        </w:tc>
        <w:tc>
          <w:tcPr>
            <w:tcW w:w="1419" w:type="dxa"/>
          </w:tcPr>
          <w:p w14:paraId="4776C5B5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98" w:type="dxa"/>
          </w:tcPr>
          <w:p w14:paraId="328B7C22" w14:textId="52726489" w:rsidR="002844C2" w:rsidRDefault="002844C2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48B1">
              <w:rPr>
                <w:rFonts w:ascii="Times New Roman" w:hAnsi="Times New Roman" w:cs="Times New Roman"/>
              </w:rPr>
              <w:t>1</w:t>
            </w:r>
          </w:p>
        </w:tc>
      </w:tr>
      <w:tr w:rsidR="002844C2" w14:paraId="1C5615B8" w14:textId="77777777" w:rsidTr="00DE79CF">
        <w:trPr>
          <w:trHeight w:val="629"/>
        </w:trPr>
        <w:tc>
          <w:tcPr>
            <w:tcW w:w="1345" w:type="dxa"/>
            <w:vMerge/>
          </w:tcPr>
          <w:p w14:paraId="4708C152" w14:textId="77777777" w:rsidR="002844C2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35ED3970" w14:textId="77777777" w:rsidR="002844C2" w:rsidRPr="00BD1BB3" w:rsidRDefault="002844C2" w:rsidP="002844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8C13E93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Probleme </w:t>
            </w:r>
          </w:p>
        </w:tc>
        <w:tc>
          <w:tcPr>
            <w:tcW w:w="1419" w:type="dxa"/>
          </w:tcPr>
          <w:p w14:paraId="588A72C7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8" w:type="dxa"/>
          </w:tcPr>
          <w:p w14:paraId="52623347" w14:textId="0987B311" w:rsidR="002844C2" w:rsidRDefault="002844C2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48B1">
              <w:rPr>
                <w:rFonts w:ascii="Times New Roman" w:hAnsi="Times New Roman" w:cs="Times New Roman"/>
              </w:rPr>
              <w:t>2</w:t>
            </w:r>
          </w:p>
        </w:tc>
      </w:tr>
      <w:tr w:rsidR="002844C2" w14:paraId="6A43342C" w14:textId="77777777" w:rsidTr="00F960AE">
        <w:tc>
          <w:tcPr>
            <w:tcW w:w="1345" w:type="dxa"/>
            <w:vMerge w:val="restart"/>
          </w:tcPr>
          <w:p w14:paraId="2D8BEF0A" w14:textId="77777777" w:rsidR="002844C2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C55105">
              <w:rPr>
                <w:rFonts w:ascii="Times New Roman" w:hAnsi="Times New Roman" w:cs="Times New Roman"/>
              </w:rPr>
              <w:t>Njësitë matëse</w:t>
            </w:r>
          </w:p>
          <w:p w14:paraId="6C5E1923" w14:textId="77777777" w:rsidR="002844C2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55105">
              <w:rPr>
                <w:rFonts w:ascii="Times New Roman" w:hAnsi="Times New Roman" w:cs="Times New Roman"/>
              </w:rPr>
              <w:t>Masa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E9F9DBF" w14:textId="77777777" w:rsidR="002844C2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55105">
              <w:rPr>
                <w:rFonts w:ascii="Times New Roman" w:hAnsi="Times New Roman" w:cs="Times New Roman"/>
              </w:rPr>
              <w:t>Vëllimi)</w:t>
            </w:r>
          </w:p>
          <w:p w14:paraId="70F750FE" w14:textId="0DC8C9E7" w:rsidR="002F5192" w:rsidRPr="009651A7" w:rsidRDefault="002F5192" w:rsidP="002844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orë</w:t>
            </w:r>
          </w:p>
        </w:tc>
        <w:tc>
          <w:tcPr>
            <w:tcW w:w="3045" w:type="dxa"/>
            <w:vMerge w:val="restart"/>
          </w:tcPr>
          <w:p w14:paraId="5AEB1516" w14:textId="77777777" w:rsidR="002844C2" w:rsidRPr="00BD1BB3" w:rsidRDefault="002844C2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1BB3">
              <w:rPr>
                <w:rFonts w:ascii="Times New Roman" w:hAnsi="Times New Roman" w:cs="Times New Roman"/>
              </w:rPr>
              <w:t>Zgjidh problema me fjalë nga jeta e përditshme;</w:t>
            </w:r>
          </w:p>
          <w:p w14:paraId="0794CDBA" w14:textId="77777777" w:rsidR="002844C2" w:rsidRPr="00BD1BB3" w:rsidRDefault="002844C2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1BB3">
              <w:rPr>
                <w:rFonts w:ascii="Times New Roman" w:hAnsi="Times New Roman" w:cs="Times New Roman"/>
              </w:rPr>
              <w:t>Përcakton peshën e objekteve (kg);</w:t>
            </w:r>
          </w:p>
          <w:p w14:paraId="72A51F26" w14:textId="77777777" w:rsidR="002844C2" w:rsidRPr="00BD1BB3" w:rsidRDefault="002844C2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1BB3">
              <w:rPr>
                <w:rFonts w:ascii="Times New Roman" w:hAnsi="Times New Roman" w:cs="Times New Roman"/>
              </w:rPr>
              <w:t>Demonstron peshimin me anë të balancës duke përdorur sende të ndryshme;</w:t>
            </w:r>
          </w:p>
          <w:p w14:paraId="43A8F90E" w14:textId="77777777" w:rsidR="002844C2" w:rsidRDefault="002844C2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1BB3">
              <w:rPr>
                <w:rFonts w:ascii="Times New Roman" w:hAnsi="Times New Roman" w:cs="Times New Roman"/>
              </w:rPr>
              <w:t xml:space="preserve">Përdor shenjat </w:t>
            </w:r>
            <w:r>
              <w:rPr>
                <w:rFonts w:ascii="Times New Roman" w:hAnsi="Times New Roman" w:cs="Times New Roman"/>
              </w:rPr>
              <w:t>: &lt;,&gt;,=, për peshat e objekteve;</w:t>
            </w:r>
          </w:p>
          <w:p w14:paraId="4467587D" w14:textId="77777777" w:rsidR="002844C2" w:rsidRPr="008340F5" w:rsidRDefault="002844C2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2051">
              <w:rPr>
                <w:rFonts w:ascii="Times New Roman" w:hAnsi="Times New Roman" w:cs="Times New Roman"/>
              </w:rPr>
              <w:t>Krahason vëllimin e enëve të ndryshme, të njohura për ta;</w:t>
            </w:r>
          </w:p>
        </w:tc>
        <w:tc>
          <w:tcPr>
            <w:tcW w:w="2409" w:type="dxa"/>
          </w:tcPr>
          <w:p w14:paraId="4BBA9B69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Më i lehtë apo më i rëndë</w:t>
            </w:r>
          </w:p>
        </w:tc>
        <w:tc>
          <w:tcPr>
            <w:tcW w:w="1419" w:type="dxa"/>
          </w:tcPr>
          <w:p w14:paraId="50E8E97B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98" w:type="dxa"/>
          </w:tcPr>
          <w:p w14:paraId="1251E176" w14:textId="35ED37BE" w:rsidR="002844C2" w:rsidRDefault="002844C2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48B1">
              <w:rPr>
                <w:rFonts w:ascii="Times New Roman" w:hAnsi="Times New Roman" w:cs="Times New Roman"/>
              </w:rPr>
              <w:t>3</w:t>
            </w:r>
          </w:p>
        </w:tc>
      </w:tr>
      <w:tr w:rsidR="002844C2" w14:paraId="271942C8" w14:textId="77777777" w:rsidTr="00F960AE">
        <w:tc>
          <w:tcPr>
            <w:tcW w:w="1345" w:type="dxa"/>
            <w:vMerge/>
          </w:tcPr>
          <w:p w14:paraId="2F3560B0" w14:textId="77777777" w:rsidR="002844C2" w:rsidRPr="00C55105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2DCB1E93" w14:textId="77777777" w:rsidR="002844C2" w:rsidRPr="00BD1BB3" w:rsidRDefault="002844C2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460B0B0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</w:t>
            </w:r>
          </w:p>
        </w:tc>
        <w:tc>
          <w:tcPr>
            <w:tcW w:w="1419" w:type="dxa"/>
          </w:tcPr>
          <w:p w14:paraId="6C672E1F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98" w:type="dxa"/>
          </w:tcPr>
          <w:p w14:paraId="4D614177" w14:textId="68804013" w:rsidR="002844C2" w:rsidRDefault="002844C2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48B1">
              <w:rPr>
                <w:rFonts w:ascii="Times New Roman" w:hAnsi="Times New Roman" w:cs="Times New Roman"/>
              </w:rPr>
              <w:t>4</w:t>
            </w:r>
          </w:p>
        </w:tc>
      </w:tr>
      <w:tr w:rsidR="002844C2" w14:paraId="4A6702DA" w14:textId="77777777" w:rsidTr="00F960AE">
        <w:tc>
          <w:tcPr>
            <w:tcW w:w="1345" w:type="dxa"/>
            <w:vMerge/>
          </w:tcPr>
          <w:p w14:paraId="0F23B040" w14:textId="77777777" w:rsidR="002844C2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672D4690" w14:textId="77777777" w:rsidR="002844C2" w:rsidRPr="00BD1BB3" w:rsidRDefault="002844C2" w:rsidP="002844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EF8EECF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Kilogrami</w:t>
            </w:r>
          </w:p>
        </w:tc>
        <w:tc>
          <w:tcPr>
            <w:tcW w:w="1419" w:type="dxa"/>
          </w:tcPr>
          <w:p w14:paraId="3EEE55A3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98" w:type="dxa"/>
          </w:tcPr>
          <w:p w14:paraId="58583145" w14:textId="1B2700C1" w:rsidR="002844C2" w:rsidRDefault="002844C2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48B1">
              <w:rPr>
                <w:rFonts w:ascii="Times New Roman" w:hAnsi="Times New Roman" w:cs="Times New Roman"/>
              </w:rPr>
              <w:t>5</w:t>
            </w:r>
          </w:p>
        </w:tc>
      </w:tr>
      <w:tr w:rsidR="002844C2" w14:paraId="265C2E60" w14:textId="77777777" w:rsidTr="00F960AE">
        <w:tc>
          <w:tcPr>
            <w:tcW w:w="1345" w:type="dxa"/>
            <w:vMerge/>
          </w:tcPr>
          <w:p w14:paraId="6CE5366A" w14:textId="77777777" w:rsidR="002844C2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30657CD1" w14:textId="77777777" w:rsidR="002844C2" w:rsidRPr="00BD1BB3" w:rsidRDefault="002844C2" w:rsidP="002844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0721E97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Vlerësojmë kush çfarë mase ka</w:t>
            </w:r>
          </w:p>
        </w:tc>
        <w:tc>
          <w:tcPr>
            <w:tcW w:w="1419" w:type="dxa"/>
          </w:tcPr>
          <w:p w14:paraId="750C5753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98" w:type="dxa"/>
          </w:tcPr>
          <w:p w14:paraId="757F0E80" w14:textId="4254BC83" w:rsidR="002844C2" w:rsidRDefault="002844C2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48B1">
              <w:rPr>
                <w:rFonts w:ascii="Times New Roman" w:hAnsi="Times New Roman" w:cs="Times New Roman"/>
              </w:rPr>
              <w:t>6</w:t>
            </w:r>
          </w:p>
        </w:tc>
      </w:tr>
      <w:tr w:rsidR="002844C2" w14:paraId="74B0FC97" w14:textId="77777777" w:rsidTr="00F960AE">
        <w:tc>
          <w:tcPr>
            <w:tcW w:w="1345" w:type="dxa"/>
            <w:vMerge/>
          </w:tcPr>
          <w:p w14:paraId="396BE5AD" w14:textId="77777777" w:rsidR="002844C2" w:rsidRDefault="002844C2" w:rsidP="0028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14:paraId="7B56FEA7" w14:textId="77777777" w:rsidR="002844C2" w:rsidRPr="00AB040D" w:rsidRDefault="002844C2" w:rsidP="00284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3744095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Veprime me kilogram</w:t>
            </w:r>
          </w:p>
        </w:tc>
        <w:tc>
          <w:tcPr>
            <w:tcW w:w="1419" w:type="dxa"/>
          </w:tcPr>
          <w:p w14:paraId="2DDE6DF8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98" w:type="dxa"/>
          </w:tcPr>
          <w:p w14:paraId="492D94C4" w14:textId="47D0C39B" w:rsidR="002844C2" w:rsidRDefault="002844C2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48B1">
              <w:rPr>
                <w:rFonts w:ascii="Times New Roman" w:hAnsi="Times New Roman" w:cs="Times New Roman"/>
              </w:rPr>
              <w:t>7</w:t>
            </w:r>
          </w:p>
        </w:tc>
      </w:tr>
      <w:tr w:rsidR="002844C2" w14:paraId="36EF2D65" w14:textId="77777777" w:rsidTr="00F960AE">
        <w:tc>
          <w:tcPr>
            <w:tcW w:w="1345" w:type="dxa"/>
            <w:vMerge/>
          </w:tcPr>
          <w:p w14:paraId="44D72172" w14:textId="77777777" w:rsidR="002844C2" w:rsidRDefault="002844C2" w:rsidP="0028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14:paraId="0C2ADE2C" w14:textId="77777777" w:rsidR="002844C2" w:rsidRPr="00AB040D" w:rsidRDefault="002844C2" w:rsidP="00284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399E399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Probleme me fjalë</w:t>
            </w:r>
          </w:p>
        </w:tc>
        <w:tc>
          <w:tcPr>
            <w:tcW w:w="1419" w:type="dxa"/>
          </w:tcPr>
          <w:p w14:paraId="21BD4577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98" w:type="dxa"/>
          </w:tcPr>
          <w:p w14:paraId="751EBABF" w14:textId="2EECFF3B" w:rsidR="002844C2" w:rsidRDefault="002844C2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48B1">
              <w:rPr>
                <w:rFonts w:ascii="Times New Roman" w:hAnsi="Times New Roman" w:cs="Times New Roman"/>
              </w:rPr>
              <w:t>8</w:t>
            </w:r>
          </w:p>
        </w:tc>
      </w:tr>
      <w:tr w:rsidR="002844C2" w14:paraId="54C8CA53" w14:textId="77777777" w:rsidTr="00F960AE">
        <w:tc>
          <w:tcPr>
            <w:tcW w:w="1345" w:type="dxa"/>
            <w:vMerge/>
          </w:tcPr>
          <w:p w14:paraId="10AD46D9" w14:textId="77777777" w:rsidR="002844C2" w:rsidRDefault="002844C2" w:rsidP="0028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14:paraId="6283AD6D" w14:textId="77777777" w:rsidR="002844C2" w:rsidRPr="00AB040D" w:rsidRDefault="002844C2" w:rsidP="00284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0A10A15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Provojmë veten</w:t>
            </w:r>
          </w:p>
        </w:tc>
        <w:tc>
          <w:tcPr>
            <w:tcW w:w="1419" w:type="dxa"/>
          </w:tcPr>
          <w:p w14:paraId="6D0CBF83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98" w:type="dxa"/>
          </w:tcPr>
          <w:p w14:paraId="1D1BF669" w14:textId="55083FD1" w:rsidR="002844C2" w:rsidRDefault="002844C2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48B1">
              <w:rPr>
                <w:rFonts w:ascii="Times New Roman" w:hAnsi="Times New Roman" w:cs="Times New Roman"/>
              </w:rPr>
              <w:t>9</w:t>
            </w:r>
          </w:p>
        </w:tc>
      </w:tr>
      <w:tr w:rsidR="002844C2" w14:paraId="7A8A45F9" w14:textId="77777777" w:rsidTr="00F960AE">
        <w:tc>
          <w:tcPr>
            <w:tcW w:w="1345" w:type="dxa"/>
            <w:vMerge/>
          </w:tcPr>
          <w:p w14:paraId="3606A420" w14:textId="77777777" w:rsidR="002844C2" w:rsidRDefault="002844C2" w:rsidP="0028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14:paraId="37D32E86" w14:textId="77777777" w:rsidR="002844C2" w:rsidRPr="00AB040D" w:rsidRDefault="002844C2" w:rsidP="00284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BACAEC9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ëllimit</w:t>
            </w:r>
          </w:p>
        </w:tc>
        <w:tc>
          <w:tcPr>
            <w:tcW w:w="1419" w:type="dxa"/>
          </w:tcPr>
          <w:p w14:paraId="6ABA2245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98" w:type="dxa"/>
          </w:tcPr>
          <w:p w14:paraId="01C19553" w14:textId="3A7E099D" w:rsidR="002844C2" w:rsidRDefault="00D648B1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844C2" w14:paraId="0FB42C67" w14:textId="77777777" w:rsidTr="00F960AE">
        <w:tc>
          <w:tcPr>
            <w:tcW w:w="1345" w:type="dxa"/>
            <w:vMerge/>
          </w:tcPr>
          <w:p w14:paraId="25AB63D6" w14:textId="77777777" w:rsidR="002844C2" w:rsidRDefault="002844C2" w:rsidP="0028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14:paraId="3B21D565" w14:textId="77777777" w:rsidR="002844C2" w:rsidRPr="00AB040D" w:rsidRDefault="002844C2" w:rsidP="00284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C045691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Probleme</w:t>
            </w:r>
          </w:p>
        </w:tc>
        <w:tc>
          <w:tcPr>
            <w:tcW w:w="1419" w:type="dxa"/>
          </w:tcPr>
          <w:p w14:paraId="6D79A81A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2B,</w:t>
            </w:r>
            <w:r w:rsidRPr="00E33FFD">
              <w:rPr>
                <w:rFonts w:ascii="Times New Roman" w:hAnsi="Times New Roman" w:cs="Times New Roman"/>
              </w:rPr>
              <w:t>fq.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8" w:type="dxa"/>
          </w:tcPr>
          <w:p w14:paraId="6F32ECD2" w14:textId="0D5938EB" w:rsidR="002844C2" w:rsidRDefault="00D648B1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844C2" w14:paraId="282DBAC7" w14:textId="77777777" w:rsidTr="00F960AE">
        <w:tc>
          <w:tcPr>
            <w:tcW w:w="1345" w:type="dxa"/>
            <w:vMerge/>
          </w:tcPr>
          <w:p w14:paraId="0E18257E" w14:textId="77777777" w:rsidR="002844C2" w:rsidRDefault="002844C2" w:rsidP="0028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14:paraId="4F62FD7B" w14:textId="77777777" w:rsidR="002844C2" w:rsidRPr="00AB040D" w:rsidRDefault="002844C2" w:rsidP="00284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3A3460E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Punojmë me vëllime</w:t>
            </w:r>
          </w:p>
        </w:tc>
        <w:tc>
          <w:tcPr>
            <w:tcW w:w="1419" w:type="dxa"/>
          </w:tcPr>
          <w:p w14:paraId="49C34FEA" w14:textId="77777777" w:rsidR="002844C2" w:rsidRPr="00DA131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 w:rsidRPr="00DA131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98" w:type="dxa"/>
          </w:tcPr>
          <w:p w14:paraId="64DDB320" w14:textId="5155FD11" w:rsidR="002844C2" w:rsidRDefault="00D648B1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844C2" w14:paraId="26BB46F6" w14:textId="77777777" w:rsidTr="00F960AE">
        <w:tc>
          <w:tcPr>
            <w:tcW w:w="1345" w:type="dxa"/>
            <w:vMerge w:val="restart"/>
          </w:tcPr>
          <w:p w14:paraId="7D632A33" w14:textId="77777777" w:rsidR="002844C2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Numrat natyrorë (Paratë)</w:t>
            </w:r>
          </w:p>
          <w:p w14:paraId="1ABE7BC3" w14:textId="77777777" w:rsidR="002844C2" w:rsidRDefault="002844C2" w:rsidP="00284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(Tërësia, gjysma, çereku)</w:t>
            </w:r>
          </w:p>
          <w:p w14:paraId="6056D26C" w14:textId="65E8469E" w:rsidR="002F5192" w:rsidRDefault="002F5192" w:rsidP="0028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 orë</w:t>
            </w:r>
          </w:p>
        </w:tc>
        <w:tc>
          <w:tcPr>
            <w:tcW w:w="3045" w:type="dxa"/>
            <w:vMerge w:val="restart"/>
          </w:tcPr>
          <w:p w14:paraId="7DD368A6" w14:textId="77777777" w:rsidR="002844C2" w:rsidRDefault="002844C2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75E3">
              <w:rPr>
                <w:rFonts w:ascii="Times New Roman" w:hAnsi="Times New Roman" w:cs="Times New Roman"/>
              </w:rPr>
              <w:t>Mbledh dhe zbret paratë (euro,);</w:t>
            </w:r>
          </w:p>
          <w:p w14:paraId="3262AC54" w14:textId="77777777" w:rsidR="002844C2" w:rsidRDefault="002844C2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75E3">
              <w:rPr>
                <w:rFonts w:ascii="Times New Roman" w:hAnsi="Times New Roman" w:cs="Times New Roman"/>
              </w:rPr>
              <w:t>Identifikon dhe zgjidh problema të thjeshta bazuar në modelet e paraqitura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E79EE75" w14:textId="77777777" w:rsidR="002844C2" w:rsidRPr="00CF75E3" w:rsidRDefault="002844C2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75E3">
              <w:rPr>
                <w:rFonts w:ascii="Times New Roman" w:hAnsi="Times New Roman" w:cs="Times New Roman"/>
              </w:rPr>
              <w:t>Dallon gjysmën e numrave çift;</w:t>
            </w:r>
          </w:p>
          <w:p w14:paraId="76BDAD1B" w14:textId="77777777" w:rsidR="002844C2" w:rsidRPr="00CF75E3" w:rsidRDefault="002844C2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75E3">
              <w:rPr>
                <w:rFonts w:ascii="Times New Roman" w:hAnsi="Times New Roman" w:cs="Times New Roman"/>
              </w:rPr>
              <w:t>Përcakton gjysmën dhe çerekun e tërësisë;</w:t>
            </w:r>
          </w:p>
          <w:p w14:paraId="65A6E442" w14:textId="77777777" w:rsidR="002844C2" w:rsidRPr="00CF75E3" w:rsidRDefault="002844C2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75E3">
              <w:rPr>
                <w:rFonts w:ascii="Times New Roman" w:hAnsi="Times New Roman" w:cs="Times New Roman"/>
              </w:rPr>
              <w:t>Tregon shembuj nga jeta për gjysmën dhe çerekun dhe bën lidhjen me pjesëtimin;</w:t>
            </w:r>
          </w:p>
          <w:p w14:paraId="4E8FB721" w14:textId="77777777" w:rsidR="002844C2" w:rsidRPr="00AB040D" w:rsidRDefault="002844C2" w:rsidP="00284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A715031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Paratë</w:t>
            </w:r>
          </w:p>
        </w:tc>
        <w:tc>
          <w:tcPr>
            <w:tcW w:w="1419" w:type="dxa"/>
          </w:tcPr>
          <w:p w14:paraId="681E5485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98" w:type="dxa"/>
          </w:tcPr>
          <w:p w14:paraId="6E9D61BB" w14:textId="1672281E" w:rsidR="002844C2" w:rsidRDefault="00D648B1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2844C2" w14:paraId="7C5F74C2" w14:textId="77777777" w:rsidTr="00F960AE">
        <w:tc>
          <w:tcPr>
            <w:tcW w:w="1345" w:type="dxa"/>
            <w:vMerge/>
          </w:tcPr>
          <w:p w14:paraId="799E00F0" w14:textId="77777777" w:rsidR="002844C2" w:rsidRDefault="002844C2" w:rsidP="002844C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3D96F285" w14:textId="77777777" w:rsidR="002844C2" w:rsidRPr="00CF75E3" w:rsidRDefault="002844C2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2E2B18E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  <w:tc>
          <w:tcPr>
            <w:tcW w:w="1419" w:type="dxa"/>
          </w:tcPr>
          <w:p w14:paraId="2DC27B3D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98" w:type="dxa"/>
          </w:tcPr>
          <w:p w14:paraId="18FEA728" w14:textId="495D9E1E" w:rsidR="002844C2" w:rsidRDefault="00D648B1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844C2" w14:paraId="295DD60D" w14:textId="77777777" w:rsidTr="00F960AE">
        <w:tc>
          <w:tcPr>
            <w:tcW w:w="1345" w:type="dxa"/>
            <w:vMerge/>
          </w:tcPr>
          <w:p w14:paraId="750F1E66" w14:textId="77777777" w:rsidR="002844C2" w:rsidRDefault="002844C2" w:rsidP="002844C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600E2CDC" w14:textId="77777777" w:rsidR="002844C2" w:rsidRPr="00CF75E3" w:rsidRDefault="002844C2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ADBCCDD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entët</w:t>
            </w:r>
          </w:p>
        </w:tc>
        <w:tc>
          <w:tcPr>
            <w:tcW w:w="1419" w:type="dxa"/>
          </w:tcPr>
          <w:p w14:paraId="7D4F050F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98" w:type="dxa"/>
          </w:tcPr>
          <w:p w14:paraId="5B821B4A" w14:textId="7BA47684" w:rsidR="002844C2" w:rsidRDefault="00D648B1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844C2" w14:paraId="2F089F37" w14:textId="77777777" w:rsidTr="00F960AE">
        <w:tc>
          <w:tcPr>
            <w:tcW w:w="1345" w:type="dxa"/>
            <w:vMerge/>
          </w:tcPr>
          <w:p w14:paraId="0FE98758" w14:textId="77777777" w:rsidR="002844C2" w:rsidRDefault="002844C2" w:rsidP="002844C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0CF9ED8C" w14:textId="77777777" w:rsidR="002844C2" w:rsidRPr="00CF75E3" w:rsidRDefault="002844C2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B1ADEA3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Probleme </w:t>
            </w:r>
          </w:p>
        </w:tc>
        <w:tc>
          <w:tcPr>
            <w:tcW w:w="1419" w:type="dxa"/>
          </w:tcPr>
          <w:p w14:paraId="00DBF7B3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98" w:type="dxa"/>
          </w:tcPr>
          <w:p w14:paraId="11BA3179" w14:textId="4DF4848E" w:rsidR="002844C2" w:rsidRDefault="00D648B1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2844C2" w14:paraId="0C117E94" w14:textId="77777777" w:rsidTr="00F960AE">
        <w:tc>
          <w:tcPr>
            <w:tcW w:w="1345" w:type="dxa"/>
            <w:vMerge/>
          </w:tcPr>
          <w:p w14:paraId="78D0BF0E" w14:textId="77777777" w:rsidR="002844C2" w:rsidRDefault="002844C2" w:rsidP="002844C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7B3E7BDF" w14:textId="77777777" w:rsidR="002844C2" w:rsidRPr="00CF75E3" w:rsidRDefault="002844C2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723254E" w14:textId="77777777" w:rsidR="002844C2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Krahasojmë shumat e parave</w:t>
            </w:r>
          </w:p>
        </w:tc>
        <w:tc>
          <w:tcPr>
            <w:tcW w:w="1419" w:type="dxa"/>
          </w:tcPr>
          <w:p w14:paraId="0A5AEE97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98" w:type="dxa"/>
          </w:tcPr>
          <w:p w14:paraId="5D7FD4BF" w14:textId="0F28DE42" w:rsidR="002844C2" w:rsidRDefault="00D648B1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2844C2" w14:paraId="7DDEE5B0" w14:textId="77777777" w:rsidTr="00F960AE">
        <w:tc>
          <w:tcPr>
            <w:tcW w:w="1345" w:type="dxa"/>
            <w:vMerge/>
          </w:tcPr>
          <w:p w14:paraId="1631A96B" w14:textId="77777777" w:rsidR="002844C2" w:rsidRDefault="002844C2" w:rsidP="002844C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0A3D2373" w14:textId="77777777" w:rsidR="002844C2" w:rsidRPr="00CF75E3" w:rsidRDefault="002844C2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685A161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Probleme me fjalë</w:t>
            </w:r>
          </w:p>
        </w:tc>
        <w:tc>
          <w:tcPr>
            <w:tcW w:w="1419" w:type="dxa"/>
          </w:tcPr>
          <w:p w14:paraId="2F8D05B1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98" w:type="dxa"/>
          </w:tcPr>
          <w:p w14:paraId="50203004" w14:textId="03AD70E7" w:rsidR="002844C2" w:rsidRDefault="00D648B1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2844C2" w14:paraId="5C612E74" w14:textId="77777777" w:rsidTr="00F960AE">
        <w:tc>
          <w:tcPr>
            <w:tcW w:w="1345" w:type="dxa"/>
            <w:vMerge/>
          </w:tcPr>
          <w:p w14:paraId="6B1E81C7" w14:textId="77777777" w:rsidR="002844C2" w:rsidRDefault="002844C2" w:rsidP="002844C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0C659E6A" w14:textId="77777777" w:rsidR="002844C2" w:rsidRPr="00CF75E3" w:rsidRDefault="002844C2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17B0A5F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Provojmë veten</w:t>
            </w:r>
          </w:p>
        </w:tc>
        <w:tc>
          <w:tcPr>
            <w:tcW w:w="1419" w:type="dxa"/>
          </w:tcPr>
          <w:p w14:paraId="5849AB63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98" w:type="dxa"/>
          </w:tcPr>
          <w:p w14:paraId="1D40DCBE" w14:textId="4F39847A" w:rsidR="002844C2" w:rsidRDefault="00BD7D8A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2844C2" w14:paraId="2E765A01" w14:textId="77777777" w:rsidTr="00F960AE">
        <w:tc>
          <w:tcPr>
            <w:tcW w:w="1345" w:type="dxa"/>
            <w:vMerge/>
          </w:tcPr>
          <w:p w14:paraId="173FF248" w14:textId="77777777" w:rsidR="002844C2" w:rsidRDefault="002844C2" w:rsidP="002844C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0B3E7B57" w14:textId="77777777" w:rsidR="002844C2" w:rsidRPr="00CF75E3" w:rsidRDefault="002844C2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70E8182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Tërësia, gjysma, çereku</w:t>
            </w:r>
          </w:p>
        </w:tc>
        <w:tc>
          <w:tcPr>
            <w:tcW w:w="1419" w:type="dxa"/>
          </w:tcPr>
          <w:p w14:paraId="028B4E51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98" w:type="dxa"/>
          </w:tcPr>
          <w:p w14:paraId="35483718" w14:textId="04EF2598" w:rsidR="002844C2" w:rsidRDefault="00BD7D8A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844C2" w14:paraId="242D3F2D" w14:textId="77777777" w:rsidTr="00F960AE">
        <w:tc>
          <w:tcPr>
            <w:tcW w:w="1345" w:type="dxa"/>
            <w:vMerge/>
          </w:tcPr>
          <w:p w14:paraId="0D67B162" w14:textId="77777777" w:rsidR="002844C2" w:rsidRDefault="002844C2" w:rsidP="002844C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5E0CA7FC" w14:textId="77777777" w:rsidR="002844C2" w:rsidRPr="00CF75E3" w:rsidRDefault="002844C2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6954EE8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Probleme</w:t>
            </w:r>
          </w:p>
        </w:tc>
        <w:tc>
          <w:tcPr>
            <w:tcW w:w="1419" w:type="dxa"/>
          </w:tcPr>
          <w:p w14:paraId="4900E463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98" w:type="dxa"/>
          </w:tcPr>
          <w:p w14:paraId="42467618" w14:textId="532F7B1F" w:rsidR="002844C2" w:rsidRDefault="00BD7D8A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2844C2" w14:paraId="4C7D4294" w14:textId="77777777" w:rsidTr="00F960AE">
        <w:tc>
          <w:tcPr>
            <w:tcW w:w="1345" w:type="dxa"/>
            <w:vMerge/>
          </w:tcPr>
          <w:p w14:paraId="76DD6D9F" w14:textId="77777777" w:rsidR="002844C2" w:rsidRDefault="002844C2" w:rsidP="002844C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27C36985" w14:textId="77777777" w:rsidR="002844C2" w:rsidRPr="00CF75E3" w:rsidRDefault="002844C2" w:rsidP="002844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EB3D76E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Probleme me fjalë</w:t>
            </w:r>
          </w:p>
        </w:tc>
        <w:tc>
          <w:tcPr>
            <w:tcW w:w="1419" w:type="dxa"/>
          </w:tcPr>
          <w:p w14:paraId="245C4EB6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98" w:type="dxa"/>
          </w:tcPr>
          <w:p w14:paraId="044454FE" w14:textId="590757AA" w:rsidR="002844C2" w:rsidRDefault="00BD7D8A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2844C2" w14:paraId="2D4D9037" w14:textId="77777777" w:rsidTr="00F960AE">
        <w:tc>
          <w:tcPr>
            <w:tcW w:w="1345" w:type="dxa"/>
            <w:vMerge w:val="restart"/>
          </w:tcPr>
          <w:p w14:paraId="7C700B58" w14:textId="77777777" w:rsidR="002844C2" w:rsidRDefault="002844C2" w:rsidP="002844C2">
            <w:pPr>
              <w:pStyle w:val="NoSpacing"/>
              <w:rPr>
                <w:rFonts w:ascii="Times New Roman" w:hAnsi="Times New Roman"/>
              </w:rPr>
            </w:pPr>
            <w:r w:rsidRPr="00477220">
              <w:rPr>
                <w:rFonts w:ascii="Times New Roman" w:hAnsi="Times New Roman"/>
              </w:rPr>
              <w:t xml:space="preserve">Ekuacionet dhe </w:t>
            </w:r>
            <w:proofErr w:type="spellStart"/>
            <w:r w:rsidRPr="00477220">
              <w:rPr>
                <w:rFonts w:ascii="Times New Roman" w:hAnsi="Times New Roman"/>
              </w:rPr>
              <w:t>inekuacionet</w:t>
            </w:r>
            <w:proofErr w:type="spellEnd"/>
            <w:r w:rsidRPr="00477220">
              <w:rPr>
                <w:rFonts w:ascii="Times New Roman" w:hAnsi="Times New Roman"/>
              </w:rPr>
              <w:t xml:space="preserve"> lineare</w:t>
            </w:r>
            <w:r>
              <w:rPr>
                <w:rFonts w:ascii="Times New Roman" w:hAnsi="Times New Roman"/>
              </w:rPr>
              <w:t xml:space="preserve">: </w:t>
            </w:r>
          </w:p>
          <w:p w14:paraId="7170182A" w14:textId="77777777" w:rsidR="002844C2" w:rsidRDefault="002844C2" w:rsidP="002844C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(Barazimet dhe </w:t>
            </w:r>
            <w:proofErr w:type="spellStart"/>
            <w:r>
              <w:rPr>
                <w:rFonts w:ascii="Times New Roman" w:hAnsi="Times New Roman" w:cs="Times New Roman"/>
              </w:rPr>
              <w:t>jobarazimet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745C045B" w14:textId="77777777" w:rsidR="002844C2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(Shprehjet shkronjore)</w:t>
            </w:r>
          </w:p>
          <w:p w14:paraId="35DAE555" w14:textId="77777777" w:rsidR="006229ED" w:rsidRDefault="006229ED" w:rsidP="002844C2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AC9DC00" w14:textId="206A2449" w:rsidR="006229ED" w:rsidRDefault="006229ED" w:rsidP="002844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orë</w:t>
            </w:r>
          </w:p>
          <w:p w14:paraId="09201611" w14:textId="77777777" w:rsidR="002844C2" w:rsidRPr="00A82051" w:rsidRDefault="002844C2" w:rsidP="002844C2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 w:val="restart"/>
          </w:tcPr>
          <w:p w14:paraId="2EFB3928" w14:textId="77777777" w:rsidR="002844C2" w:rsidRPr="004C2A2E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4C2A2E">
              <w:rPr>
                <w:rFonts w:ascii="Times New Roman" w:hAnsi="Times New Roman" w:cs="Times New Roman"/>
              </w:rPr>
              <w:t>Përcakton mbledhurin, të zbritshmin dhe zbritësin e panjohur (numra deri në 100);</w:t>
            </w:r>
          </w:p>
          <w:p w14:paraId="76CC8919" w14:textId="77777777" w:rsidR="002844C2" w:rsidRPr="004C2A2E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4C2A2E">
              <w:rPr>
                <w:rFonts w:ascii="Times New Roman" w:hAnsi="Times New Roman" w:cs="Times New Roman"/>
              </w:rPr>
              <w:t>Përcakton  faktorin e panjohur (numra deri në 100);</w:t>
            </w:r>
          </w:p>
          <w:p w14:paraId="1FB46E8F" w14:textId="77777777" w:rsidR="002844C2" w:rsidRPr="004C2A2E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4C2A2E">
              <w:rPr>
                <w:rFonts w:ascii="Times New Roman" w:hAnsi="Times New Roman" w:cs="Times New Roman"/>
              </w:rPr>
              <w:t>Gjen zgjidhjen e barazimeve të numrave deri 100;</w:t>
            </w:r>
          </w:p>
          <w:p w14:paraId="68021BC5" w14:textId="77777777" w:rsidR="002844C2" w:rsidRPr="004C2A2E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4C2A2E">
              <w:rPr>
                <w:rFonts w:ascii="Times New Roman" w:hAnsi="Times New Roman" w:cs="Times New Roman"/>
              </w:rPr>
              <w:t xml:space="preserve">Gjen bashkësinë e zgjidhjeve të </w:t>
            </w:r>
            <w:proofErr w:type="spellStart"/>
            <w:r w:rsidRPr="004C2A2E">
              <w:rPr>
                <w:rFonts w:ascii="Times New Roman" w:hAnsi="Times New Roman" w:cs="Times New Roman"/>
              </w:rPr>
              <w:t>inekuacioneve</w:t>
            </w:r>
            <w:proofErr w:type="spellEnd"/>
            <w:r w:rsidRPr="004C2A2E">
              <w:rPr>
                <w:rFonts w:ascii="Times New Roman" w:hAnsi="Times New Roman" w:cs="Times New Roman"/>
              </w:rPr>
              <w:t xml:space="preserve">  (numra deri në 100);</w:t>
            </w:r>
          </w:p>
          <w:p w14:paraId="33F03AC5" w14:textId="77777777" w:rsidR="002844C2" w:rsidRPr="004C2A2E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4C2A2E">
              <w:rPr>
                <w:rFonts w:ascii="Times New Roman" w:hAnsi="Times New Roman" w:cs="Times New Roman"/>
              </w:rPr>
              <w:t>Përdor algoritmet për zgjidhjen e problemave me fjalë duke përdorur ekuacione \</w:t>
            </w:r>
            <w:proofErr w:type="spellStart"/>
            <w:r w:rsidRPr="004C2A2E">
              <w:rPr>
                <w:rFonts w:ascii="Times New Roman" w:hAnsi="Times New Roman" w:cs="Times New Roman"/>
              </w:rPr>
              <w:t>inekuacione</w:t>
            </w:r>
            <w:proofErr w:type="spellEnd"/>
            <w:r w:rsidRPr="004C2A2E">
              <w:rPr>
                <w:rFonts w:ascii="Times New Roman" w:hAnsi="Times New Roman" w:cs="Times New Roman"/>
              </w:rPr>
              <w:t xml:space="preserve"> me numra deri 100;</w:t>
            </w:r>
          </w:p>
          <w:p w14:paraId="220B681E" w14:textId="77777777" w:rsidR="002844C2" w:rsidRPr="004C2A2E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4C2A2E">
              <w:rPr>
                <w:rFonts w:ascii="Times New Roman" w:hAnsi="Times New Roman" w:cs="Times New Roman"/>
              </w:rPr>
              <w:t>Kryen veprimet themelore me shprehje shkronjore;</w:t>
            </w:r>
          </w:p>
          <w:p w14:paraId="2AA6047E" w14:textId="77777777" w:rsidR="002844C2" w:rsidRPr="004C2A2E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4C2A2E">
              <w:rPr>
                <w:rFonts w:ascii="Times New Roman" w:hAnsi="Times New Roman" w:cs="Times New Roman"/>
              </w:rPr>
              <w:t xml:space="preserve">Gjen vlerën (numerike) të shprehjes shkronjore për vlera të caktuara të ndryshoreve; </w:t>
            </w:r>
          </w:p>
          <w:p w14:paraId="3E071517" w14:textId="77777777" w:rsidR="002844C2" w:rsidRPr="004C2A2E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4C2A2E">
              <w:rPr>
                <w:rFonts w:ascii="Times New Roman" w:hAnsi="Times New Roman" w:cs="Times New Roman"/>
              </w:rPr>
              <w:t>Shndërron shprehjet me fjalë në shprehje me simbole dhe anasjelltas:</w:t>
            </w:r>
          </w:p>
          <w:p w14:paraId="30C0D97D" w14:textId="77777777" w:rsidR="002844C2" w:rsidRPr="00AB040D" w:rsidRDefault="002844C2" w:rsidP="002844C2">
            <w:pPr>
              <w:pStyle w:val="NoSpacing"/>
            </w:pPr>
            <w:r w:rsidRPr="004C2A2E">
              <w:rPr>
                <w:rFonts w:ascii="Times New Roman" w:hAnsi="Times New Roman" w:cs="Times New Roman"/>
              </w:rPr>
              <w:t>Zgjidh problema nga jeta e përditshme duke përdorur shprehjet shkronjore.</w:t>
            </w:r>
          </w:p>
        </w:tc>
        <w:tc>
          <w:tcPr>
            <w:tcW w:w="2409" w:type="dxa"/>
          </w:tcPr>
          <w:p w14:paraId="71646AD9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Barazimet e mbledhjes</w:t>
            </w:r>
          </w:p>
        </w:tc>
        <w:tc>
          <w:tcPr>
            <w:tcW w:w="1419" w:type="dxa"/>
          </w:tcPr>
          <w:p w14:paraId="3463E9E3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98" w:type="dxa"/>
          </w:tcPr>
          <w:p w14:paraId="78108865" w14:textId="414BBAD8" w:rsidR="002844C2" w:rsidRDefault="00BD7D8A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2844C2" w14:paraId="71C67976" w14:textId="77777777" w:rsidTr="00F960AE">
        <w:tc>
          <w:tcPr>
            <w:tcW w:w="1345" w:type="dxa"/>
            <w:vMerge/>
          </w:tcPr>
          <w:p w14:paraId="13A25BD6" w14:textId="77777777" w:rsidR="002844C2" w:rsidRPr="00477220" w:rsidRDefault="002844C2" w:rsidP="002844C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14:paraId="56A9C9A7" w14:textId="77777777" w:rsidR="002844C2" w:rsidRPr="00AB040D" w:rsidRDefault="002844C2" w:rsidP="00284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AA9EC40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Barazimet e zbritjes</w:t>
            </w:r>
          </w:p>
        </w:tc>
        <w:tc>
          <w:tcPr>
            <w:tcW w:w="1419" w:type="dxa"/>
          </w:tcPr>
          <w:p w14:paraId="73D93242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98" w:type="dxa"/>
          </w:tcPr>
          <w:p w14:paraId="6E69F41A" w14:textId="33DA7A0B" w:rsidR="002844C2" w:rsidRDefault="00BD7D8A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2844C2" w14:paraId="58D0525E" w14:textId="77777777" w:rsidTr="00F960AE">
        <w:tc>
          <w:tcPr>
            <w:tcW w:w="1345" w:type="dxa"/>
            <w:vMerge/>
          </w:tcPr>
          <w:p w14:paraId="662E92FC" w14:textId="77777777" w:rsidR="002844C2" w:rsidRPr="00477220" w:rsidRDefault="002844C2" w:rsidP="002844C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14:paraId="23C9B5C6" w14:textId="77777777" w:rsidR="002844C2" w:rsidRPr="00AB040D" w:rsidRDefault="002844C2" w:rsidP="00284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C4F39CF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Gjejmë zbritësin që mungon</w:t>
            </w:r>
          </w:p>
        </w:tc>
        <w:tc>
          <w:tcPr>
            <w:tcW w:w="1419" w:type="dxa"/>
          </w:tcPr>
          <w:p w14:paraId="56697B9C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98" w:type="dxa"/>
          </w:tcPr>
          <w:p w14:paraId="27B7FF77" w14:textId="78CC7956" w:rsidR="002844C2" w:rsidRDefault="00BD7D8A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2844C2" w14:paraId="0286ACA0" w14:textId="77777777" w:rsidTr="00F960AE">
        <w:tc>
          <w:tcPr>
            <w:tcW w:w="1345" w:type="dxa"/>
            <w:vMerge/>
          </w:tcPr>
          <w:p w14:paraId="4AF4CDB1" w14:textId="77777777" w:rsidR="002844C2" w:rsidRPr="00477220" w:rsidRDefault="002844C2" w:rsidP="002844C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14:paraId="2C83EE92" w14:textId="77777777" w:rsidR="002844C2" w:rsidRPr="00AB040D" w:rsidRDefault="002844C2" w:rsidP="00284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C6426C3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Gjejmë  të zbritshmin që mungon</w:t>
            </w:r>
          </w:p>
        </w:tc>
        <w:tc>
          <w:tcPr>
            <w:tcW w:w="1419" w:type="dxa"/>
          </w:tcPr>
          <w:p w14:paraId="092FEADF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98" w:type="dxa"/>
          </w:tcPr>
          <w:p w14:paraId="0E52334C" w14:textId="4252A67A" w:rsidR="002844C2" w:rsidRDefault="00BD7D8A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844C2" w14:paraId="6C76D7C0" w14:textId="77777777" w:rsidTr="00F960AE">
        <w:tc>
          <w:tcPr>
            <w:tcW w:w="1345" w:type="dxa"/>
            <w:vMerge/>
          </w:tcPr>
          <w:p w14:paraId="03992A94" w14:textId="77777777" w:rsidR="002844C2" w:rsidRPr="00477220" w:rsidRDefault="002844C2" w:rsidP="002844C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14:paraId="260328F1" w14:textId="77777777" w:rsidR="002844C2" w:rsidRPr="00AB040D" w:rsidRDefault="002844C2" w:rsidP="00284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246605C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Barazimet e shumëzimit</w:t>
            </w:r>
          </w:p>
        </w:tc>
        <w:tc>
          <w:tcPr>
            <w:tcW w:w="1419" w:type="dxa"/>
          </w:tcPr>
          <w:p w14:paraId="40EB8A91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98" w:type="dxa"/>
          </w:tcPr>
          <w:p w14:paraId="272FB671" w14:textId="7514D445" w:rsidR="002844C2" w:rsidRDefault="00BD7D8A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2844C2" w14:paraId="41AA093E" w14:textId="77777777" w:rsidTr="00F960AE">
        <w:tc>
          <w:tcPr>
            <w:tcW w:w="1345" w:type="dxa"/>
            <w:vMerge/>
          </w:tcPr>
          <w:p w14:paraId="263FE4A0" w14:textId="77777777" w:rsidR="002844C2" w:rsidRPr="00477220" w:rsidRDefault="002844C2" w:rsidP="002844C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14:paraId="7C329BF9" w14:textId="77777777" w:rsidR="002844C2" w:rsidRPr="00AB040D" w:rsidRDefault="002844C2" w:rsidP="00284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C969518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Shkronja X</w:t>
            </w:r>
          </w:p>
        </w:tc>
        <w:tc>
          <w:tcPr>
            <w:tcW w:w="1419" w:type="dxa"/>
          </w:tcPr>
          <w:p w14:paraId="77E29A73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98" w:type="dxa"/>
          </w:tcPr>
          <w:p w14:paraId="4B4C1AB9" w14:textId="57F33BB7" w:rsidR="002844C2" w:rsidRDefault="00BD7D8A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2844C2" w14:paraId="554D4F11" w14:textId="77777777" w:rsidTr="00F960AE">
        <w:tc>
          <w:tcPr>
            <w:tcW w:w="1345" w:type="dxa"/>
            <w:vMerge/>
          </w:tcPr>
          <w:p w14:paraId="333167CA" w14:textId="77777777" w:rsidR="002844C2" w:rsidRPr="00477220" w:rsidRDefault="002844C2" w:rsidP="002844C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14:paraId="0967892D" w14:textId="77777777" w:rsidR="002844C2" w:rsidRPr="00AB040D" w:rsidRDefault="002844C2" w:rsidP="00284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4064030" w14:textId="77777777" w:rsidR="002844C2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Probleme me fjalë</w:t>
            </w:r>
          </w:p>
        </w:tc>
        <w:tc>
          <w:tcPr>
            <w:tcW w:w="1419" w:type="dxa"/>
          </w:tcPr>
          <w:p w14:paraId="5ED95E28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98" w:type="dxa"/>
          </w:tcPr>
          <w:p w14:paraId="53FE13E0" w14:textId="71A67FDA" w:rsidR="002844C2" w:rsidRDefault="00BD7D8A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2844C2" w14:paraId="2C583922" w14:textId="77777777" w:rsidTr="00F960AE">
        <w:tc>
          <w:tcPr>
            <w:tcW w:w="1345" w:type="dxa"/>
            <w:vMerge/>
          </w:tcPr>
          <w:p w14:paraId="11DF1F16" w14:textId="77777777" w:rsidR="002844C2" w:rsidRPr="00477220" w:rsidRDefault="002844C2" w:rsidP="002844C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14:paraId="37B855A7" w14:textId="77777777" w:rsidR="002844C2" w:rsidRPr="00AB040D" w:rsidRDefault="002844C2" w:rsidP="00284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5BAA629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Jobarazimet</w:t>
            </w:r>
            <w:proofErr w:type="spellEnd"/>
          </w:p>
        </w:tc>
        <w:tc>
          <w:tcPr>
            <w:tcW w:w="1419" w:type="dxa"/>
          </w:tcPr>
          <w:p w14:paraId="5485391A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98" w:type="dxa"/>
          </w:tcPr>
          <w:p w14:paraId="15EC7BDB" w14:textId="7CA6FD9F" w:rsidR="002844C2" w:rsidRDefault="00BD7D8A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844C2" w14:paraId="10E777C8" w14:textId="77777777" w:rsidTr="00F960AE">
        <w:tc>
          <w:tcPr>
            <w:tcW w:w="1345" w:type="dxa"/>
            <w:vMerge/>
          </w:tcPr>
          <w:p w14:paraId="4F948626" w14:textId="77777777" w:rsidR="002844C2" w:rsidRPr="00477220" w:rsidRDefault="002844C2" w:rsidP="002844C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14:paraId="0FEB2D82" w14:textId="77777777" w:rsidR="002844C2" w:rsidRPr="00AB040D" w:rsidRDefault="002844C2" w:rsidP="00284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C3D9590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Provojmë veten</w:t>
            </w:r>
          </w:p>
        </w:tc>
        <w:tc>
          <w:tcPr>
            <w:tcW w:w="1419" w:type="dxa"/>
          </w:tcPr>
          <w:p w14:paraId="719F9E22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98" w:type="dxa"/>
          </w:tcPr>
          <w:p w14:paraId="138282FA" w14:textId="57B53147" w:rsidR="002844C2" w:rsidRDefault="00BD7D8A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2844C2" w14:paraId="260B83F5" w14:textId="77777777" w:rsidTr="00F960AE">
        <w:tc>
          <w:tcPr>
            <w:tcW w:w="1345" w:type="dxa"/>
            <w:vMerge w:val="restart"/>
          </w:tcPr>
          <w:p w14:paraId="1AEAE7A9" w14:textId="77777777" w:rsidR="002844C2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Puna me të dhëna</w:t>
            </w:r>
          </w:p>
          <w:p w14:paraId="634CCE3E" w14:textId="789DC264" w:rsidR="00CC69DB" w:rsidRDefault="00CC69DB" w:rsidP="002844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orë</w:t>
            </w:r>
          </w:p>
          <w:p w14:paraId="40C5F41E" w14:textId="77777777" w:rsidR="002844C2" w:rsidRPr="00477220" w:rsidRDefault="002844C2" w:rsidP="002844C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 w:val="restart"/>
          </w:tcPr>
          <w:p w14:paraId="053305CF" w14:textId="77777777" w:rsidR="002844C2" w:rsidRPr="004C2A2E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4C2A2E">
              <w:rPr>
                <w:rFonts w:ascii="Times New Roman" w:hAnsi="Times New Roman" w:cs="Times New Roman"/>
              </w:rPr>
              <w:t>Grumbullon të dhënat në klasë apo diku tjetër dhe paraqet në tabelë;</w:t>
            </w:r>
          </w:p>
          <w:p w14:paraId="117280B0" w14:textId="77777777" w:rsidR="002844C2" w:rsidRPr="004C2A2E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4C2A2E">
              <w:rPr>
                <w:rFonts w:ascii="Times New Roman" w:hAnsi="Times New Roman" w:cs="Times New Roman"/>
              </w:rPr>
              <w:t>Analizon të dhënat e grumbulluara nga tabela dhe i paraqet në grafik;</w:t>
            </w:r>
          </w:p>
          <w:p w14:paraId="70BF9309" w14:textId="77777777" w:rsidR="002844C2" w:rsidRPr="004C2A2E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4C2A2E">
              <w:rPr>
                <w:rFonts w:ascii="Times New Roman" w:hAnsi="Times New Roman" w:cs="Times New Roman"/>
              </w:rPr>
              <w:t>Interpreton të dhënat e grumbulluara dhe i krahason ato;</w:t>
            </w:r>
          </w:p>
          <w:p w14:paraId="0078BBD5" w14:textId="77777777" w:rsidR="002844C2" w:rsidRPr="00AB040D" w:rsidRDefault="002844C2" w:rsidP="002844C2">
            <w:pPr>
              <w:pStyle w:val="NoSpacing"/>
            </w:pPr>
            <w:r w:rsidRPr="004C2A2E">
              <w:rPr>
                <w:rFonts w:ascii="Times New Roman" w:hAnsi="Times New Roman" w:cs="Times New Roman"/>
              </w:rPr>
              <w:t>Përdor piktogramet.</w:t>
            </w:r>
          </w:p>
        </w:tc>
        <w:tc>
          <w:tcPr>
            <w:tcW w:w="2409" w:type="dxa"/>
          </w:tcPr>
          <w:p w14:paraId="32CA7BB9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Grafiku</w:t>
            </w:r>
          </w:p>
        </w:tc>
        <w:tc>
          <w:tcPr>
            <w:tcW w:w="1419" w:type="dxa"/>
          </w:tcPr>
          <w:p w14:paraId="1CF93B88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98" w:type="dxa"/>
          </w:tcPr>
          <w:p w14:paraId="206D8EC9" w14:textId="106A5503" w:rsidR="002844C2" w:rsidRDefault="00BD7D8A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2844C2" w14:paraId="0071243F" w14:textId="77777777" w:rsidTr="00F960AE">
        <w:tc>
          <w:tcPr>
            <w:tcW w:w="1345" w:type="dxa"/>
            <w:vMerge/>
          </w:tcPr>
          <w:p w14:paraId="22D2226A" w14:textId="77777777" w:rsidR="002844C2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727EF484" w14:textId="77777777" w:rsidR="002844C2" w:rsidRPr="00073469" w:rsidRDefault="002844C2" w:rsidP="002844C2">
            <w:pPr>
              <w:spacing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B775066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Tabela </w:t>
            </w:r>
          </w:p>
        </w:tc>
        <w:tc>
          <w:tcPr>
            <w:tcW w:w="1419" w:type="dxa"/>
          </w:tcPr>
          <w:p w14:paraId="7B540C3A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98" w:type="dxa"/>
          </w:tcPr>
          <w:p w14:paraId="62660F98" w14:textId="612B565C" w:rsidR="002844C2" w:rsidRDefault="00BD7D8A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2844C2" w14:paraId="41DC9B25" w14:textId="77777777" w:rsidTr="00F960AE">
        <w:tc>
          <w:tcPr>
            <w:tcW w:w="1345" w:type="dxa"/>
            <w:vMerge/>
          </w:tcPr>
          <w:p w14:paraId="0F883931" w14:textId="77777777" w:rsidR="002844C2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7806B808" w14:textId="77777777" w:rsidR="002844C2" w:rsidRPr="00073469" w:rsidRDefault="002844C2" w:rsidP="002844C2">
            <w:pPr>
              <w:spacing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4CF0F31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Piktogrami</w:t>
            </w:r>
          </w:p>
        </w:tc>
        <w:tc>
          <w:tcPr>
            <w:tcW w:w="1419" w:type="dxa"/>
          </w:tcPr>
          <w:p w14:paraId="0686ABD6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98" w:type="dxa"/>
          </w:tcPr>
          <w:p w14:paraId="777AECD5" w14:textId="02DD86A6" w:rsidR="002844C2" w:rsidRDefault="00BD7D8A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2844C2" w14:paraId="27E31F11" w14:textId="77777777" w:rsidTr="00F960AE">
        <w:tc>
          <w:tcPr>
            <w:tcW w:w="1345" w:type="dxa"/>
            <w:vMerge/>
          </w:tcPr>
          <w:p w14:paraId="4738A658" w14:textId="77777777" w:rsidR="002844C2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635257E2" w14:textId="77777777" w:rsidR="002844C2" w:rsidRPr="00073469" w:rsidRDefault="002844C2" w:rsidP="002844C2">
            <w:pPr>
              <w:spacing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90251BD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Piktogrami dhe tabela</w:t>
            </w:r>
          </w:p>
        </w:tc>
        <w:tc>
          <w:tcPr>
            <w:tcW w:w="1419" w:type="dxa"/>
          </w:tcPr>
          <w:p w14:paraId="1906BB4B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98" w:type="dxa"/>
          </w:tcPr>
          <w:p w14:paraId="324BFAD9" w14:textId="21357EA5" w:rsidR="002844C2" w:rsidRDefault="00BD7D8A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2844C2" w14:paraId="05DE24C0" w14:textId="77777777" w:rsidTr="00F960AE">
        <w:tc>
          <w:tcPr>
            <w:tcW w:w="1345" w:type="dxa"/>
            <w:vMerge/>
          </w:tcPr>
          <w:p w14:paraId="4F2B868C" w14:textId="77777777" w:rsidR="002844C2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Merge/>
          </w:tcPr>
          <w:p w14:paraId="53D58B9D" w14:textId="77777777" w:rsidR="002844C2" w:rsidRPr="00073469" w:rsidRDefault="002844C2" w:rsidP="002844C2">
            <w:pPr>
              <w:spacing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259EF4F" w14:textId="77777777" w:rsidR="002844C2" w:rsidRPr="00E06403" w:rsidRDefault="002844C2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Sporti i preferuar</w:t>
            </w:r>
          </w:p>
        </w:tc>
        <w:tc>
          <w:tcPr>
            <w:tcW w:w="1419" w:type="dxa"/>
          </w:tcPr>
          <w:p w14:paraId="0F3E8B69" w14:textId="77777777" w:rsidR="002844C2" w:rsidRPr="00E33FFD" w:rsidRDefault="002844C2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98" w:type="dxa"/>
          </w:tcPr>
          <w:p w14:paraId="6D76E939" w14:textId="03255711" w:rsidR="002844C2" w:rsidRDefault="00BD7D8A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EC2934" w14:paraId="5E4217ED" w14:textId="77777777" w:rsidTr="00F960AE">
        <w:tc>
          <w:tcPr>
            <w:tcW w:w="1345" w:type="dxa"/>
            <w:vMerge w:val="restart"/>
          </w:tcPr>
          <w:p w14:paraId="1D1FE722" w14:textId="77777777" w:rsidR="00EC2934" w:rsidRDefault="00EC2934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265B0F">
              <w:rPr>
                <w:rFonts w:ascii="Times New Roman" w:hAnsi="Times New Roman"/>
                <w:sz w:val="24"/>
                <w:szCs w:val="24"/>
              </w:rPr>
              <w:t>Probabiliteti</w:t>
            </w:r>
            <w:r>
              <w:rPr>
                <w:rFonts w:ascii="Times New Roman" w:hAnsi="Times New Roman" w:cs="Times New Roman"/>
              </w:rPr>
              <w:t xml:space="preserve"> (Mundësia)</w:t>
            </w:r>
          </w:p>
          <w:p w14:paraId="363482BD" w14:textId="52DDCE44" w:rsidR="00EC2934" w:rsidRPr="00477220" w:rsidRDefault="00EC2934" w:rsidP="002844C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 orë</w:t>
            </w:r>
          </w:p>
        </w:tc>
        <w:tc>
          <w:tcPr>
            <w:tcW w:w="3045" w:type="dxa"/>
            <w:vMerge w:val="restart"/>
          </w:tcPr>
          <w:p w14:paraId="17884DDA" w14:textId="77777777" w:rsidR="00EC2934" w:rsidRPr="004C2A2E" w:rsidRDefault="00EC2934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4C2A2E">
              <w:rPr>
                <w:rFonts w:ascii="Times New Roman" w:hAnsi="Times New Roman" w:cs="Times New Roman"/>
              </w:rPr>
              <w:t>Parashikon mundësinë ( me dallime të mëdha );</w:t>
            </w:r>
          </w:p>
          <w:p w14:paraId="631F58B8" w14:textId="77777777" w:rsidR="00EC2934" w:rsidRPr="004C2A2E" w:rsidRDefault="00EC2934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4C2A2E">
              <w:rPr>
                <w:rFonts w:ascii="Times New Roman" w:hAnsi="Times New Roman" w:cs="Times New Roman"/>
              </w:rPr>
              <w:t>Bën provën, e mundur, e pamundur;</w:t>
            </w:r>
          </w:p>
          <w:p w14:paraId="449B7158" w14:textId="77777777" w:rsidR="00EC2934" w:rsidRPr="00AB040D" w:rsidRDefault="00EC2934" w:rsidP="002844C2">
            <w:pPr>
              <w:pStyle w:val="NoSpacing"/>
            </w:pPr>
            <w:r w:rsidRPr="004C2A2E">
              <w:rPr>
                <w:rFonts w:ascii="Times New Roman" w:hAnsi="Times New Roman" w:cs="Times New Roman"/>
              </w:rPr>
              <w:t>Përdorë probabilitetin në jetën e përditshme;</w:t>
            </w:r>
          </w:p>
        </w:tc>
        <w:tc>
          <w:tcPr>
            <w:tcW w:w="2409" w:type="dxa"/>
          </w:tcPr>
          <w:p w14:paraId="1A582965" w14:textId="77777777" w:rsidR="00EC2934" w:rsidRPr="00E06403" w:rsidRDefault="00EC2934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Mundësia</w:t>
            </w:r>
          </w:p>
        </w:tc>
        <w:tc>
          <w:tcPr>
            <w:tcW w:w="1419" w:type="dxa"/>
          </w:tcPr>
          <w:p w14:paraId="4338B4CC" w14:textId="77777777" w:rsidR="00EC2934" w:rsidRPr="00E33FFD" w:rsidRDefault="00EC2934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98" w:type="dxa"/>
          </w:tcPr>
          <w:p w14:paraId="717CDD48" w14:textId="48CCD3D1" w:rsidR="00EC2934" w:rsidRDefault="00EC2934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EC2934" w14:paraId="42BF75BA" w14:textId="77777777" w:rsidTr="00F960AE">
        <w:tc>
          <w:tcPr>
            <w:tcW w:w="1345" w:type="dxa"/>
            <w:vMerge/>
          </w:tcPr>
          <w:p w14:paraId="289CDA35" w14:textId="77777777" w:rsidR="00EC2934" w:rsidRPr="00265B0F" w:rsidRDefault="00EC2934" w:rsidP="002844C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14:paraId="246BE771" w14:textId="77777777" w:rsidR="00EC2934" w:rsidRPr="004C2A2E" w:rsidRDefault="00EC2934" w:rsidP="002844C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A9A98C4" w14:textId="77777777" w:rsidR="00EC2934" w:rsidRPr="00E06403" w:rsidRDefault="00EC2934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E mundur, e pamundur</w:t>
            </w:r>
          </w:p>
        </w:tc>
        <w:tc>
          <w:tcPr>
            <w:tcW w:w="1419" w:type="dxa"/>
          </w:tcPr>
          <w:p w14:paraId="77E37250" w14:textId="77777777" w:rsidR="00EC2934" w:rsidRPr="00E33FFD" w:rsidRDefault="00EC2934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98" w:type="dxa"/>
          </w:tcPr>
          <w:p w14:paraId="6BA56278" w14:textId="6FB2E229" w:rsidR="00EC2934" w:rsidRDefault="00EC2934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EC2934" w14:paraId="3EEF69F7" w14:textId="77777777" w:rsidTr="00F960AE">
        <w:tc>
          <w:tcPr>
            <w:tcW w:w="1345" w:type="dxa"/>
            <w:vMerge/>
          </w:tcPr>
          <w:p w14:paraId="46143C35" w14:textId="77777777" w:rsidR="00EC2934" w:rsidRPr="00265B0F" w:rsidRDefault="00EC2934" w:rsidP="002844C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14:paraId="11569CB7" w14:textId="77777777" w:rsidR="00EC2934" w:rsidRPr="004C2A2E" w:rsidRDefault="00EC2934" w:rsidP="002844C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2C6DBB1" w14:textId="77777777" w:rsidR="00EC2934" w:rsidRPr="00E06403" w:rsidRDefault="00EC2934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Provojmë veten</w:t>
            </w:r>
          </w:p>
        </w:tc>
        <w:tc>
          <w:tcPr>
            <w:tcW w:w="1419" w:type="dxa"/>
          </w:tcPr>
          <w:p w14:paraId="61E6EC84" w14:textId="77777777" w:rsidR="00EC2934" w:rsidRPr="00E33FFD" w:rsidRDefault="00EC2934" w:rsidP="002844C2">
            <w:pPr>
              <w:pStyle w:val="NoSpacing"/>
              <w:rPr>
                <w:rFonts w:ascii="Times New Roman" w:hAnsi="Times New Roman" w:cs="Times New Roman"/>
              </w:rPr>
            </w:pPr>
            <w:r w:rsidRPr="00E33FFD">
              <w:rPr>
                <w:rFonts w:ascii="Times New Roman" w:hAnsi="Times New Roman" w:cs="Times New Roman"/>
              </w:rPr>
              <w:t>M2B, fq.</w:t>
            </w: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98" w:type="dxa"/>
          </w:tcPr>
          <w:p w14:paraId="730C6E46" w14:textId="127ED919" w:rsidR="00EC2934" w:rsidRDefault="00EC2934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EC2934" w14:paraId="0FF6BF7F" w14:textId="77777777" w:rsidTr="00F960AE">
        <w:tc>
          <w:tcPr>
            <w:tcW w:w="1345" w:type="dxa"/>
            <w:vMerge/>
          </w:tcPr>
          <w:p w14:paraId="501A5137" w14:textId="77777777" w:rsidR="00EC2934" w:rsidRPr="00265B0F" w:rsidRDefault="00EC2934" w:rsidP="002844C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14:paraId="1CAA9E13" w14:textId="77777777" w:rsidR="00EC2934" w:rsidRPr="004C2A2E" w:rsidRDefault="00EC2934" w:rsidP="002844C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87EF260" w14:textId="05827A12" w:rsidR="00EC2934" w:rsidRPr="00E06403" w:rsidRDefault="00EC2934" w:rsidP="00284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përmbledhës</w:t>
            </w:r>
          </w:p>
        </w:tc>
        <w:tc>
          <w:tcPr>
            <w:tcW w:w="1419" w:type="dxa"/>
          </w:tcPr>
          <w:p w14:paraId="192544EA" w14:textId="77777777" w:rsidR="00EC2934" w:rsidRPr="00E33FFD" w:rsidRDefault="00EC2934" w:rsidP="002844C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5D17809" w14:textId="1CA86EA9" w:rsidR="00EC2934" w:rsidRDefault="00EC2934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2038C" w14:paraId="4CC08C3E" w14:textId="77777777" w:rsidTr="001C2937">
        <w:tc>
          <w:tcPr>
            <w:tcW w:w="8218" w:type="dxa"/>
            <w:gridSpan w:val="4"/>
          </w:tcPr>
          <w:p w14:paraId="55C85017" w14:textId="403CD062" w:rsidR="0092038C" w:rsidRPr="00E33FFD" w:rsidRDefault="0092038C" w:rsidP="002844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Orë e rezervuar për mësuesen/ mësuesin</w:t>
            </w:r>
          </w:p>
        </w:tc>
        <w:tc>
          <w:tcPr>
            <w:tcW w:w="798" w:type="dxa"/>
          </w:tcPr>
          <w:p w14:paraId="00B577C6" w14:textId="0C087E24" w:rsidR="0092038C" w:rsidRDefault="0092038C" w:rsidP="00284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92038C" w14:paraId="7CB5467C" w14:textId="77777777" w:rsidTr="00080851">
        <w:tc>
          <w:tcPr>
            <w:tcW w:w="8218" w:type="dxa"/>
            <w:gridSpan w:val="4"/>
          </w:tcPr>
          <w:p w14:paraId="7E0F7C36" w14:textId="51ECE33D" w:rsidR="0092038C" w:rsidRPr="00E33FFD" w:rsidRDefault="0092038C" w:rsidP="002844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Orë e rezervuar për mësuesen/ mësuesin</w:t>
            </w:r>
          </w:p>
        </w:tc>
        <w:tc>
          <w:tcPr>
            <w:tcW w:w="798" w:type="dxa"/>
          </w:tcPr>
          <w:p w14:paraId="331D0E2B" w14:textId="03E9583C" w:rsidR="0092038C" w:rsidRDefault="00F85E48" w:rsidP="00B66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2038C">
              <w:rPr>
                <w:rFonts w:ascii="Times New Roman" w:hAnsi="Times New Roman" w:cs="Times New Roman"/>
              </w:rPr>
              <w:t>52</w:t>
            </w:r>
          </w:p>
        </w:tc>
      </w:tr>
    </w:tbl>
    <w:p w14:paraId="669D54EA" w14:textId="77777777" w:rsidR="00F23F7B" w:rsidRDefault="00F23F7B"/>
    <w:sectPr w:rsidR="00F23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30EC"/>
    <w:multiLevelType w:val="hybridMultilevel"/>
    <w:tmpl w:val="0E08BA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851D4"/>
    <w:multiLevelType w:val="hybridMultilevel"/>
    <w:tmpl w:val="D70222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B5E48"/>
    <w:multiLevelType w:val="hybridMultilevel"/>
    <w:tmpl w:val="420AFD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10B6A"/>
    <w:multiLevelType w:val="multilevel"/>
    <w:tmpl w:val="40A8B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A71E24"/>
    <w:multiLevelType w:val="hybridMultilevel"/>
    <w:tmpl w:val="1BD8912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287957F3"/>
    <w:multiLevelType w:val="hybridMultilevel"/>
    <w:tmpl w:val="913C4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A782C"/>
    <w:multiLevelType w:val="hybridMultilevel"/>
    <w:tmpl w:val="CF48A5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C342B8"/>
    <w:multiLevelType w:val="hybridMultilevel"/>
    <w:tmpl w:val="95403B3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23D73"/>
    <w:multiLevelType w:val="hybridMultilevel"/>
    <w:tmpl w:val="EAC65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05593"/>
    <w:multiLevelType w:val="hybridMultilevel"/>
    <w:tmpl w:val="5122F160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2010B"/>
    <w:multiLevelType w:val="hybridMultilevel"/>
    <w:tmpl w:val="53F441FA"/>
    <w:lvl w:ilvl="0" w:tplc="C16244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400CB"/>
    <w:multiLevelType w:val="hybridMultilevel"/>
    <w:tmpl w:val="98FA4252"/>
    <w:lvl w:ilvl="0" w:tplc="A38CA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029998">
    <w:abstractNumId w:val="3"/>
  </w:num>
  <w:num w:numId="2" w16cid:durableId="1904176260">
    <w:abstractNumId w:val="8"/>
  </w:num>
  <w:num w:numId="3" w16cid:durableId="737098979">
    <w:abstractNumId w:val="10"/>
  </w:num>
  <w:num w:numId="4" w16cid:durableId="1605725282">
    <w:abstractNumId w:val="11"/>
  </w:num>
  <w:num w:numId="5" w16cid:durableId="550768089">
    <w:abstractNumId w:val="7"/>
  </w:num>
  <w:num w:numId="6" w16cid:durableId="538205505">
    <w:abstractNumId w:val="0"/>
  </w:num>
  <w:num w:numId="7" w16cid:durableId="827402481">
    <w:abstractNumId w:val="5"/>
  </w:num>
  <w:num w:numId="8" w16cid:durableId="602878315">
    <w:abstractNumId w:val="4"/>
  </w:num>
  <w:num w:numId="9" w16cid:durableId="139347703">
    <w:abstractNumId w:val="1"/>
  </w:num>
  <w:num w:numId="10" w16cid:durableId="94718504">
    <w:abstractNumId w:val="9"/>
  </w:num>
  <w:num w:numId="11" w16cid:durableId="1307709021">
    <w:abstractNumId w:val="6"/>
  </w:num>
  <w:num w:numId="12" w16cid:durableId="5573251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55"/>
    <w:rsid w:val="0001735D"/>
    <w:rsid w:val="00030D40"/>
    <w:rsid w:val="000310A6"/>
    <w:rsid w:val="000352D1"/>
    <w:rsid w:val="00036AD3"/>
    <w:rsid w:val="0004162C"/>
    <w:rsid w:val="00054009"/>
    <w:rsid w:val="00056008"/>
    <w:rsid w:val="000664B9"/>
    <w:rsid w:val="00073469"/>
    <w:rsid w:val="000760EB"/>
    <w:rsid w:val="000849AD"/>
    <w:rsid w:val="00097545"/>
    <w:rsid w:val="000A0AB9"/>
    <w:rsid w:val="000C088D"/>
    <w:rsid w:val="000C09C1"/>
    <w:rsid w:val="000C4FCC"/>
    <w:rsid w:val="0012028E"/>
    <w:rsid w:val="00137905"/>
    <w:rsid w:val="00154084"/>
    <w:rsid w:val="0016432B"/>
    <w:rsid w:val="001875CD"/>
    <w:rsid w:val="00191ED7"/>
    <w:rsid w:val="001B58C6"/>
    <w:rsid w:val="001D0783"/>
    <w:rsid w:val="001E17E3"/>
    <w:rsid w:val="001E4A2E"/>
    <w:rsid w:val="001E6AFA"/>
    <w:rsid w:val="001F0CB1"/>
    <w:rsid w:val="001F632C"/>
    <w:rsid w:val="00203C53"/>
    <w:rsid w:val="00217223"/>
    <w:rsid w:val="00233428"/>
    <w:rsid w:val="0023580F"/>
    <w:rsid w:val="00244011"/>
    <w:rsid w:val="00265198"/>
    <w:rsid w:val="00266E32"/>
    <w:rsid w:val="002721E9"/>
    <w:rsid w:val="002844C2"/>
    <w:rsid w:val="00286A3E"/>
    <w:rsid w:val="002A0910"/>
    <w:rsid w:val="002A202D"/>
    <w:rsid w:val="002A5C2F"/>
    <w:rsid w:val="002A5F88"/>
    <w:rsid w:val="002B3FB7"/>
    <w:rsid w:val="002B6646"/>
    <w:rsid w:val="002D292E"/>
    <w:rsid w:val="002D6E9C"/>
    <w:rsid w:val="002E4981"/>
    <w:rsid w:val="002F22C1"/>
    <w:rsid w:val="002F5192"/>
    <w:rsid w:val="00323E72"/>
    <w:rsid w:val="00333C55"/>
    <w:rsid w:val="00336ACD"/>
    <w:rsid w:val="00340218"/>
    <w:rsid w:val="00356130"/>
    <w:rsid w:val="00370C4B"/>
    <w:rsid w:val="0037224F"/>
    <w:rsid w:val="003840D7"/>
    <w:rsid w:val="003933DD"/>
    <w:rsid w:val="00395AD6"/>
    <w:rsid w:val="003A7BF0"/>
    <w:rsid w:val="003B06E8"/>
    <w:rsid w:val="003C0950"/>
    <w:rsid w:val="003C383D"/>
    <w:rsid w:val="003D538E"/>
    <w:rsid w:val="003E19C7"/>
    <w:rsid w:val="00407CAD"/>
    <w:rsid w:val="00416E6C"/>
    <w:rsid w:val="00420BFB"/>
    <w:rsid w:val="00430DA1"/>
    <w:rsid w:val="00441E15"/>
    <w:rsid w:val="004437CC"/>
    <w:rsid w:val="004446CB"/>
    <w:rsid w:val="00445601"/>
    <w:rsid w:val="00454043"/>
    <w:rsid w:val="0045425F"/>
    <w:rsid w:val="00477220"/>
    <w:rsid w:val="00477B7A"/>
    <w:rsid w:val="004A58C3"/>
    <w:rsid w:val="004B1A40"/>
    <w:rsid w:val="004B5619"/>
    <w:rsid w:val="004C078C"/>
    <w:rsid w:val="004C1B03"/>
    <w:rsid w:val="004C20D3"/>
    <w:rsid w:val="004C2A2E"/>
    <w:rsid w:val="004D33CF"/>
    <w:rsid w:val="004E04A8"/>
    <w:rsid w:val="004E3894"/>
    <w:rsid w:val="0050078F"/>
    <w:rsid w:val="0050415E"/>
    <w:rsid w:val="00513B2A"/>
    <w:rsid w:val="005154E4"/>
    <w:rsid w:val="00562166"/>
    <w:rsid w:val="00562A15"/>
    <w:rsid w:val="00585685"/>
    <w:rsid w:val="00596FC9"/>
    <w:rsid w:val="005C3EB6"/>
    <w:rsid w:val="005D4710"/>
    <w:rsid w:val="005E59F7"/>
    <w:rsid w:val="005F2B75"/>
    <w:rsid w:val="00603CE7"/>
    <w:rsid w:val="00614160"/>
    <w:rsid w:val="006229ED"/>
    <w:rsid w:val="00626AB0"/>
    <w:rsid w:val="00631A6F"/>
    <w:rsid w:val="0063505E"/>
    <w:rsid w:val="00635803"/>
    <w:rsid w:val="00643689"/>
    <w:rsid w:val="006541C6"/>
    <w:rsid w:val="00671CBB"/>
    <w:rsid w:val="00673784"/>
    <w:rsid w:val="00675E62"/>
    <w:rsid w:val="0069390B"/>
    <w:rsid w:val="006A6793"/>
    <w:rsid w:val="006C217F"/>
    <w:rsid w:val="006C31D1"/>
    <w:rsid w:val="006C32BA"/>
    <w:rsid w:val="006C440B"/>
    <w:rsid w:val="006D2A30"/>
    <w:rsid w:val="006F0DD0"/>
    <w:rsid w:val="006F5626"/>
    <w:rsid w:val="0070084F"/>
    <w:rsid w:val="007009D8"/>
    <w:rsid w:val="00702422"/>
    <w:rsid w:val="00702B34"/>
    <w:rsid w:val="00703D90"/>
    <w:rsid w:val="007058FC"/>
    <w:rsid w:val="00711701"/>
    <w:rsid w:val="00714AC5"/>
    <w:rsid w:val="0071548A"/>
    <w:rsid w:val="00745591"/>
    <w:rsid w:val="00761A43"/>
    <w:rsid w:val="00763F52"/>
    <w:rsid w:val="00782C39"/>
    <w:rsid w:val="007959E3"/>
    <w:rsid w:val="007A7741"/>
    <w:rsid w:val="007A7E68"/>
    <w:rsid w:val="007B5A1F"/>
    <w:rsid w:val="007B6470"/>
    <w:rsid w:val="007B679D"/>
    <w:rsid w:val="007B694B"/>
    <w:rsid w:val="007D4D74"/>
    <w:rsid w:val="007F0D40"/>
    <w:rsid w:val="007F7576"/>
    <w:rsid w:val="00804C17"/>
    <w:rsid w:val="008074CB"/>
    <w:rsid w:val="0081038A"/>
    <w:rsid w:val="008279DE"/>
    <w:rsid w:val="0083077A"/>
    <w:rsid w:val="008340F5"/>
    <w:rsid w:val="00834464"/>
    <w:rsid w:val="00851F31"/>
    <w:rsid w:val="00855033"/>
    <w:rsid w:val="00855CEF"/>
    <w:rsid w:val="00866688"/>
    <w:rsid w:val="00867F80"/>
    <w:rsid w:val="008859C7"/>
    <w:rsid w:val="0088650B"/>
    <w:rsid w:val="00896511"/>
    <w:rsid w:val="008978E5"/>
    <w:rsid w:val="008A25F1"/>
    <w:rsid w:val="008A4880"/>
    <w:rsid w:val="008A7B95"/>
    <w:rsid w:val="008B221C"/>
    <w:rsid w:val="008B5225"/>
    <w:rsid w:val="008B7E5F"/>
    <w:rsid w:val="008D3930"/>
    <w:rsid w:val="008D3AB1"/>
    <w:rsid w:val="008D3F8E"/>
    <w:rsid w:val="008E7007"/>
    <w:rsid w:val="008F188D"/>
    <w:rsid w:val="008F3117"/>
    <w:rsid w:val="008F348A"/>
    <w:rsid w:val="008F606E"/>
    <w:rsid w:val="008F7916"/>
    <w:rsid w:val="00905D73"/>
    <w:rsid w:val="00913592"/>
    <w:rsid w:val="0092038C"/>
    <w:rsid w:val="00941036"/>
    <w:rsid w:val="00941700"/>
    <w:rsid w:val="00945EC2"/>
    <w:rsid w:val="009651A7"/>
    <w:rsid w:val="009659E5"/>
    <w:rsid w:val="009677FE"/>
    <w:rsid w:val="00985485"/>
    <w:rsid w:val="009879DA"/>
    <w:rsid w:val="0099468C"/>
    <w:rsid w:val="009C3FC8"/>
    <w:rsid w:val="009C47B7"/>
    <w:rsid w:val="009D7EC5"/>
    <w:rsid w:val="009E5FE5"/>
    <w:rsid w:val="009E7BBF"/>
    <w:rsid w:val="009F70FA"/>
    <w:rsid w:val="00A06CA3"/>
    <w:rsid w:val="00A07858"/>
    <w:rsid w:val="00A1138C"/>
    <w:rsid w:val="00A313D5"/>
    <w:rsid w:val="00A532D1"/>
    <w:rsid w:val="00A61BE9"/>
    <w:rsid w:val="00A62BF6"/>
    <w:rsid w:val="00A67866"/>
    <w:rsid w:val="00A71190"/>
    <w:rsid w:val="00A77D0A"/>
    <w:rsid w:val="00A908D7"/>
    <w:rsid w:val="00A91EA1"/>
    <w:rsid w:val="00A95186"/>
    <w:rsid w:val="00A9525B"/>
    <w:rsid w:val="00AA68E0"/>
    <w:rsid w:val="00AB040D"/>
    <w:rsid w:val="00AB4217"/>
    <w:rsid w:val="00AB745D"/>
    <w:rsid w:val="00AC1B5F"/>
    <w:rsid w:val="00AC2770"/>
    <w:rsid w:val="00AC5031"/>
    <w:rsid w:val="00AD25E7"/>
    <w:rsid w:val="00AE1672"/>
    <w:rsid w:val="00B07A3C"/>
    <w:rsid w:val="00B20EA6"/>
    <w:rsid w:val="00B211A2"/>
    <w:rsid w:val="00B212FD"/>
    <w:rsid w:val="00B273F0"/>
    <w:rsid w:val="00B47CEA"/>
    <w:rsid w:val="00B644DB"/>
    <w:rsid w:val="00B66A35"/>
    <w:rsid w:val="00B76CFF"/>
    <w:rsid w:val="00B901C1"/>
    <w:rsid w:val="00B946C7"/>
    <w:rsid w:val="00BA1B7B"/>
    <w:rsid w:val="00BA2C7E"/>
    <w:rsid w:val="00BA3935"/>
    <w:rsid w:val="00BA4FF5"/>
    <w:rsid w:val="00BB1583"/>
    <w:rsid w:val="00BB481F"/>
    <w:rsid w:val="00BC0AE7"/>
    <w:rsid w:val="00BD1BB3"/>
    <w:rsid w:val="00BD50B9"/>
    <w:rsid w:val="00BD5965"/>
    <w:rsid w:val="00BD7D8A"/>
    <w:rsid w:val="00BE5547"/>
    <w:rsid w:val="00C120F9"/>
    <w:rsid w:val="00C27948"/>
    <w:rsid w:val="00C35AB9"/>
    <w:rsid w:val="00C510B7"/>
    <w:rsid w:val="00C51AED"/>
    <w:rsid w:val="00C543B5"/>
    <w:rsid w:val="00C54A63"/>
    <w:rsid w:val="00C55105"/>
    <w:rsid w:val="00C55830"/>
    <w:rsid w:val="00C60433"/>
    <w:rsid w:val="00C65042"/>
    <w:rsid w:val="00C74591"/>
    <w:rsid w:val="00C8764D"/>
    <w:rsid w:val="00C973C5"/>
    <w:rsid w:val="00CA61C1"/>
    <w:rsid w:val="00CA7855"/>
    <w:rsid w:val="00CB4471"/>
    <w:rsid w:val="00CC69DB"/>
    <w:rsid w:val="00CD39B6"/>
    <w:rsid w:val="00CF75E3"/>
    <w:rsid w:val="00D0143A"/>
    <w:rsid w:val="00D154F6"/>
    <w:rsid w:val="00D24756"/>
    <w:rsid w:val="00D648B1"/>
    <w:rsid w:val="00D719F9"/>
    <w:rsid w:val="00D71B39"/>
    <w:rsid w:val="00D90C65"/>
    <w:rsid w:val="00D92AA7"/>
    <w:rsid w:val="00DA131D"/>
    <w:rsid w:val="00DA2848"/>
    <w:rsid w:val="00DA36AF"/>
    <w:rsid w:val="00DA7CC7"/>
    <w:rsid w:val="00DB24C7"/>
    <w:rsid w:val="00DB5E06"/>
    <w:rsid w:val="00DD34D8"/>
    <w:rsid w:val="00DD63F4"/>
    <w:rsid w:val="00DE2D93"/>
    <w:rsid w:val="00DE2F90"/>
    <w:rsid w:val="00DE79CF"/>
    <w:rsid w:val="00DF4D34"/>
    <w:rsid w:val="00E012C0"/>
    <w:rsid w:val="00E06403"/>
    <w:rsid w:val="00E068EF"/>
    <w:rsid w:val="00E14059"/>
    <w:rsid w:val="00E33FFD"/>
    <w:rsid w:val="00E34657"/>
    <w:rsid w:val="00E34716"/>
    <w:rsid w:val="00E44664"/>
    <w:rsid w:val="00E5295B"/>
    <w:rsid w:val="00E570ED"/>
    <w:rsid w:val="00E57253"/>
    <w:rsid w:val="00E60B53"/>
    <w:rsid w:val="00E64E52"/>
    <w:rsid w:val="00EA0341"/>
    <w:rsid w:val="00EC1AC9"/>
    <w:rsid w:val="00EC2536"/>
    <w:rsid w:val="00EC2934"/>
    <w:rsid w:val="00EC511C"/>
    <w:rsid w:val="00F133B9"/>
    <w:rsid w:val="00F14586"/>
    <w:rsid w:val="00F23F7B"/>
    <w:rsid w:val="00F30698"/>
    <w:rsid w:val="00F3389C"/>
    <w:rsid w:val="00F352E8"/>
    <w:rsid w:val="00F52EF2"/>
    <w:rsid w:val="00F662A2"/>
    <w:rsid w:val="00F85E48"/>
    <w:rsid w:val="00F960AE"/>
    <w:rsid w:val="00FC1427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414C3"/>
  <w15:chartTrackingRefBased/>
  <w15:docId w15:val="{C026C986-7F88-4C6C-BE7B-310206E1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90"/>
    <w:pPr>
      <w:spacing w:after="200" w:line="276" w:lineRule="auto"/>
    </w:pPr>
    <w:rPr>
      <w:rFonts w:eastAsiaTheme="minorEastAsia"/>
      <w:lang w:eastAsia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0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"/>
    <w:qFormat/>
    <w:rsid w:val="000310A6"/>
    <w:pPr>
      <w:keepNext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0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0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q-AL"/>
    </w:rPr>
  </w:style>
  <w:style w:type="character" w:customStyle="1" w:styleId="Heading2Char1">
    <w:name w:val="Heading 2 Char1"/>
    <w:link w:val="Heading2"/>
    <w:uiPriority w:val="9"/>
    <w:locked/>
    <w:rsid w:val="000310A6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10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q-AL"/>
    </w:rPr>
  </w:style>
  <w:style w:type="paragraph" w:styleId="ListParagraph">
    <w:name w:val="List Paragraph"/>
    <w:basedOn w:val="Normal"/>
    <w:link w:val="ListParagraphChar"/>
    <w:uiPriority w:val="34"/>
    <w:qFormat/>
    <w:rsid w:val="000310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310A6"/>
    <w:rPr>
      <w:rFonts w:eastAsiaTheme="minorEastAsia"/>
      <w:lang w:eastAsia="sq-AL"/>
    </w:rPr>
  </w:style>
  <w:style w:type="paragraph" w:customStyle="1" w:styleId="Default">
    <w:name w:val="Default"/>
    <w:rsid w:val="000310A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sq-AL"/>
    </w:rPr>
  </w:style>
  <w:style w:type="character" w:customStyle="1" w:styleId="Heading2Char">
    <w:name w:val="Heading 2 Char"/>
    <w:basedOn w:val="DefaultParagraphFont"/>
    <w:uiPriority w:val="9"/>
    <w:rsid w:val="000310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q-AL"/>
    </w:rPr>
  </w:style>
  <w:style w:type="paragraph" w:styleId="NoSpacing">
    <w:name w:val="No Spacing"/>
    <w:link w:val="NoSpacingChar"/>
    <w:uiPriority w:val="1"/>
    <w:qFormat/>
    <w:rsid w:val="000310A6"/>
    <w:pPr>
      <w:spacing w:after="0" w:line="240" w:lineRule="auto"/>
    </w:pPr>
    <w:rPr>
      <w:rFonts w:eastAsiaTheme="minorEastAsia"/>
      <w:lang w:eastAsia="sq-AL"/>
    </w:rPr>
  </w:style>
  <w:style w:type="character" w:customStyle="1" w:styleId="NoSpacingChar">
    <w:name w:val="No Spacing Char"/>
    <w:basedOn w:val="DefaultParagraphFont"/>
    <w:link w:val="NoSpacing"/>
    <w:uiPriority w:val="1"/>
    <w:rsid w:val="000310A6"/>
    <w:rPr>
      <w:rFonts w:eastAsiaTheme="minorEastAsia"/>
      <w:lang w:eastAsia="sq-AL"/>
    </w:rPr>
  </w:style>
  <w:style w:type="paragraph" w:styleId="NormalWeb">
    <w:name w:val="Normal (Web)"/>
    <w:basedOn w:val="Normal"/>
    <w:uiPriority w:val="99"/>
    <w:unhideWhenUsed/>
    <w:rsid w:val="0003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310A6"/>
  </w:style>
  <w:style w:type="character" w:styleId="Hyperlink">
    <w:name w:val="Hyperlink"/>
    <w:basedOn w:val="DefaultParagraphFont"/>
    <w:uiPriority w:val="99"/>
    <w:unhideWhenUsed/>
    <w:rsid w:val="000310A6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0310A6"/>
    <w:rPr>
      <w:rFonts w:ascii="Times New Roman" w:eastAsia="Times New Roman" w:hAnsi="Times New Roman" w:cs="Times New Roman"/>
      <w:sz w:val="24"/>
      <w:szCs w:val="20"/>
      <w:lang w:eastAsia="sq-AL"/>
    </w:rPr>
  </w:style>
  <w:style w:type="paragraph" w:styleId="BodyText">
    <w:name w:val="Body Text"/>
    <w:basedOn w:val="Normal"/>
    <w:link w:val="BodyTextChar"/>
    <w:semiHidden/>
    <w:rsid w:val="000310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0A6"/>
    <w:rPr>
      <w:rFonts w:ascii="Tahoma" w:eastAsiaTheme="minorEastAsia" w:hAnsi="Tahoma" w:cs="Tahoma"/>
      <w:sz w:val="16"/>
      <w:szCs w:val="16"/>
      <w:lang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0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1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0A6"/>
    <w:rPr>
      <w:rFonts w:eastAsiaTheme="minorEastAsia"/>
      <w:lang w:eastAsia="sq-AL"/>
    </w:rPr>
  </w:style>
  <w:style w:type="paragraph" w:styleId="Footer">
    <w:name w:val="footer"/>
    <w:basedOn w:val="Normal"/>
    <w:link w:val="FooterChar"/>
    <w:uiPriority w:val="99"/>
    <w:unhideWhenUsed/>
    <w:rsid w:val="00031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0A6"/>
    <w:rPr>
      <w:rFonts w:eastAsiaTheme="minorEastAsia"/>
      <w:lang w:eastAsia="sq-AL"/>
    </w:rPr>
  </w:style>
  <w:style w:type="character" w:customStyle="1" w:styleId="ind">
    <w:name w:val="ind"/>
    <w:basedOn w:val="DefaultParagraphFont"/>
    <w:rsid w:val="000310A6"/>
  </w:style>
  <w:style w:type="table" w:styleId="TableGrid">
    <w:name w:val="Table Grid"/>
    <w:basedOn w:val="TableNormal"/>
    <w:uiPriority w:val="59"/>
    <w:rsid w:val="000310A6"/>
    <w:pPr>
      <w:spacing w:after="0" w:line="240" w:lineRule="auto"/>
    </w:pPr>
    <w:rPr>
      <w:rFonts w:eastAsiaTheme="minorEastAsia"/>
      <w:lang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DefaultParagraphFont"/>
    <w:rsid w:val="000310A6"/>
  </w:style>
  <w:style w:type="character" w:customStyle="1" w:styleId="mi">
    <w:name w:val="mi"/>
    <w:basedOn w:val="DefaultParagraphFont"/>
    <w:rsid w:val="000310A6"/>
  </w:style>
  <w:style w:type="character" w:customStyle="1" w:styleId="mn">
    <w:name w:val="mn"/>
    <w:basedOn w:val="DefaultParagraphFont"/>
    <w:rsid w:val="000310A6"/>
  </w:style>
  <w:style w:type="character" w:customStyle="1" w:styleId="mo">
    <w:name w:val="mo"/>
    <w:basedOn w:val="DefaultParagraphFont"/>
    <w:rsid w:val="000310A6"/>
  </w:style>
  <w:style w:type="character" w:customStyle="1" w:styleId="FootnoteTextChar">
    <w:name w:val="Footnote Text Char"/>
    <w:link w:val="FootnoteText"/>
    <w:uiPriority w:val="99"/>
    <w:semiHidden/>
    <w:locked/>
    <w:rsid w:val="000310A6"/>
    <w:rPr>
      <w:rFonts w:eastAsia="Calibri"/>
    </w:rPr>
  </w:style>
  <w:style w:type="paragraph" w:styleId="FootnoteText">
    <w:name w:val="footnote text"/>
    <w:basedOn w:val="Normal"/>
    <w:link w:val="FootnoteTextChar"/>
    <w:uiPriority w:val="99"/>
    <w:semiHidden/>
    <w:rsid w:val="000310A6"/>
    <w:pPr>
      <w:spacing w:after="0" w:line="240" w:lineRule="auto"/>
    </w:pPr>
    <w:rPr>
      <w:rFonts w:eastAsia="Calibri"/>
      <w:lang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0310A6"/>
    <w:rPr>
      <w:rFonts w:eastAsiaTheme="minorEastAsia"/>
      <w:sz w:val="20"/>
      <w:szCs w:val="20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0A417-62C9-49D7-965A-CD7CBD98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 &amp; Service</Company>
  <LinksUpToDate>false</LinksUpToDate>
  <CharactersWithSpaces>17797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TECHCOM</dc:creator>
  <cp:keywords/>
  <dc:description/>
  <cp:lastModifiedBy>Shukri Klinaku</cp:lastModifiedBy>
  <cp:revision>2</cp:revision>
  <dcterms:created xsi:type="dcterms:W3CDTF">2024-08-19T10:26:00Z</dcterms:created>
  <dcterms:modified xsi:type="dcterms:W3CDTF">2024-08-19T10:26:00Z</dcterms:modified>
</cp:coreProperties>
</file>